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D38" w:rsidRDefault="00952766" w:rsidP="00741D38">
      <w:pPr>
        <w:autoSpaceDN w:val="0"/>
        <w:jc w:val="center"/>
        <w:rPr>
          <w:b/>
          <w:sz w:val="32"/>
          <w:szCs w:val="32"/>
        </w:rPr>
      </w:pPr>
      <w:r w:rsidRPr="00952766">
        <w:rPr>
          <w:b/>
          <w:noProof/>
          <w:sz w:val="32"/>
          <w:szCs w:val="32"/>
        </w:rPr>
        <w:drawing>
          <wp:inline distT="0" distB="0" distL="0" distR="0">
            <wp:extent cx="6479540" cy="9167773"/>
            <wp:effectExtent l="0" t="0" r="0" b="0"/>
            <wp:docPr id="1" name="Рисунок 1" descr="C:\Users\User\Desktop\Геометрия 9 кл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еометрия 9 кл.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9167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D38" w:rsidRDefault="00741D38" w:rsidP="00741D38">
      <w:pPr>
        <w:autoSpaceDN w:val="0"/>
        <w:jc w:val="center"/>
        <w:rPr>
          <w:b/>
          <w:sz w:val="32"/>
          <w:szCs w:val="32"/>
        </w:rPr>
      </w:pPr>
    </w:p>
    <w:p w:rsidR="00741D38" w:rsidRDefault="00741D38" w:rsidP="00741D38">
      <w:pPr>
        <w:autoSpaceDN w:val="0"/>
        <w:jc w:val="center"/>
        <w:rPr>
          <w:b/>
          <w:sz w:val="32"/>
          <w:szCs w:val="32"/>
        </w:rPr>
      </w:pPr>
    </w:p>
    <w:p w:rsidR="00930138" w:rsidRDefault="00930138" w:rsidP="00930138">
      <w:pPr>
        <w:rPr>
          <w:b/>
          <w:sz w:val="32"/>
          <w:szCs w:val="32"/>
        </w:rPr>
      </w:pPr>
    </w:p>
    <w:p w:rsidR="00374E13" w:rsidRDefault="00374E13" w:rsidP="00952766">
      <w:pPr>
        <w:autoSpaceDE w:val="0"/>
        <w:autoSpaceDN w:val="0"/>
        <w:adjustRightInd w:val="0"/>
        <w:rPr>
          <w:b/>
          <w:bCs/>
          <w:iCs/>
        </w:rPr>
      </w:pPr>
      <w:bookmarkStart w:id="0" w:name="_GoBack"/>
      <w:bookmarkEnd w:id="0"/>
    </w:p>
    <w:p w:rsidR="00374E13" w:rsidRDefault="00374E13" w:rsidP="00483A2E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483A2E" w:rsidRDefault="00483A2E" w:rsidP="00483A2E">
      <w:pPr>
        <w:autoSpaceDE w:val="0"/>
        <w:autoSpaceDN w:val="0"/>
        <w:adjustRightInd w:val="0"/>
        <w:jc w:val="center"/>
        <w:rPr>
          <w:b/>
          <w:bCs/>
          <w:iCs/>
        </w:rPr>
      </w:pPr>
      <w:r>
        <w:rPr>
          <w:b/>
          <w:bCs/>
          <w:iCs/>
        </w:rPr>
        <w:t>Пояснительная записка</w:t>
      </w:r>
    </w:p>
    <w:p w:rsidR="00374E13" w:rsidRPr="00374E13" w:rsidRDefault="00374E13" w:rsidP="00374E13">
      <w:pPr>
        <w:autoSpaceDE w:val="0"/>
        <w:autoSpaceDN w:val="0"/>
        <w:adjustRightInd w:val="0"/>
        <w:jc w:val="both"/>
        <w:rPr>
          <w:bCs/>
          <w:iCs/>
        </w:rPr>
      </w:pPr>
      <w:r w:rsidRPr="00374E13">
        <w:rPr>
          <w:bCs/>
          <w:iCs/>
        </w:rPr>
        <w:t>Рабочая программа пересмотрена в соответствии</w:t>
      </w:r>
      <w:r>
        <w:rPr>
          <w:bCs/>
          <w:iCs/>
        </w:rPr>
        <w:t xml:space="preserve"> с Федеральной образовательной программой и внесены изменения в разделы: « Содержание тем учебного предмета», « Планируемые результаты», « Учебно – тематический план», « Тематическое планирование».</w:t>
      </w:r>
    </w:p>
    <w:p w:rsidR="00D74140" w:rsidRDefault="00D74140" w:rsidP="00D74140">
      <w:pPr>
        <w:jc w:val="both"/>
      </w:pPr>
      <w:r>
        <w:t xml:space="preserve">      Р</w:t>
      </w:r>
      <w:r w:rsidRPr="00EE3D8E">
        <w:t xml:space="preserve">абочая программа по </w:t>
      </w:r>
      <w:r>
        <w:t>геометрии</w:t>
      </w:r>
      <w:r w:rsidRPr="00EE3D8E">
        <w:t xml:space="preserve"> для </w:t>
      </w:r>
      <w:r w:rsidR="007A681A">
        <w:t>9</w:t>
      </w:r>
      <w:r>
        <w:t xml:space="preserve"> класса разработана в соответствии с требованиями Федерального государственного образовательного стандарта основного общего образования и  на основе</w:t>
      </w:r>
      <w:r w:rsidR="008E4A56">
        <w:t xml:space="preserve"> рабочей </w:t>
      </w:r>
      <w:r w:rsidRPr="00EE3D8E">
        <w:t>программы</w:t>
      </w:r>
      <w:r w:rsidR="008E4A56">
        <w:t xml:space="preserve"> В.Ф. </w:t>
      </w:r>
      <w:proofErr w:type="spellStart"/>
      <w:r w:rsidR="008E4A56">
        <w:t>Бутузова</w:t>
      </w:r>
      <w:proofErr w:type="spellEnd"/>
      <w:r w:rsidR="008E4A56">
        <w:t xml:space="preserve"> к учебнику Л.С. </w:t>
      </w:r>
      <w:proofErr w:type="spellStart"/>
      <w:r w:rsidR="008E4A56">
        <w:t>Атанасяна</w:t>
      </w:r>
      <w:proofErr w:type="spellEnd"/>
      <w:r>
        <w:t xml:space="preserve"> и др.</w:t>
      </w:r>
      <w:r w:rsidRPr="00EE3D8E">
        <w:t xml:space="preserve"> </w:t>
      </w:r>
    </w:p>
    <w:p w:rsidR="008D4727" w:rsidRDefault="00D74140" w:rsidP="00D74140">
      <w:pPr>
        <w:jc w:val="both"/>
        <w:rPr>
          <w:color w:val="000000"/>
        </w:rPr>
      </w:pPr>
      <w:r>
        <w:t xml:space="preserve">    </w:t>
      </w:r>
      <w:r>
        <w:rPr>
          <w:bCs/>
        </w:rPr>
        <w:t xml:space="preserve"> </w:t>
      </w:r>
      <w:r>
        <w:t xml:space="preserve">Рабочая программа ориентирована на использование учебно-методического комплекта  </w:t>
      </w:r>
      <w:r w:rsidR="007A681A">
        <w:rPr>
          <w:color w:val="000000"/>
        </w:rPr>
        <w:t>для 9</w:t>
      </w:r>
      <w:r>
        <w:rPr>
          <w:color w:val="000000"/>
        </w:rPr>
        <w:t xml:space="preserve">  класса общеобразовательных учреждений</w:t>
      </w:r>
      <w:r w:rsidR="008D4727">
        <w:rPr>
          <w:color w:val="000000"/>
        </w:rPr>
        <w:t>. УМК состоит из:</w:t>
      </w:r>
    </w:p>
    <w:p w:rsidR="003B79A0" w:rsidRDefault="00EE719B" w:rsidP="008D4727">
      <w:pPr>
        <w:pStyle w:val="a4"/>
        <w:numPr>
          <w:ilvl w:val="0"/>
          <w:numId w:val="16"/>
        </w:numPr>
      </w:pPr>
      <w:r>
        <w:t xml:space="preserve">Геометрия 7 – 9 классы. </w:t>
      </w:r>
      <w:r w:rsidR="008D4727" w:rsidRPr="00EE3D8E">
        <w:t xml:space="preserve">Учебник для учащихся общеобразовательных </w:t>
      </w:r>
      <w:r>
        <w:t>организаций</w:t>
      </w:r>
      <w:r w:rsidR="003B79A0">
        <w:t>.</w:t>
      </w:r>
    </w:p>
    <w:p w:rsidR="003B79A0" w:rsidRDefault="008D4727" w:rsidP="003B79A0">
      <w:pPr>
        <w:pStyle w:val="a4"/>
      </w:pPr>
      <w:r w:rsidRPr="00EE3D8E">
        <w:t xml:space="preserve"> </w:t>
      </w:r>
      <w:r>
        <w:t xml:space="preserve">Л.С. </w:t>
      </w:r>
      <w:proofErr w:type="spellStart"/>
      <w:r>
        <w:t>Атанасян</w:t>
      </w:r>
      <w:proofErr w:type="spellEnd"/>
      <w:r>
        <w:t>, В.Ф. Бутузов, С.Б. Кадомцев, Э.Г Позняк, И.И. Юдина</w:t>
      </w:r>
    </w:p>
    <w:p w:rsidR="008D4727" w:rsidRPr="00EE719B" w:rsidRDefault="008D4727" w:rsidP="003B79A0">
      <w:pPr>
        <w:pStyle w:val="a4"/>
      </w:pPr>
      <w:r w:rsidRPr="00EE719B">
        <w:t xml:space="preserve"> </w:t>
      </w:r>
      <w:r w:rsidR="003D7DAA">
        <w:t xml:space="preserve">М., </w:t>
      </w:r>
      <w:r w:rsidRPr="00EE719B">
        <w:t>«Просвещение»</w:t>
      </w:r>
    </w:p>
    <w:p w:rsidR="00C950F1" w:rsidRDefault="002526F2" w:rsidP="008D4727">
      <w:pPr>
        <w:pStyle w:val="a4"/>
        <w:numPr>
          <w:ilvl w:val="0"/>
          <w:numId w:val="16"/>
        </w:numPr>
      </w:pPr>
      <w:r>
        <w:t xml:space="preserve">Геометрия 9 класс. </w:t>
      </w:r>
      <w:r w:rsidR="00C950F1">
        <w:t>Методические рекомендации</w:t>
      </w:r>
    </w:p>
    <w:p w:rsidR="00C950F1" w:rsidRDefault="00C950F1" w:rsidP="00C950F1">
      <w:pPr>
        <w:pStyle w:val="a4"/>
      </w:pPr>
      <w:r>
        <w:t xml:space="preserve">Л.С. </w:t>
      </w:r>
      <w:proofErr w:type="spellStart"/>
      <w:r>
        <w:t>Атанасян</w:t>
      </w:r>
      <w:proofErr w:type="spellEnd"/>
      <w:r>
        <w:t>, В.Ф. Бутузов, Ю.А. Глазков, В.Б. Некрасов, И.И. Юдина</w:t>
      </w:r>
    </w:p>
    <w:p w:rsidR="00C950F1" w:rsidRDefault="003D7DAA" w:rsidP="00C950F1">
      <w:pPr>
        <w:pStyle w:val="a4"/>
      </w:pPr>
      <w:r>
        <w:t xml:space="preserve">М., </w:t>
      </w:r>
      <w:r w:rsidR="00C950F1" w:rsidRPr="00EE719B">
        <w:t>«Просвещение»</w:t>
      </w:r>
    </w:p>
    <w:p w:rsidR="00C950F1" w:rsidRDefault="00C950F1" w:rsidP="008D4727">
      <w:pPr>
        <w:pStyle w:val="a4"/>
        <w:numPr>
          <w:ilvl w:val="0"/>
          <w:numId w:val="16"/>
        </w:numPr>
      </w:pPr>
      <w:r>
        <w:t xml:space="preserve">Геометрия. </w:t>
      </w:r>
      <w:r w:rsidRPr="00EE719B">
        <w:t>Дидактические</w:t>
      </w:r>
      <w:r w:rsidRPr="00EE3D8E">
        <w:t xml:space="preserve"> материалы</w:t>
      </w:r>
      <w:r w:rsidR="00FC3BFC">
        <w:t>. 9</w:t>
      </w:r>
      <w:r>
        <w:t xml:space="preserve"> класс</w:t>
      </w:r>
      <w:r w:rsidRPr="00EE3D8E">
        <w:t xml:space="preserve"> </w:t>
      </w:r>
    </w:p>
    <w:p w:rsidR="00C950F1" w:rsidRDefault="00C950F1" w:rsidP="00C950F1">
      <w:pPr>
        <w:pStyle w:val="a4"/>
      </w:pPr>
      <w:r>
        <w:t>Б.Г. Зив</w:t>
      </w:r>
    </w:p>
    <w:p w:rsidR="00C950F1" w:rsidRPr="00EE719B" w:rsidRDefault="003D7DAA" w:rsidP="00C950F1">
      <w:pPr>
        <w:pStyle w:val="a4"/>
      </w:pPr>
      <w:r>
        <w:t xml:space="preserve">М., </w:t>
      </w:r>
      <w:r w:rsidR="00C950F1" w:rsidRPr="00EE719B">
        <w:t>«Просвещение»</w:t>
      </w:r>
    </w:p>
    <w:p w:rsidR="00802496" w:rsidRDefault="00FB4564" w:rsidP="008D4727">
      <w:pPr>
        <w:pStyle w:val="a4"/>
        <w:numPr>
          <w:ilvl w:val="0"/>
          <w:numId w:val="16"/>
        </w:numPr>
      </w:pPr>
      <w:r>
        <w:t>Геометрия. Тема</w:t>
      </w:r>
      <w:r w:rsidR="00802496">
        <w:t>тические т</w:t>
      </w:r>
      <w:r>
        <w:t xml:space="preserve">есты. </w:t>
      </w:r>
      <w:r w:rsidR="00802496">
        <w:t>9 класс</w:t>
      </w:r>
    </w:p>
    <w:p w:rsidR="00802496" w:rsidRDefault="00FB4564" w:rsidP="00802496">
      <w:pPr>
        <w:pStyle w:val="a4"/>
      </w:pPr>
      <w:r>
        <w:t>Т</w:t>
      </w:r>
      <w:r w:rsidR="00802496">
        <w:t>.</w:t>
      </w:r>
      <w:r>
        <w:t>М</w:t>
      </w:r>
      <w:r w:rsidR="00802496">
        <w:t xml:space="preserve">. </w:t>
      </w:r>
      <w:r>
        <w:t>Мищенко, А.Д. Блинков</w:t>
      </w:r>
    </w:p>
    <w:p w:rsidR="00802496" w:rsidRPr="00EE719B" w:rsidRDefault="003D7DAA" w:rsidP="00802496">
      <w:pPr>
        <w:pStyle w:val="a4"/>
      </w:pPr>
      <w:r>
        <w:t>М., «Просвещение»</w:t>
      </w:r>
    </w:p>
    <w:p w:rsidR="0064697A" w:rsidRDefault="0064697A" w:rsidP="008D4727">
      <w:pPr>
        <w:pStyle w:val="a4"/>
        <w:numPr>
          <w:ilvl w:val="0"/>
          <w:numId w:val="16"/>
        </w:numPr>
      </w:pPr>
      <w:r>
        <w:t>Геометрия. Самостоятельные и контрольные работы. 7 – 9 классы</w:t>
      </w:r>
    </w:p>
    <w:p w:rsidR="0064697A" w:rsidRDefault="0064697A" w:rsidP="0064697A">
      <w:pPr>
        <w:pStyle w:val="a4"/>
      </w:pPr>
      <w:r>
        <w:t xml:space="preserve">М.А. </w:t>
      </w:r>
      <w:proofErr w:type="spellStart"/>
      <w:r>
        <w:t>Иченская</w:t>
      </w:r>
      <w:proofErr w:type="spellEnd"/>
    </w:p>
    <w:p w:rsidR="0064697A" w:rsidRPr="00EE719B" w:rsidRDefault="003D7DAA" w:rsidP="0064697A">
      <w:pPr>
        <w:pStyle w:val="a4"/>
      </w:pPr>
      <w:r>
        <w:t xml:space="preserve">М., </w:t>
      </w:r>
      <w:r w:rsidR="0064697A" w:rsidRPr="00EE719B">
        <w:t>«Просвещение»</w:t>
      </w:r>
    </w:p>
    <w:p w:rsidR="00640408" w:rsidRDefault="00640408" w:rsidP="008D4727">
      <w:pPr>
        <w:pStyle w:val="a4"/>
        <w:numPr>
          <w:ilvl w:val="0"/>
          <w:numId w:val="16"/>
        </w:numPr>
      </w:pPr>
      <w:r>
        <w:t>Геометрия.</w:t>
      </w:r>
      <w:r w:rsidR="008D4727" w:rsidRPr="00EE719B">
        <w:t xml:space="preserve"> Рабочая тетрадь</w:t>
      </w:r>
      <w:r>
        <w:t xml:space="preserve">. </w:t>
      </w:r>
      <w:r w:rsidR="00546C0D">
        <w:t>9</w:t>
      </w:r>
      <w:r>
        <w:t xml:space="preserve"> класс</w:t>
      </w:r>
    </w:p>
    <w:p w:rsidR="00640408" w:rsidRDefault="00640408" w:rsidP="00640408">
      <w:pPr>
        <w:ind w:left="360"/>
      </w:pPr>
      <w:r>
        <w:t xml:space="preserve">      Л.С. </w:t>
      </w:r>
      <w:proofErr w:type="spellStart"/>
      <w:r>
        <w:t>Атанасян</w:t>
      </w:r>
      <w:proofErr w:type="spellEnd"/>
      <w:r>
        <w:t>, В.Ф. Бутузов, Ю.А. Глазков, И.И. Юдина</w:t>
      </w:r>
    </w:p>
    <w:p w:rsidR="00640408" w:rsidRDefault="00640408" w:rsidP="00640408">
      <w:pPr>
        <w:ind w:left="360"/>
      </w:pPr>
      <w:r>
        <w:t xml:space="preserve">    </w:t>
      </w:r>
      <w:r w:rsidR="003D7DAA">
        <w:t xml:space="preserve">  М., </w:t>
      </w:r>
      <w:r w:rsidRPr="00EE719B">
        <w:t>«Просвещение»</w:t>
      </w:r>
    </w:p>
    <w:p w:rsidR="00C46B43" w:rsidRDefault="00C46B43" w:rsidP="008D4727">
      <w:pPr>
        <w:pStyle w:val="a4"/>
        <w:numPr>
          <w:ilvl w:val="0"/>
          <w:numId w:val="16"/>
        </w:numPr>
      </w:pPr>
      <w:r>
        <w:t>Задачи по геометрии для 7 – 11 классов</w:t>
      </w:r>
      <w:r w:rsidR="008D4727">
        <w:t>.</w:t>
      </w:r>
    </w:p>
    <w:p w:rsidR="00C46B43" w:rsidRDefault="00C46B43" w:rsidP="00C46B43">
      <w:pPr>
        <w:pStyle w:val="a4"/>
      </w:pPr>
      <w:r>
        <w:t xml:space="preserve">Б.Г. Зив, В.М. </w:t>
      </w:r>
      <w:proofErr w:type="spellStart"/>
      <w:r>
        <w:t>Мейлер</w:t>
      </w:r>
      <w:proofErr w:type="spellEnd"/>
      <w:r>
        <w:t xml:space="preserve">, А.Г. </w:t>
      </w:r>
      <w:proofErr w:type="spellStart"/>
      <w:r>
        <w:t>Баханский</w:t>
      </w:r>
      <w:proofErr w:type="spellEnd"/>
    </w:p>
    <w:p w:rsidR="008D4727" w:rsidRPr="00EE3D8E" w:rsidRDefault="003D7DAA" w:rsidP="00C46B43">
      <w:pPr>
        <w:pStyle w:val="a4"/>
      </w:pPr>
      <w:r>
        <w:t xml:space="preserve">М., </w:t>
      </w:r>
      <w:r w:rsidR="00C46B43">
        <w:t>«Просвещение»</w:t>
      </w:r>
      <w:r w:rsidR="008D4727">
        <w:t xml:space="preserve"> </w:t>
      </w:r>
    </w:p>
    <w:p w:rsidR="003D7DAA" w:rsidRPr="003D7DAA" w:rsidRDefault="00D74140" w:rsidP="008D4727">
      <w:pPr>
        <w:pStyle w:val="a4"/>
        <w:numPr>
          <w:ilvl w:val="0"/>
          <w:numId w:val="16"/>
        </w:numPr>
        <w:jc w:val="both"/>
      </w:pPr>
      <w:r w:rsidRPr="008D4727">
        <w:rPr>
          <w:bCs/>
        </w:rPr>
        <w:t xml:space="preserve"> «Геометрия. Сборник рабочих про</w:t>
      </w:r>
      <w:r w:rsidR="003D7DAA">
        <w:rPr>
          <w:bCs/>
        </w:rPr>
        <w:t>грамм 7 – 9 классы»</w:t>
      </w:r>
    </w:p>
    <w:p w:rsidR="00D74140" w:rsidRDefault="00D74140" w:rsidP="003D7DAA">
      <w:pPr>
        <w:pStyle w:val="a4"/>
        <w:jc w:val="both"/>
      </w:pPr>
      <w:r>
        <w:t>с</w:t>
      </w:r>
      <w:r w:rsidRPr="00EE3D8E">
        <w:t xml:space="preserve">оставитель Т. А. </w:t>
      </w:r>
      <w:proofErr w:type="spellStart"/>
      <w:r w:rsidRPr="00EE3D8E">
        <w:t>Бурмистрова</w:t>
      </w:r>
      <w:proofErr w:type="spellEnd"/>
    </w:p>
    <w:p w:rsidR="003D7DAA" w:rsidRPr="00EE3D8E" w:rsidRDefault="003D7DAA" w:rsidP="003D7DAA">
      <w:pPr>
        <w:pStyle w:val="a4"/>
        <w:jc w:val="both"/>
      </w:pPr>
      <w:r w:rsidRPr="00EE3D8E">
        <w:t>М.</w:t>
      </w:r>
      <w:r>
        <w:t xml:space="preserve"> Просвещение</w:t>
      </w:r>
    </w:p>
    <w:p w:rsidR="007273C3" w:rsidRPr="001E3E46" w:rsidRDefault="007273C3" w:rsidP="00061675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</w:t>
      </w:r>
      <w:r w:rsidRPr="001E3E46">
        <w:rPr>
          <w:rFonts w:ascii="Tahoma" w:hAnsi="Tahoma" w:cs="Tahoma"/>
          <w:sz w:val="20"/>
          <w:szCs w:val="20"/>
        </w:rPr>
        <w:t>   </w:t>
      </w:r>
      <w:r w:rsidRPr="001E3E46">
        <w:t>Изучение предмета направлено на достижение следующих </w:t>
      </w:r>
      <w:r w:rsidRPr="001E3E46">
        <w:rPr>
          <w:b/>
          <w:bCs/>
        </w:rPr>
        <w:t>целей:</w:t>
      </w:r>
    </w:p>
    <w:p w:rsidR="007273C3" w:rsidRPr="00061675" w:rsidRDefault="007273C3" w:rsidP="00C97EA8">
      <w:pPr>
        <w:pStyle w:val="a4"/>
        <w:numPr>
          <w:ilvl w:val="0"/>
          <w:numId w:val="21"/>
        </w:numPr>
        <w:rPr>
          <w:rFonts w:ascii="Tahoma" w:hAnsi="Tahoma" w:cs="Tahoma"/>
          <w:sz w:val="20"/>
          <w:szCs w:val="20"/>
        </w:rPr>
      </w:pPr>
      <w:r w:rsidRPr="00061675">
        <w:rPr>
          <w:i/>
          <w:iCs/>
        </w:rPr>
        <w:t>овладение</w:t>
      </w:r>
      <w:r w:rsidRPr="001E3E46">
        <w:t> системой математических знани</w:t>
      </w:r>
      <w:r w:rsidR="00C97EA8">
        <w:t xml:space="preserve">й и умений, необходимых для </w:t>
      </w:r>
      <w:r w:rsidRPr="001E3E46">
        <w:t>применения в практической деятельности, изучения смежных дисциплин,   продолжения образования;</w:t>
      </w:r>
    </w:p>
    <w:p w:rsidR="007273C3" w:rsidRPr="00061675" w:rsidRDefault="007273C3" w:rsidP="00C97EA8">
      <w:pPr>
        <w:pStyle w:val="a4"/>
        <w:numPr>
          <w:ilvl w:val="0"/>
          <w:numId w:val="21"/>
        </w:numPr>
        <w:rPr>
          <w:rFonts w:ascii="Tahoma" w:hAnsi="Tahoma" w:cs="Tahoma"/>
          <w:sz w:val="20"/>
          <w:szCs w:val="20"/>
        </w:rPr>
      </w:pPr>
      <w:r w:rsidRPr="00061675">
        <w:rPr>
          <w:i/>
          <w:iCs/>
        </w:rPr>
        <w:t>интеллектуальное развитие,</w:t>
      </w:r>
      <w:r w:rsidRPr="00061675">
        <w:rPr>
          <w:b/>
          <w:bCs/>
        </w:rPr>
        <w:t> </w:t>
      </w:r>
      <w:r w:rsidRPr="001E3E46">
        <w:t>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7273C3" w:rsidRPr="00061675" w:rsidRDefault="007273C3" w:rsidP="00C97EA8">
      <w:pPr>
        <w:pStyle w:val="a4"/>
        <w:numPr>
          <w:ilvl w:val="0"/>
          <w:numId w:val="21"/>
        </w:numPr>
        <w:rPr>
          <w:rFonts w:ascii="Tahoma" w:hAnsi="Tahoma" w:cs="Tahoma"/>
          <w:sz w:val="20"/>
          <w:szCs w:val="20"/>
        </w:rPr>
      </w:pPr>
      <w:r w:rsidRPr="00061675">
        <w:rPr>
          <w:i/>
          <w:iCs/>
        </w:rPr>
        <w:t>формирование представлений</w:t>
      </w:r>
      <w:r w:rsidRPr="001E3E46">
        <w:t> об идеях и методах математики как универсального языка науки и техники, средства моделирования явлений и процессов;</w:t>
      </w:r>
    </w:p>
    <w:p w:rsidR="007273C3" w:rsidRPr="00061675" w:rsidRDefault="007273C3" w:rsidP="00C97EA8">
      <w:pPr>
        <w:pStyle w:val="a4"/>
        <w:numPr>
          <w:ilvl w:val="0"/>
          <w:numId w:val="21"/>
        </w:numPr>
        <w:rPr>
          <w:rFonts w:ascii="Tahoma" w:hAnsi="Tahoma" w:cs="Tahoma"/>
          <w:sz w:val="20"/>
          <w:szCs w:val="20"/>
        </w:rPr>
      </w:pPr>
      <w:r w:rsidRPr="00061675">
        <w:rPr>
          <w:i/>
          <w:iCs/>
        </w:rPr>
        <w:t>воспитание</w:t>
      </w:r>
      <w:r w:rsidRPr="001E3E46">
        <w:t> 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</w:r>
    </w:p>
    <w:p w:rsidR="007273C3" w:rsidRPr="001E3E46" w:rsidRDefault="007273C3" w:rsidP="00C97EA8">
      <w:pPr>
        <w:rPr>
          <w:rFonts w:ascii="Tahoma" w:hAnsi="Tahoma" w:cs="Tahoma"/>
          <w:sz w:val="20"/>
          <w:szCs w:val="20"/>
        </w:rPr>
      </w:pPr>
      <w:r w:rsidRPr="001E3E46">
        <w:rPr>
          <w:rFonts w:ascii="Tahoma" w:hAnsi="Tahoma" w:cs="Tahoma"/>
          <w:sz w:val="20"/>
          <w:szCs w:val="20"/>
        </w:rPr>
        <w:t>         </w:t>
      </w:r>
      <w:r w:rsidRPr="001E3E46">
        <w:t>На протяжении изучения материала предполагается закрепление и отработка основных умений и навыков, их совершенствование, а также систематизация полученных ранее знание, таким образом, решаются следующие</w:t>
      </w:r>
      <w:r>
        <w:t xml:space="preserve"> </w:t>
      </w:r>
      <w:r w:rsidRPr="001E3E46">
        <w:rPr>
          <w:b/>
          <w:bCs/>
        </w:rPr>
        <w:t>задачи:</w:t>
      </w:r>
    </w:p>
    <w:p w:rsidR="007273C3" w:rsidRPr="00061675" w:rsidRDefault="007273C3" w:rsidP="00C97EA8">
      <w:pPr>
        <w:pStyle w:val="a4"/>
        <w:numPr>
          <w:ilvl w:val="0"/>
          <w:numId w:val="22"/>
        </w:numPr>
        <w:rPr>
          <w:rFonts w:ascii="Tahoma" w:hAnsi="Tahoma" w:cs="Tahoma"/>
          <w:sz w:val="20"/>
          <w:szCs w:val="20"/>
        </w:rPr>
      </w:pPr>
      <w:r w:rsidRPr="001E3E46">
        <w:t>введение терминологии и отработка умения ее грамотно использования;</w:t>
      </w:r>
    </w:p>
    <w:p w:rsidR="007273C3" w:rsidRPr="00061675" w:rsidRDefault="007273C3" w:rsidP="00C97EA8">
      <w:pPr>
        <w:pStyle w:val="a4"/>
        <w:numPr>
          <w:ilvl w:val="0"/>
          <w:numId w:val="22"/>
        </w:numPr>
        <w:rPr>
          <w:rFonts w:ascii="Tahoma" w:hAnsi="Tahoma" w:cs="Tahoma"/>
          <w:sz w:val="20"/>
          <w:szCs w:val="20"/>
        </w:rPr>
      </w:pPr>
      <w:r w:rsidRPr="001E3E46">
        <w:t>развитие навыков изображения планиметрических фигур и простейших геометрических конфигураций;</w:t>
      </w:r>
    </w:p>
    <w:p w:rsidR="007273C3" w:rsidRPr="00061675" w:rsidRDefault="007273C3" w:rsidP="00C97EA8">
      <w:pPr>
        <w:pStyle w:val="a4"/>
        <w:numPr>
          <w:ilvl w:val="0"/>
          <w:numId w:val="22"/>
        </w:numPr>
        <w:rPr>
          <w:rFonts w:ascii="Tahoma" w:hAnsi="Tahoma" w:cs="Tahoma"/>
          <w:sz w:val="20"/>
          <w:szCs w:val="20"/>
        </w:rPr>
      </w:pPr>
      <w:r w:rsidRPr="001E3E46">
        <w:t>совершенствование навыков применения свойств геометрических фигур как опоры при решении задач;</w:t>
      </w:r>
    </w:p>
    <w:p w:rsidR="007273C3" w:rsidRPr="00061675" w:rsidRDefault="007273C3" w:rsidP="00C97EA8">
      <w:pPr>
        <w:pStyle w:val="a4"/>
        <w:numPr>
          <w:ilvl w:val="0"/>
          <w:numId w:val="22"/>
        </w:numPr>
        <w:rPr>
          <w:rFonts w:ascii="Tahoma" w:hAnsi="Tahoma" w:cs="Tahoma"/>
          <w:sz w:val="20"/>
          <w:szCs w:val="20"/>
        </w:rPr>
      </w:pPr>
      <w:r w:rsidRPr="001E3E46">
        <w:t>формировани</w:t>
      </w:r>
      <w:r w:rsidR="00061675">
        <w:t>е</w:t>
      </w:r>
      <w:r w:rsidRPr="001E3E46">
        <w:t xml:space="preserve"> умения решения задач на вычисление геометрических величин с применением изученных свойств фигур и формул;</w:t>
      </w:r>
    </w:p>
    <w:p w:rsidR="007273C3" w:rsidRPr="00061675" w:rsidRDefault="007273C3" w:rsidP="00C97EA8">
      <w:pPr>
        <w:pStyle w:val="a4"/>
        <w:numPr>
          <w:ilvl w:val="0"/>
          <w:numId w:val="22"/>
        </w:numPr>
        <w:rPr>
          <w:rFonts w:ascii="Tahoma" w:hAnsi="Tahoma" w:cs="Tahoma"/>
          <w:sz w:val="20"/>
          <w:szCs w:val="20"/>
        </w:rPr>
      </w:pPr>
      <w:r w:rsidRPr="001E3E46">
        <w:lastRenderedPageBreak/>
        <w:t>совершенствование навыков решения задач на доказательство;</w:t>
      </w:r>
    </w:p>
    <w:p w:rsidR="007273C3" w:rsidRPr="00061675" w:rsidRDefault="007273C3" w:rsidP="00C97EA8">
      <w:pPr>
        <w:pStyle w:val="a4"/>
        <w:numPr>
          <w:ilvl w:val="0"/>
          <w:numId w:val="22"/>
        </w:numPr>
        <w:rPr>
          <w:rFonts w:ascii="Tahoma" w:hAnsi="Tahoma" w:cs="Tahoma"/>
          <w:sz w:val="20"/>
          <w:szCs w:val="20"/>
        </w:rPr>
      </w:pPr>
      <w:r w:rsidRPr="001E3E46">
        <w:t>отработка навыков решения задач на построение с помощью циркуля и линейки;</w:t>
      </w:r>
    </w:p>
    <w:p w:rsidR="007273C3" w:rsidRPr="00C11992" w:rsidRDefault="007273C3" w:rsidP="00C97EA8">
      <w:pPr>
        <w:pStyle w:val="a4"/>
        <w:numPr>
          <w:ilvl w:val="0"/>
          <w:numId w:val="22"/>
        </w:numPr>
        <w:rPr>
          <w:rFonts w:ascii="Tahoma" w:hAnsi="Tahoma" w:cs="Tahoma"/>
          <w:sz w:val="20"/>
          <w:szCs w:val="20"/>
        </w:rPr>
      </w:pPr>
      <w:r w:rsidRPr="001E3E46">
        <w:t>расширение знаний учащихся о треугольниках, четырёхугольниках и окружности.</w:t>
      </w:r>
    </w:p>
    <w:p w:rsidR="00C64395" w:rsidRDefault="002C05CE" w:rsidP="00643552">
      <w:r>
        <w:t xml:space="preserve">     </w:t>
      </w:r>
      <w:r w:rsidR="00124FFE">
        <w:t xml:space="preserve">В учебном плане на изучение </w:t>
      </w:r>
      <w:r w:rsidR="00B72125">
        <w:t>геометрии</w:t>
      </w:r>
      <w:r w:rsidR="00124FFE">
        <w:t xml:space="preserve"> в </w:t>
      </w:r>
      <w:r w:rsidR="00C97EA8">
        <w:t>9</w:t>
      </w:r>
      <w:r w:rsidR="00124FFE">
        <w:t xml:space="preserve"> классе отводится</w:t>
      </w:r>
      <w:r>
        <w:t xml:space="preserve">  68</w:t>
      </w:r>
      <w:r w:rsidR="00483A2E">
        <w:t xml:space="preserve"> </w:t>
      </w:r>
      <w:r w:rsidR="00124FFE">
        <w:t>часов (</w:t>
      </w:r>
      <w:r>
        <w:t>2</w:t>
      </w:r>
      <w:r w:rsidR="00124FFE">
        <w:t xml:space="preserve"> часа в неделю, 3</w:t>
      </w:r>
      <w:r>
        <w:t>4</w:t>
      </w:r>
      <w:r w:rsidR="00124FFE">
        <w:t xml:space="preserve"> недел</w:t>
      </w:r>
      <w:r>
        <w:t>и</w:t>
      </w:r>
      <w:r w:rsidR="00124FFE">
        <w:t>)</w:t>
      </w:r>
      <w:r w:rsidR="00483A2E">
        <w:t>.</w:t>
      </w:r>
    </w:p>
    <w:p w:rsidR="00A33EEA" w:rsidRDefault="00A33EEA" w:rsidP="00B446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14018" w:rsidRDefault="00D14018" w:rsidP="00144273">
      <w:pPr>
        <w:pStyle w:val="a4"/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</w:rPr>
        <w:t>Планируемые резульТаты освоения учебного предмета</w:t>
      </w:r>
    </w:p>
    <w:p w:rsidR="00270729" w:rsidRDefault="00270729" w:rsidP="00B446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C5233" w:rsidRDefault="00BC5233" w:rsidP="00643552">
      <w:r>
        <w:t>В соответствии со стандартом выделяются три группы требований к результатам освоения основного о</w:t>
      </w:r>
      <w:r w:rsidR="008B3A92">
        <w:t xml:space="preserve">бщего образования: личностные, </w:t>
      </w:r>
      <w:proofErr w:type="spellStart"/>
      <w:r>
        <w:t>метапредметные</w:t>
      </w:r>
      <w:proofErr w:type="spellEnd"/>
      <w:r>
        <w:t xml:space="preserve"> и предметные.</w:t>
      </w:r>
    </w:p>
    <w:p w:rsidR="00BC5233" w:rsidRDefault="008B3A92" w:rsidP="00643552">
      <w:pPr>
        <w:rPr>
          <w:b/>
        </w:rPr>
      </w:pPr>
      <w:r w:rsidRPr="008B3A92">
        <w:rPr>
          <w:b/>
        </w:rPr>
        <w:t xml:space="preserve">      Личностные результаты</w:t>
      </w:r>
      <w:r w:rsidR="00BC5233" w:rsidRPr="008B3A92">
        <w:rPr>
          <w:b/>
        </w:rPr>
        <w:t>:</w:t>
      </w:r>
    </w:p>
    <w:p w:rsidR="000421AE" w:rsidRPr="00E26E20" w:rsidRDefault="000421AE" w:rsidP="00643552">
      <w:r>
        <w:t xml:space="preserve">1) формирование </w:t>
      </w:r>
      <w:r w:rsidRPr="00E26E20">
        <w:t>ответст</w:t>
      </w:r>
      <w:r>
        <w:t>венного</w:t>
      </w:r>
      <w:r w:rsidRPr="00E26E20">
        <w:t xml:space="preserve"> отношени</w:t>
      </w:r>
      <w:r>
        <w:t>я</w:t>
      </w:r>
      <w:r w:rsidRPr="00E26E20">
        <w:t xml:space="preserve"> к учению, </w:t>
      </w:r>
      <w:proofErr w:type="gramStart"/>
      <w:r w:rsidRPr="00E26E20">
        <w:t>готовност</w:t>
      </w:r>
      <w:r>
        <w:t>и</w:t>
      </w:r>
      <w:r w:rsidRPr="00E26E20">
        <w:t xml:space="preserve"> и способност</w:t>
      </w:r>
      <w:r>
        <w:t>и</w:t>
      </w:r>
      <w:proofErr w:type="gramEnd"/>
      <w:r w:rsidRPr="00E26E20">
        <w:t xml:space="preserve"> обучающихся к саморазвитию и самообразованию на основе мотивации к обучению и познанию;</w:t>
      </w:r>
    </w:p>
    <w:p w:rsidR="000421AE" w:rsidRDefault="000421AE" w:rsidP="00643552">
      <w:r>
        <w:t>2) формирование целостного мировоззрения, соответствующего современному уровню развития науки и общественной практики;</w:t>
      </w:r>
    </w:p>
    <w:p w:rsidR="000421AE" w:rsidRPr="00E26E20" w:rsidRDefault="000421AE" w:rsidP="00643552">
      <w:r>
        <w:t xml:space="preserve">3) </w:t>
      </w:r>
      <w:r w:rsidRPr="00E26E20">
        <w:t>формировани</w:t>
      </w:r>
      <w:r>
        <w:t>е</w:t>
      </w:r>
      <w:r w:rsidRPr="00E26E20">
        <w:t xml:space="preserve"> коммуникативной компетентности в общении и сотрудничестве со сверстниками, старшими и млад</w:t>
      </w:r>
      <w:r w:rsidRPr="00E26E20">
        <w:softHyphen/>
        <w:t>шими в образовательной, учебно-исследовательской, творческой и других видах деятельности;</w:t>
      </w:r>
    </w:p>
    <w:p w:rsidR="000421AE" w:rsidRPr="00E26E20" w:rsidRDefault="000421AE" w:rsidP="00643552">
      <w:r>
        <w:t xml:space="preserve">4) </w:t>
      </w:r>
      <w:r w:rsidRPr="00E26E20">
        <w:t>умени</w:t>
      </w:r>
      <w:r>
        <w:t>е</w:t>
      </w:r>
      <w:r w:rsidRPr="00E26E20">
        <w:t xml:space="preserve">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E26E20">
        <w:t>контрпримеры</w:t>
      </w:r>
      <w:proofErr w:type="spellEnd"/>
      <w:r w:rsidRPr="00E26E20">
        <w:t>;</w:t>
      </w:r>
    </w:p>
    <w:p w:rsidR="000421AE" w:rsidRPr="00E26E20" w:rsidRDefault="000421AE" w:rsidP="00643552">
      <w:r>
        <w:t xml:space="preserve">5) </w:t>
      </w:r>
      <w:r w:rsidRPr="00E26E20">
        <w:t>критичност</w:t>
      </w:r>
      <w:r>
        <w:t>ь</w:t>
      </w:r>
      <w:r w:rsidRPr="00E26E20">
        <w:t xml:space="preserve"> мышления, умени</w:t>
      </w:r>
      <w:r>
        <w:t>е</w:t>
      </w:r>
      <w:r w:rsidRPr="00E26E20">
        <w:t xml:space="preserve"> распознавать логически некорректные высказывания, отличать гипотезу от факта;</w:t>
      </w:r>
    </w:p>
    <w:p w:rsidR="000421AE" w:rsidRPr="00E26E20" w:rsidRDefault="000421AE" w:rsidP="00643552">
      <w:r>
        <w:t xml:space="preserve">6) </w:t>
      </w:r>
      <w:r w:rsidRPr="00E26E20">
        <w:t>креативност</w:t>
      </w:r>
      <w:r>
        <w:t>ь</w:t>
      </w:r>
      <w:r w:rsidRPr="00E26E20">
        <w:t xml:space="preserve"> мышления, инициатив</w:t>
      </w:r>
      <w:r>
        <w:t>у</w:t>
      </w:r>
      <w:r w:rsidRPr="00E26E20">
        <w:t>, находчивост</w:t>
      </w:r>
      <w:r>
        <w:t>ь</w:t>
      </w:r>
      <w:r w:rsidRPr="00E26E20">
        <w:t>, активност</w:t>
      </w:r>
      <w:r>
        <w:t>ь</w:t>
      </w:r>
      <w:r w:rsidRPr="00E26E20">
        <w:t xml:space="preserve"> при решении </w:t>
      </w:r>
      <w:r>
        <w:t>геометри</w:t>
      </w:r>
      <w:r w:rsidRPr="00E26E20">
        <w:t>ческих задач;</w:t>
      </w:r>
    </w:p>
    <w:p w:rsidR="000421AE" w:rsidRPr="00E26E20" w:rsidRDefault="000421AE" w:rsidP="00643552">
      <w:r>
        <w:t xml:space="preserve">7) умение </w:t>
      </w:r>
      <w:r w:rsidRPr="00E26E20">
        <w:t xml:space="preserve"> контролировать процесс и результат учебной ма</w:t>
      </w:r>
      <w:r w:rsidRPr="00E26E20">
        <w:softHyphen/>
        <w:t>тематической деятельности;</w:t>
      </w:r>
    </w:p>
    <w:p w:rsidR="000421AE" w:rsidRPr="00E26E20" w:rsidRDefault="000421AE" w:rsidP="00643552">
      <w:r>
        <w:t xml:space="preserve">8) </w:t>
      </w:r>
      <w:r w:rsidRPr="00E26E20">
        <w:t>способност</w:t>
      </w:r>
      <w:r>
        <w:t>ь</w:t>
      </w:r>
      <w:r w:rsidRPr="00E26E20">
        <w:t xml:space="preserve"> к эмоциональному вос</w:t>
      </w:r>
      <w:r w:rsidRPr="00E26E20">
        <w:softHyphen/>
        <w:t>приятию математических объекто</w:t>
      </w:r>
      <w:r>
        <w:t>в, задач, решений, рассуж</w:t>
      </w:r>
      <w:r>
        <w:softHyphen/>
        <w:t>дений.</w:t>
      </w:r>
    </w:p>
    <w:p w:rsidR="00BC5233" w:rsidRDefault="00BC5233" w:rsidP="00643552">
      <w:pPr>
        <w:ind w:firstLine="708"/>
        <w:rPr>
          <w:b/>
        </w:rPr>
      </w:pPr>
      <w:proofErr w:type="spellStart"/>
      <w:r w:rsidRPr="001F4980">
        <w:rPr>
          <w:b/>
        </w:rPr>
        <w:t>Метапредм</w:t>
      </w:r>
      <w:r w:rsidR="001F4980">
        <w:rPr>
          <w:b/>
        </w:rPr>
        <w:t>етные</w:t>
      </w:r>
      <w:proofErr w:type="spellEnd"/>
      <w:r w:rsidR="001F4980">
        <w:rPr>
          <w:b/>
        </w:rPr>
        <w:t xml:space="preserve"> результаты</w:t>
      </w:r>
      <w:r w:rsidRPr="001F4980">
        <w:rPr>
          <w:b/>
        </w:rPr>
        <w:t>:</w:t>
      </w:r>
    </w:p>
    <w:p w:rsidR="006C0B7C" w:rsidRPr="00E26E20" w:rsidRDefault="006C0B7C" w:rsidP="00643552">
      <w:pPr>
        <w:pStyle w:val="ac"/>
        <w:tabs>
          <w:tab w:val="left" w:pos="596"/>
        </w:tabs>
        <w:spacing w:after="0"/>
        <w:ind w:right="20"/>
      </w:pPr>
      <w:r>
        <w:t>1) умение</w:t>
      </w:r>
      <w:r w:rsidRPr="00E26E20">
        <w:t xml:space="preserve">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6C0B7C" w:rsidRPr="00E26E20" w:rsidRDefault="006C0B7C" w:rsidP="00643552">
      <w:pPr>
        <w:pStyle w:val="ac"/>
        <w:tabs>
          <w:tab w:val="left" w:pos="591"/>
        </w:tabs>
        <w:spacing w:after="0"/>
        <w:ind w:right="20"/>
      </w:pPr>
      <w:r>
        <w:t>2) умение осуществлять контроль по результату и по способу действия на уровне произвольного понимания</w:t>
      </w:r>
      <w:r w:rsidRPr="00E26E20">
        <w:t xml:space="preserve"> и вносить не</w:t>
      </w:r>
      <w:r w:rsidRPr="00E26E20">
        <w:softHyphen/>
        <w:t>обходимые коррективы;</w:t>
      </w:r>
    </w:p>
    <w:p w:rsidR="006C0B7C" w:rsidRPr="00E26E20" w:rsidRDefault="006C0B7C" w:rsidP="00643552">
      <w:pPr>
        <w:pStyle w:val="ac"/>
        <w:tabs>
          <w:tab w:val="left" w:pos="606"/>
        </w:tabs>
        <w:spacing w:after="0"/>
        <w:ind w:right="20"/>
      </w:pPr>
      <w:r>
        <w:t xml:space="preserve">3) умение </w:t>
      </w:r>
      <w:r w:rsidRPr="00E26E20">
        <w:t>адеква</w:t>
      </w:r>
      <w:r>
        <w:t>тно оценивать правильность или о</w:t>
      </w:r>
      <w:r w:rsidRPr="00E26E20">
        <w:t>шибочность выполнения учебной задачи, её объективную трудность и собственные возможности её решения;</w:t>
      </w:r>
    </w:p>
    <w:p w:rsidR="006C0B7C" w:rsidRDefault="006C0B7C" w:rsidP="00643552">
      <w:pPr>
        <w:pStyle w:val="ac"/>
        <w:tabs>
          <w:tab w:val="left" w:pos="596"/>
        </w:tabs>
        <w:spacing w:after="0"/>
        <w:ind w:right="20"/>
      </w:pPr>
      <w:r>
        <w:t xml:space="preserve">4) осознанное владение логическими действиями определения понятий, обобщения, установление аналогий, классификации на основе самостоятельного выбора оснований и критериев, установления родовидовых связей; </w:t>
      </w:r>
    </w:p>
    <w:p w:rsidR="006C0B7C" w:rsidRPr="00E26E20" w:rsidRDefault="006C0B7C" w:rsidP="00643552">
      <w:pPr>
        <w:pStyle w:val="ac"/>
        <w:tabs>
          <w:tab w:val="left" w:pos="596"/>
        </w:tabs>
        <w:spacing w:after="0"/>
        <w:ind w:right="20"/>
      </w:pPr>
      <w:r>
        <w:t xml:space="preserve">5) </w:t>
      </w:r>
      <w:r w:rsidRPr="00E26E20">
        <w:t>умени</w:t>
      </w:r>
      <w:r>
        <w:t>е</w:t>
      </w:r>
      <w:r w:rsidRPr="00E26E20">
        <w:t xml:space="preserve"> устанавливать причинно-следственные связи; строить логические рассуждения, умозаключения (индуктивные, дедуктивные и по аналогии) и выводы;</w:t>
      </w:r>
    </w:p>
    <w:p w:rsidR="006C0B7C" w:rsidRPr="00E26E20" w:rsidRDefault="006C0B7C" w:rsidP="00643552">
      <w:pPr>
        <w:pStyle w:val="ac"/>
        <w:tabs>
          <w:tab w:val="left" w:pos="0"/>
        </w:tabs>
        <w:spacing w:after="0"/>
        <w:ind w:right="60"/>
      </w:pPr>
      <w:r>
        <w:t>6) умение</w:t>
      </w:r>
      <w:r w:rsidRPr="00E26E20">
        <w:t xml:space="preserve">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6C0B7C" w:rsidRPr="00E26E20" w:rsidRDefault="006C0B7C" w:rsidP="00643552">
      <w:pPr>
        <w:pStyle w:val="ac"/>
        <w:tabs>
          <w:tab w:val="left" w:pos="601"/>
        </w:tabs>
        <w:spacing w:after="0"/>
        <w:ind w:right="60"/>
      </w:pPr>
      <w:r>
        <w:t>7) умение</w:t>
      </w:r>
      <w:r w:rsidRPr="00E26E20">
        <w:t xml:space="preserve"> организовывать учебное сотрудничество и совместную деятельность с учителем и сверстниками: определять цели, распределять функции и роли участников,  общие способы работы; умени</w:t>
      </w:r>
      <w:r>
        <w:t>е</w:t>
      </w:r>
      <w:r w:rsidRPr="00E26E20">
        <w:t xml:space="preserve"> работать в группе: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</w:t>
      </w:r>
    </w:p>
    <w:p w:rsidR="006C0B7C" w:rsidRPr="00E26E20" w:rsidRDefault="006C0B7C" w:rsidP="00643552">
      <w:pPr>
        <w:pStyle w:val="ac"/>
        <w:tabs>
          <w:tab w:val="left" w:pos="601"/>
        </w:tabs>
        <w:spacing w:after="0"/>
        <w:ind w:right="60"/>
      </w:pPr>
      <w:r>
        <w:t>8) форм</w:t>
      </w:r>
      <w:r w:rsidRPr="00E26E20">
        <w:t>ировани</w:t>
      </w:r>
      <w:r>
        <w:t>е</w:t>
      </w:r>
      <w:r w:rsidRPr="00E26E20">
        <w:t xml:space="preserve"> учебной и </w:t>
      </w:r>
      <w:proofErr w:type="spellStart"/>
      <w:r w:rsidRPr="00E26E20">
        <w:t>общепользовательской</w:t>
      </w:r>
      <w:proofErr w:type="spellEnd"/>
      <w:r w:rsidRPr="00E26E20">
        <w:t xml:space="preserve"> компетентности в области использования информационно-коммуникационны</w:t>
      </w:r>
      <w:r>
        <w:t>х технологий (ИКТ-компетентности</w:t>
      </w:r>
      <w:r w:rsidRPr="00E26E20">
        <w:t>);</w:t>
      </w:r>
    </w:p>
    <w:p w:rsidR="006C0B7C" w:rsidRPr="00E26E20" w:rsidRDefault="006C0B7C" w:rsidP="006C0B7C">
      <w:r>
        <w:t>9</w:t>
      </w:r>
      <w:r w:rsidRPr="00E26E20">
        <w:t>)</w:t>
      </w:r>
      <w:r>
        <w:t xml:space="preserve"> формирование </w:t>
      </w:r>
      <w:r w:rsidRPr="00E26E20">
        <w:t>первонач</w:t>
      </w:r>
      <w:r>
        <w:t>альных</w:t>
      </w:r>
      <w:r w:rsidRPr="00E26E20">
        <w:t xml:space="preserve"> представлени</w:t>
      </w:r>
      <w:r>
        <w:t>й</w:t>
      </w:r>
      <w:r w:rsidRPr="00E26E20">
        <w:t xml:space="preserve"> об идеях и о методах математики как об универсальном языке науки и техники</w:t>
      </w:r>
      <w:r>
        <w:t>, о средстве моделирования явлений и процессов</w:t>
      </w:r>
      <w:r w:rsidRPr="00E26E20">
        <w:t>;</w:t>
      </w:r>
    </w:p>
    <w:p w:rsidR="006C0B7C" w:rsidRPr="00E26E20" w:rsidRDefault="006C0B7C" w:rsidP="00643552">
      <w:pPr>
        <w:pStyle w:val="ac"/>
        <w:tabs>
          <w:tab w:val="left" w:pos="0"/>
        </w:tabs>
        <w:spacing w:after="0"/>
        <w:ind w:right="60"/>
      </w:pPr>
      <w:r>
        <w:t xml:space="preserve">10) умение </w:t>
      </w:r>
      <w:r w:rsidRPr="00E26E20">
        <w:t xml:space="preserve">видеть математическую задачу в </w:t>
      </w:r>
      <w:r>
        <w:t>контексте проблемной ситуации в других</w:t>
      </w:r>
      <w:r w:rsidRPr="00E26E20">
        <w:t xml:space="preserve"> дисциплинах, в окружающей жизни;</w:t>
      </w:r>
    </w:p>
    <w:p w:rsidR="006C0B7C" w:rsidRPr="00E26E20" w:rsidRDefault="006C0B7C" w:rsidP="00643552">
      <w:pPr>
        <w:pStyle w:val="ac"/>
        <w:tabs>
          <w:tab w:val="left" w:pos="697"/>
        </w:tabs>
        <w:spacing w:after="0"/>
        <w:ind w:right="60"/>
      </w:pPr>
      <w:r>
        <w:t>11) умение</w:t>
      </w:r>
      <w:r w:rsidRPr="00E26E20">
        <w:t xml:space="preserve"> находить в различных источниках информа</w:t>
      </w:r>
      <w:r w:rsidRPr="00E26E20">
        <w:softHyphen/>
        <w:t>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вероятностной информации;</w:t>
      </w:r>
    </w:p>
    <w:p w:rsidR="006C0B7C" w:rsidRPr="00E26E20" w:rsidRDefault="006C0B7C" w:rsidP="00643552">
      <w:pPr>
        <w:pStyle w:val="ac"/>
        <w:tabs>
          <w:tab w:val="left" w:pos="540"/>
        </w:tabs>
        <w:spacing w:after="0"/>
        <w:ind w:right="60"/>
      </w:pPr>
      <w:r>
        <w:lastRenderedPageBreak/>
        <w:t>12) умение</w:t>
      </w:r>
      <w:r w:rsidRPr="00E26E20">
        <w:t xml:space="preserve">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6C0B7C" w:rsidRPr="00E26E20" w:rsidRDefault="006C0B7C" w:rsidP="00643552">
      <w:pPr>
        <w:pStyle w:val="ac"/>
        <w:tabs>
          <w:tab w:val="left" w:pos="540"/>
        </w:tabs>
        <w:spacing w:after="0"/>
        <w:ind w:right="60"/>
      </w:pPr>
      <w:r>
        <w:t>13) умение</w:t>
      </w:r>
      <w:r w:rsidRPr="00E26E20">
        <w:t xml:space="preserve"> выдвигать гипотезы при решении учебных задач и понима</w:t>
      </w:r>
      <w:r>
        <w:t>ть</w:t>
      </w:r>
      <w:r w:rsidRPr="00E26E20">
        <w:t xml:space="preserve"> необходимост</w:t>
      </w:r>
      <w:r>
        <w:t>ь</w:t>
      </w:r>
      <w:r w:rsidRPr="00E26E20">
        <w:t xml:space="preserve"> их проверки;</w:t>
      </w:r>
    </w:p>
    <w:p w:rsidR="006C0B7C" w:rsidRDefault="006C0B7C" w:rsidP="00643552">
      <w:pPr>
        <w:pStyle w:val="ac"/>
        <w:tabs>
          <w:tab w:val="left" w:pos="540"/>
        </w:tabs>
        <w:spacing w:after="0"/>
        <w:ind w:right="60"/>
      </w:pPr>
      <w:r>
        <w:t>14) умение применять индуктивные и дедуктивные способы рассуждений, видеть различные стратегии решения задач;</w:t>
      </w:r>
    </w:p>
    <w:p w:rsidR="006C0B7C" w:rsidRPr="00E26E20" w:rsidRDefault="006C0B7C" w:rsidP="00643552">
      <w:pPr>
        <w:pStyle w:val="ac"/>
        <w:tabs>
          <w:tab w:val="left" w:pos="540"/>
        </w:tabs>
        <w:spacing w:after="0"/>
        <w:ind w:right="60"/>
      </w:pPr>
      <w:r>
        <w:t>15) понимание</w:t>
      </w:r>
      <w:r w:rsidRPr="00E26E20">
        <w:t xml:space="preserve"> сущности алгоритмических предписаний и умени</w:t>
      </w:r>
      <w:r>
        <w:t>е</w:t>
      </w:r>
      <w:r w:rsidRPr="00E26E20">
        <w:t xml:space="preserve"> действовать в соответствии с предложенным алгоритмом;</w:t>
      </w:r>
    </w:p>
    <w:p w:rsidR="006C0B7C" w:rsidRPr="00E26E20" w:rsidRDefault="006C0B7C" w:rsidP="00643552">
      <w:pPr>
        <w:pStyle w:val="ac"/>
        <w:tabs>
          <w:tab w:val="left" w:pos="706"/>
        </w:tabs>
        <w:spacing w:after="0"/>
        <w:ind w:right="60"/>
      </w:pPr>
      <w:r>
        <w:t>16) умение</w:t>
      </w:r>
      <w:r w:rsidRPr="00E26E20">
        <w:t xml:space="preserve"> самостоятельно ставить цели, выбират</w:t>
      </w:r>
      <w:r>
        <w:t>ь и соз</w:t>
      </w:r>
      <w:r>
        <w:softHyphen/>
        <w:t>давать алгоритмы для реш</w:t>
      </w:r>
      <w:r w:rsidRPr="00E26E20">
        <w:t>ения учебных математических проблем;</w:t>
      </w:r>
    </w:p>
    <w:p w:rsidR="000421AE" w:rsidRPr="001F4980" w:rsidRDefault="006C0B7C" w:rsidP="00643552">
      <w:pPr>
        <w:pStyle w:val="ac"/>
        <w:tabs>
          <w:tab w:val="left" w:pos="692"/>
        </w:tabs>
        <w:spacing w:after="0"/>
        <w:ind w:right="60"/>
        <w:rPr>
          <w:b/>
        </w:rPr>
      </w:pPr>
      <w:r>
        <w:t>17) умение</w:t>
      </w:r>
      <w:r w:rsidRPr="00E26E20">
        <w:t xml:space="preserve"> планировать и осуществлять деятельность, направленную на решение задач исследовательского ха</w:t>
      </w:r>
      <w:r w:rsidR="004A38FE">
        <w:t>рактера.</w:t>
      </w:r>
    </w:p>
    <w:p w:rsidR="00A80908" w:rsidRDefault="00BC5233" w:rsidP="00B44683">
      <w:pPr>
        <w:ind w:firstLine="708"/>
        <w:jc w:val="both"/>
        <w:rPr>
          <w:b/>
        </w:rPr>
      </w:pPr>
      <w:r w:rsidRPr="00E26AC4">
        <w:rPr>
          <w:b/>
        </w:rPr>
        <w:t>Предметные результаты</w:t>
      </w:r>
      <w:r w:rsidR="00A80908">
        <w:rPr>
          <w:b/>
        </w:rPr>
        <w:t>:</w:t>
      </w:r>
    </w:p>
    <w:p w:rsidR="00A80908" w:rsidRDefault="00A80908" w:rsidP="00643552">
      <w:r>
        <w:t>1) о</w:t>
      </w:r>
      <w:r w:rsidRPr="00E26E20">
        <w:t>владени</w:t>
      </w:r>
      <w:r>
        <w:t>е</w:t>
      </w:r>
      <w:r w:rsidRPr="00E26E20">
        <w:t xml:space="preserve"> базовым понятийным аппаратом</w:t>
      </w:r>
      <w:r>
        <w:t xml:space="preserve"> по основным разделам содержания: представление об основных изучаемых понятиях как важнейших математических моделях, позволяющих описывать и изучать реальные процессы и явления;</w:t>
      </w:r>
    </w:p>
    <w:p w:rsidR="00A80908" w:rsidRPr="00E26E20" w:rsidRDefault="00A80908" w:rsidP="00643552">
      <w:r>
        <w:t>2) умение</w:t>
      </w:r>
      <w:r w:rsidRPr="00E26E20">
        <w:t xml:space="preserve"> работать с </w:t>
      </w:r>
      <w:r>
        <w:t>геометрическим текстом (анализировать</w:t>
      </w:r>
      <w:r w:rsidRPr="00E26E20">
        <w:t>, извле</w:t>
      </w:r>
      <w:r>
        <w:t>кать</w:t>
      </w:r>
      <w:r w:rsidRPr="00E26E20">
        <w:t xml:space="preserve"> необходим</w:t>
      </w:r>
      <w:r>
        <w:t>ую информацию</w:t>
      </w:r>
      <w:r w:rsidRPr="00E26E20">
        <w:t>), точно и грамотно выражать свои мы</w:t>
      </w:r>
      <w:r>
        <w:t xml:space="preserve">сли в устной и письменной речи с </w:t>
      </w:r>
      <w:r w:rsidRPr="00E26E20">
        <w:t>примен</w:t>
      </w:r>
      <w:r>
        <w:t>ением</w:t>
      </w:r>
      <w:r w:rsidRPr="00E26E20">
        <w:t xml:space="preserve"> математическ</w:t>
      </w:r>
      <w:r>
        <w:t>ой</w:t>
      </w:r>
      <w:r w:rsidRPr="00E26E20">
        <w:t xml:space="preserve"> терминологи</w:t>
      </w:r>
      <w:r>
        <w:t>и</w:t>
      </w:r>
      <w:r w:rsidRPr="00E26E20">
        <w:t xml:space="preserve"> и символик</w:t>
      </w:r>
      <w:r>
        <w:t>и</w:t>
      </w:r>
      <w:r w:rsidRPr="00E26E20">
        <w:t>, использовать различные языки математики</w:t>
      </w:r>
      <w:r>
        <w:t>, проводить классификации, логические обоснования, доказательства математических утверждений</w:t>
      </w:r>
      <w:r w:rsidRPr="00E26E20">
        <w:t>;</w:t>
      </w:r>
    </w:p>
    <w:p w:rsidR="00A80908" w:rsidRDefault="00A80908" w:rsidP="00643552">
      <w:r>
        <w:t>3) овладение навыками устных, письменных и инструментальных вычислений;</w:t>
      </w:r>
    </w:p>
    <w:p w:rsidR="00A80908" w:rsidRDefault="00A80908" w:rsidP="00643552">
      <w:r>
        <w:t>4) овладение геометрическим языком, умение использовать его для описания предметов окружающего мира, развитие пространственных представлений и изобразительных умений, приобретение навыков геометрических построений;</w:t>
      </w:r>
    </w:p>
    <w:p w:rsidR="00A80908" w:rsidRDefault="00A80908" w:rsidP="00643552">
      <w:r>
        <w:t>5) усвоение систематических знаний о плоских фигурах и их свойствах, а также на наглядном уровне  - о простейших пространственных телах, умение применять систематические знания о них для решения геометрических и практических задач;</w:t>
      </w:r>
    </w:p>
    <w:p w:rsidR="00A80908" w:rsidRDefault="00A80908" w:rsidP="00643552">
      <w:r>
        <w:t>6) умение измерять длины отрезков, величины углов, использовать формулы для вычисления периметров</w:t>
      </w:r>
      <w:r w:rsidR="00643552">
        <w:t>, площадей и объёмов геометрических фигур</w:t>
      </w:r>
      <w:r>
        <w:t>;</w:t>
      </w:r>
    </w:p>
    <w:p w:rsidR="00A94108" w:rsidRDefault="00A80908" w:rsidP="00643552">
      <w:r>
        <w:t>7)  умение применять изученные понятия, результаты, методы для решения задач практического характера и задач из  смежных дисциплин с использованием при необходимости справочных материалов, калькулятора, компьютера.</w:t>
      </w:r>
    </w:p>
    <w:p w:rsidR="00FD23DD" w:rsidRPr="00A94108" w:rsidRDefault="00FD23DD" w:rsidP="00A94108">
      <w:pPr>
        <w:jc w:val="both"/>
      </w:pPr>
      <w:r w:rsidRPr="000A2D32">
        <w:rPr>
          <w:b/>
          <w:color w:val="000000"/>
        </w:rPr>
        <w:t>Требования к уровню подготовки обучающихся</w:t>
      </w:r>
      <w:r w:rsidR="00155982">
        <w:rPr>
          <w:b/>
          <w:color w:val="000000"/>
        </w:rPr>
        <w:t xml:space="preserve"> 9</w:t>
      </w:r>
      <w:r w:rsidR="004662C9">
        <w:rPr>
          <w:b/>
          <w:color w:val="000000"/>
        </w:rPr>
        <w:t xml:space="preserve"> класса.</w:t>
      </w:r>
    </w:p>
    <w:tbl>
      <w:tblPr>
        <w:tblStyle w:val="ab"/>
        <w:tblW w:w="10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747"/>
        <w:gridCol w:w="261"/>
      </w:tblGrid>
      <w:tr w:rsidR="00A80908" w:rsidRPr="00A94108" w:rsidTr="00A94108">
        <w:trPr>
          <w:trHeight w:val="891"/>
        </w:trPr>
        <w:tc>
          <w:tcPr>
            <w:tcW w:w="9747" w:type="dxa"/>
          </w:tcPr>
          <w:p w:rsidR="00A80908" w:rsidRPr="00A94108" w:rsidRDefault="000E54C3" w:rsidP="000E54C3">
            <w:pPr>
              <w:rPr>
                <w:sz w:val="24"/>
                <w:szCs w:val="24"/>
              </w:rPr>
            </w:pPr>
            <w:r w:rsidRPr="00A94108">
              <w:rPr>
                <w:sz w:val="24"/>
                <w:szCs w:val="24"/>
              </w:rPr>
              <w:t xml:space="preserve">        </w:t>
            </w:r>
            <w:r w:rsidR="00A80908" w:rsidRPr="00A94108">
              <w:rPr>
                <w:sz w:val="24"/>
                <w:szCs w:val="24"/>
              </w:rPr>
              <w:t xml:space="preserve">В результате изучения </w:t>
            </w:r>
            <w:r w:rsidR="00155982">
              <w:rPr>
                <w:sz w:val="24"/>
                <w:szCs w:val="24"/>
              </w:rPr>
              <w:t>курса геометрии 9</w:t>
            </w:r>
            <w:r w:rsidR="00A80908" w:rsidRPr="00A94108">
              <w:rPr>
                <w:sz w:val="24"/>
                <w:szCs w:val="24"/>
              </w:rPr>
              <w:t xml:space="preserve"> класса учащиеся научатся:</w:t>
            </w:r>
          </w:p>
          <w:p w:rsidR="00A80908" w:rsidRDefault="002F3BF1" w:rsidP="002F3BF1">
            <w:pPr>
              <w:pStyle w:val="a4"/>
              <w:numPr>
                <w:ilvl w:val="0"/>
                <w:numId w:val="29"/>
              </w:num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оперировать геометрическими понятиями: вектор, правильный многоугольник, движение, поворот, параллельный перенос</w:t>
            </w:r>
            <w:r w:rsidR="00A80908" w:rsidRPr="00A94108">
              <w:rPr>
                <w:color w:val="000000"/>
                <w:sz w:val="24"/>
                <w:szCs w:val="24"/>
              </w:rPr>
              <w:t>;</w:t>
            </w:r>
          </w:p>
          <w:p w:rsidR="002F3BF1" w:rsidRPr="00A94108" w:rsidRDefault="002F3BF1" w:rsidP="002F3BF1">
            <w:pPr>
              <w:pStyle w:val="a4"/>
              <w:numPr>
                <w:ilvl w:val="0"/>
                <w:numId w:val="29"/>
              </w:numPr>
              <w:rPr>
                <w:color w:val="000000"/>
                <w:sz w:val="24"/>
                <w:szCs w:val="24"/>
              </w:rPr>
            </w:pPr>
            <w:r w:rsidRPr="002F3BF1">
              <w:rPr>
                <w:sz w:val="24"/>
                <w:szCs w:val="24"/>
              </w:rPr>
              <w:t>выполн</w:t>
            </w:r>
            <w:r>
              <w:rPr>
                <w:sz w:val="24"/>
                <w:szCs w:val="24"/>
              </w:rPr>
              <w:t>ять операции</w:t>
            </w:r>
            <w:r w:rsidRPr="002F3BF1">
              <w:rPr>
                <w:sz w:val="24"/>
                <w:szCs w:val="24"/>
              </w:rPr>
              <w:t xml:space="preserve"> над векторами в геометрической форме</w:t>
            </w:r>
            <w:r>
              <w:rPr>
                <w:sz w:val="24"/>
                <w:szCs w:val="24"/>
              </w:rPr>
              <w:t>;</w:t>
            </w:r>
          </w:p>
          <w:p w:rsidR="00A80908" w:rsidRPr="00A94108" w:rsidRDefault="001B73F0" w:rsidP="000E54C3">
            <w:pPr>
              <w:pStyle w:val="a4"/>
              <w:numPr>
                <w:ilvl w:val="0"/>
                <w:numId w:val="3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применять теоремы синусов и косинусов</w:t>
            </w:r>
            <w:r w:rsidR="00A80908" w:rsidRPr="00A94108">
              <w:rPr>
                <w:sz w:val="24"/>
                <w:szCs w:val="24"/>
              </w:rPr>
              <w:t xml:space="preserve"> при решении задач</w:t>
            </w:r>
            <w:r>
              <w:rPr>
                <w:sz w:val="24"/>
                <w:szCs w:val="24"/>
              </w:rPr>
              <w:t xml:space="preserve"> на вычисление элементов произвольных треугольников</w:t>
            </w:r>
            <w:r w:rsidR="00A80908" w:rsidRPr="00A94108">
              <w:rPr>
                <w:sz w:val="24"/>
                <w:szCs w:val="24"/>
              </w:rPr>
              <w:t>;</w:t>
            </w:r>
          </w:p>
          <w:p w:rsidR="00A80908" w:rsidRPr="00340AC2" w:rsidRDefault="00340AC2" w:rsidP="00340AC2">
            <w:pPr>
              <w:pStyle w:val="a4"/>
              <w:numPr>
                <w:ilvl w:val="0"/>
                <w:numId w:val="3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применять знания о движении, повороте и параллельном переносе при решении задач</w:t>
            </w:r>
            <w:r w:rsidR="00A80908" w:rsidRPr="00A94108">
              <w:rPr>
                <w:sz w:val="24"/>
                <w:szCs w:val="24"/>
              </w:rPr>
              <w:t>;</w:t>
            </w:r>
          </w:p>
          <w:p w:rsidR="00A80908" w:rsidRPr="00A94108" w:rsidRDefault="00A80908" w:rsidP="000E54C3">
            <w:pPr>
              <w:pStyle w:val="a4"/>
              <w:numPr>
                <w:ilvl w:val="0"/>
                <w:numId w:val="30"/>
              </w:numPr>
              <w:rPr>
                <w:sz w:val="24"/>
                <w:szCs w:val="24"/>
              </w:rPr>
            </w:pPr>
            <w:r w:rsidRPr="00A94108">
              <w:rPr>
                <w:sz w:val="24"/>
                <w:szCs w:val="24"/>
              </w:rPr>
              <w:t xml:space="preserve">применять </w:t>
            </w:r>
            <w:r w:rsidR="00340AC2">
              <w:rPr>
                <w:sz w:val="24"/>
                <w:szCs w:val="24"/>
              </w:rPr>
              <w:t>изученные формулы при решении задач</w:t>
            </w:r>
            <w:r w:rsidRPr="00A94108">
              <w:rPr>
                <w:sz w:val="24"/>
                <w:szCs w:val="24"/>
              </w:rPr>
              <w:t>;</w:t>
            </w:r>
          </w:p>
          <w:p w:rsidR="00A80908" w:rsidRPr="00A94108" w:rsidRDefault="00A80908" w:rsidP="000E54C3">
            <w:pPr>
              <w:pStyle w:val="a4"/>
              <w:numPr>
                <w:ilvl w:val="0"/>
                <w:numId w:val="30"/>
              </w:numPr>
              <w:rPr>
                <w:sz w:val="24"/>
                <w:szCs w:val="24"/>
              </w:rPr>
            </w:pPr>
            <w:r w:rsidRPr="00A94108">
              <w:rPr>
                <w:sz w:val="24"/>
                <w:szCs w:val="24"/>
              </w:rPr>
              <w:t>выполнять построения</w:t>
            </w:r>
            <w:r w:rsidR="00142DFC">
              <w:rPr>
                <w:sz w:val="24"/>
                <w:szCs w:val="24"/>
              </w:rPr>
              <w:t xml:space="preserve"> </w:t>
            </w:r>
            <w:proofErr w:type="gramStart"/>
            <w:r w:rsidR="00142DFC">
              <w:rPr>
                <w:sz w:val="24"/>
                <w:szCs w:val="24"/>
              </w:rPr>
              <w:t>окружностей</w:t>
            </w:r>
            <w:proofErr w:type="gramEnd"/>
            <w:r w:rsidR="00142DFC">
              <w:rPr>
                <w:sz w:val="24"/>
                <w:szCs w:val="24"/>
              </w:rPr>
              <w:t xml:space="preserve"> вписанных в правильный многоугольник и описанной около него</w:t>
            </w:r>
            <w:r w:rsidRPr="00A94108">
              <w:rPr>
                <w:sz w:val="24"/>
                <w:szCs w:val="24"/>
              </w:rPr>
              <w:t>;</w:t>
            </w:r>
          </w:p>
          <w:p w:rsidR="00A80908" w:rsidRPr="00A94108" w:rsidRDefault="00A80908" w:rsidP="000E54C3">
            <w:pPr>
              <w:pStyle w:val="a4"/>
              <w:numPr>
                <w:ilvl w:val="0"/>
                <w:numId w:val="30"/>
              </w:numPr>
              <w:rPr>
                <w:sz w:val="24"/>
                <w:szCs w:val="24"/>
              </w:rPr>
            </w:pPr>
            <w:r w:rsidRPr="00A94108">
              <w:rPr>
                <w:sz w:val="24"/>
                <w:szCs w:val="24"/>
              </w:rPr>
              <w:t>находить решения жизненных (</w:t>
            </w:r>
            <w:proofErr w:type="spellStart"/>
            <w:r w:rsidRPr="00A94108">
              <w:rPr>
                <w:sz w:val="24"/>
                <w:szCs w:val="24"/>
              </w:rPr>
              <w:t>компетентностных</w:t>
            </w:r>
            <w:proofErr w:type="spellEnd"/>
            <w:r w:rsidRPr="00A94108">
              <w:rPr>
                <w:sz w:val="24"/>
                <w:szCs w:val="24"/>
              </w:rPr>
              <w:t>) задач, в которых используются математические средства;</w:t>
            </w:r>
          </w:p>
          <w:p w:rsidR="00A80908" w:rsidRDefault="00A80908" w:rsidP="000E54C3">
            <w:pPr>
              <w:pStyle w:val="a4"/>
              <w:numPr>
                <w:ilvl w:val="0"/>
                <w:numId w:val="30"/>
              </w:numPr>
              <w:rPr>
                <w:sz w:val="24"/>
                <w:szCs w:val="24"/>
              </w:rPr>
            </w:pPr>
            <w:r w:rsidRPr="00A94108">
              <w:rPr>
                <w:sz w:val="24"/>
                <w:szCs w:val="24"/>
              </w:rPr>
              <w:t>создавать продукт (результат проектной деятельности), для изучения и описания которого используются математические средства.</w:t>
            </w:r>
          </w:p>
          <w:p w:rsidR="002F3BF1" w:rsidRPr="002F3BF1" w:rsidRDefault="00340AC2" w:rsidP="002F3BF1">
            <w:pPr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изучении геометрии в 9 классе п</w:t>
            </w:r>
            <w:r w:rsidR="002F3BF1" w:rsidRPr="002F3BF1">
              <w:rPr>
                <w:sz w:val="24"/>
                <w:szCs w:val="24"/>
              </w:rPr>
              <w:t>араллельно закладываются основы для изучения систематических курсов стереометрии, физики, химии и других смежных предметов.</w:t>
            </w:r>
          </w:p>
          <w:p w:rsidR="000E54C3" w:rsidRPr="00A94108" w:rsidRDefault="000E54C3" w:rsidP="000E54C3">
            <w:pPr>
              <w:jc w:val="both"/>
              <w:rPr>
                <w:color w:val="000000"/>
                <w:sz w:val="24"/>
                <w:szCs w:val="24"/>
              </w:rPr>
            </w:pPr>
            <w:r w:rsidRPr="00A94108">
              <w:rPr>
                <w:b/>
                <w:bCs/>
                <w:color w:val="000000"/>
                <w:sz w:val="24"/>
                <w:szCs w:val="24"/>
              </w:rPr>
              <w:t xml:space="preserve">Требования к уровню подготовки </w:t>
            </w:r>
            <w:proofErr w:type="gramStart"/>
            <w:r w:rsidRPr="00A94108">
              <w:rPr>
                <w:b/>
                <w:bCs/>
                <w:color w:val="000000"/>
                <w:sz w:val="24"/>
                <w:szCs w:val="24"/>
              </w:rPr>
              <w:t xml:space="preserve">обучающихся  </w:t>
            </w:r>
            <w:r w:rsidR="00340AC2">
              <w:rPr>
                <w:b/>
                <w:bCs/>
                <w:color w:val="000000"/>
                <w:sz w:val="24"/>
                <w:szCs w:val="24"/>
              </w:rPr>
              <w:t>9</w:t>
            </w:r>
            <w:proofErr w:type="gramEnd"/>
            <w:r w:rsidRPr="00A94108">
              <w:rPr>
                <w:b/>
                <w:bCs/>
                <w:color w:val="000000"/>
                <w:sz w:val="24"/>
                <w:szCs w:val="24"/>
              </w:rPr>
              <w:t xml:space="preserve"> класса по </w:t>
            </w:r>
            <w:r w:rsidR="0002720C" w:rsidRPr="00A94108">
              <w:rPr>
                <w:b/>
                <w:bCs/>
                <w:color w:val="000000"/>
                <w:sz w:val="24"/>
                <w:szCs w:val="24"/>
              </w:rPr>
              <w:t>темам</w:t>
            </w:r>
          </w:p>
          <w:p w:rsidR="000E54C3" w:rsidRPr="00A94108" w:rsidRDefault="000E54C3" w:rsidP="0002720C">
            <w:pPr>
              <w:jc w:val="both"/>
              <w:rPr>
                <w:color w:val="000000"/>
                <w:sz w:val="24"/>
                <w:szCs w:val="24"/>
              </w:rPr>
            </w:pPr>
            <w:r w:rsidRPr="00A94108">
              <w:rPr>
                <w:b/>
                <w:bCs/>
                <w:color w:val="000000"/>
                <w:sz w:val="24"/>
                <w:szCs w:val="24"/>
              </w:rPr>
              <w:t>Тема 1</w:t>
            </w:r>
            <w:r w:rsidRPr="00A94108">
              <w:rPr>
                <w:color w:val="000000"/>
                <w:sz w:val="24"/>
                <w:szCs w:val="24"/>
              </w:rPr>
              <w:t xml:space="preserve">. </w:t>
            </w:r>
            <w:r w:rsidR="002A1E01">
              <w:rPr>
                <w:b/>
                <w:color w:val="000000"/>
                <w:sz w:val="24"/>
                <w:szCs w:val="24"/>
              </w:rPr>
              <w:t>Векторы</w:t>
            </w:r>
            <w:r w:rsidRPr="00A94108">
              <w:rPr>
                <w:b/>
                <w:color w:val="000000"/>
                <w:sz w:val="24"/>
                <w:szCs w:val="24"/>
              </w:rPr>
              <w:t>.</w:t>
            </w:r>
          </w:p>
          <w:p w:rsidR="000E54C3" w:rsidRPr="00A94108" w:rsidRDefault="000E54C3" w:rsidP="00CD6143">
            <w:pPr>
              <w:jc w:val="both"/>
              <w:rPr>
                <w:color w:val="000000"/>
                <w:sz w:val="24"/>
                <w:szCs w:val="24"/>
              </w:rPr>
            </w:pPr>
            <w:r w:rsidRPr="00A94108">
              <w:rPr>
                <w:color w:val="000000"/>
                <w:sz w:val="24"/>
                <w:szCs w:val="24"/>
              </w:rPr>
              <w:t xml:space="preserve">В ходе </w:t>
            </w:r>
            <w:proofErr w:type="gramStart"/>
            <w:r w:rsidRPr="00A94108">
              <w:rPr>
                <w:color w:val="000000"/>
                <w:sz w:val="24"/>
                <w:szCs w:val="24"/>
              </w:rPr>
              <w:t xml:space="preserve">изучения </w:t>
            </w:r>
            <w:r w:rsidR="000C5085" w:rsidRPr="00A94108">
              <w:rPr>
                <w:color w:val="000000"/>
                <w:sz w:val="24"/>
                <w:szCs w:val="24"/>
              </w:rPr>
              <w:t>данной темы</w:t>
            </w:r>
            <w:proofErr w:type="gramEnd"/>
            <w:r w:rsidR="000C5085" w:rsidRPr="00A94108">
              <w:rPr>
                <w:color w:val="000000"/>
                <w:sz w:val="24"/>
                <w:szCs w:val="24"/>
              </w:rPr>
              <w:t xml:space="preserve"> обучающиеся</w:t>
            </w:r>
            <w:r w:rsidRPr="00A94108">
              <w:rPr>
                <w:color w:val="000000"/>
                <w:sz w:val="24"/>
                <w:szCs w:val="24"/>
              </w:rPr>
              <w:t xml:space="preserve"> </w:t>
            </w:r>
            <w:r w:rsidR="00A76E13">
              <w:rPr>
                <w:color w:val="000000"/>
                <w:sz w:val="24"/>
                <w:szCs w:val="24"/>
              </w:rPr>
              <w:t>9</w:t>
            </w:r>
            <w:r w:rsidRPr="00A94108">
              <w:rPr>
                <w:color w:val="000000"/>
                <w:sz w:val="24"/>
                <w:szCs w:val="24"/>
              </w:rPr>
              <w:t xml:space="preserve"> класс</w:t>
            </w:r>
            <w:r w:rsidR="00E43765">
              <w:rPr>
                <w:color w:val="000000"/>
                <w:sz w:val="24"/>
                <w:szCs w:val="24"/>
              </w:rPr>
              <w:t>а</w:t>
            </w:r>
            <w:r w:rsidRPr="00A94108">
              <w:rPr>
                <w:color w:val="000000"/>
                <w:sz w:val="24"/>
                <w:szCs w:val="24"/>
              </w:rPr>
              <w:t xml:space="preserve"> должны</w:t>
            </w:r>
          </w:p>
          <w:p w:rsidR="000E54C3" w:rsidRPr="00A94108" w:rsidRDefault="000E54C3" w:rsidP="00CD6143">
            <w:pPr>
              <w:jc w:val="both"/>
              <w:rPr>
                <w:color w:val="000000"/>
                <w:sz w:val="24"/>
                <w:szCs w:val="24"/>
              </w:rPr>
            </w:pPr>
            <w:r w:rsidRPr="00A94108">
              <w:rPr>
                <w:color w:val="000000"/>
                <w:sz w:val="24"/>
                <w:szCs w:val="24"/>
                <w:u w:val="single"/>
              </w:rPr>
              <w:t>Знать:</w:t>
            </w:r>
          </w:p>
          <w:p w:rsidR="000E54C3" w:rsidRPr="00A94108" w:rsidRDefault="000C5085" w:rsidP="00CD6143">
            <w:pPr>
              <w:jc w:val="both"/>
              <w:rPr>
                <w:color w:val="000000"/>
                <w:sz w:val="24"/>
                <w:szCs w:val="24"/>
              </w:rPr>
            </w:pPr>
            <w:r w:rsidRPr="00A94108">
              <w:rPr>
                <w:color w:val="000000"/>
                <w:sz w:val="24"/>
                <w:szCs w:val="24"/>
              </w:rPr>
              <w:t xml:space="preserve">- </w:t>
            </w:r>
            <w:r w:rsidR="00D048B6">
              <w:rPr>
                <w:color w:val="000000"/>
                <w:sz w:val="24"/>
                <w:szCs w:val="24"/>
              </w:rPr>
              <w:t>определение вектора</w:t>
            </w:r>
            <w:r w:rsidR="00A975F4">
              <w:rPr>
                <w:color w:val="000000"/>
                <w:sz w:val="24"/>
                <w:szCs w:val="24"/>
              </w:rPr>
              <w:t xml:space="preserve"> и его длины</w:t>
            </w:r>
            <w:r w:rsidR="000E54C3" w:rsidRPr="00A94108">
              <w:rPr>
                <w:color w:val="000000"/>
                <w:sz w:val="24"/>
                <w:szCs w:val="24"/>
              </w:rPr>
              <w:t>;</w:t>
            </w:r>
          </w:p>
          <w:p w:rsidR="000E54C3" w:rsidRPr="00A94108" w:rsidRDefault="000C5085" w:rsidP="00CD6143">
            <w:pPr>
              <w:jc w:val="both"/>
              <w:rPr>
                <w:color w:val="000000"/>
                <w:sz w:val="24"/>
                <w:szCs w:val="24"/>
              </w:rPr>
            </w:pPr>
            <w:r w:rsidRPr="00A94108">
              <w:rPr>
                <w:color w:val="000000"/>
                <w:sz w:val="24"/>
                <w:szCs w:val="24"/>
              </w:rPr>
              <w:lastRenderedPageBreak/>
              <w:t xml:space="preserve">- </w:t>
            </w:r>
            <w:r w:rsidR="00D048B6">
              <w:rPr>
                <w:color w:val="000000"/>
                <w:sz w:val="24"/>
                <w:szCs w:val="24"/>
              </w:rPr>
              <w:t xml:space="preserve">определение </w:t>
            </w:r>
            <w:r w:rsidR="00A975F4">
              <w:rPr>
                <w:color w:val="000000"/>
                <w:sz w:val="24"/>
                <w:szCs w:val="24"/>
              </w:rPr>
              <w:t xml:space="preserve">коллинеарных и </w:t>
            </w:r>
            <w:r w:rsidR="00D048B6">
              <w:rPr>
                <w:color w:val="000000"/>
                <w:sz w:val="24"/>
                <w:szCs w:val="24"/>
              </w:rPr>
              <w:t>равных векторов</w:t>
            </w:r>
            <w:r w:rsidR="000E54C3" w:rsidRPr="00A94108">
              <w:rPr>
                <w:color w:val="000000"/>
                <w:sz w:val="24"/>
                <w:szCs w:val="24"/>
              </w:rPr>
              <w:t>;</w:t>
            </w:r>
          </w:p>
          <w:p w:rsidR="000E54C3" w:rsidRPr="00A94108" w:rsidRDefault="000C5085" w:rsidP="00CD6143">
            <w:pPr>
              <w:jc w:val="both"/>
              <w:rPr>
                <w:color w:val="000000"/>
                <w:sz w:val="24"/>
                <w:szCs w:val="24"/>
              </w:rPr>
            </w:pPr>
            <w:r w:rsidRPr="00A94108">
              <w:rPr>
                <w:color w:val="000000"/>
                <w:sz w:val="24"/>
                <w:szCs w:val="24"/>
              </w:rPr>
              <w:t xml:space="preserve">- </w:t>
            </w:r>
            <w:r w:rsidR="00A975F4">
              <w:rPr>
                <w:color w:val="000000"/>
                <w:sz w:val="24"/>
                <w:szCs w:val="24"/>
              </w:rPr>
              <w:t>понятие суммы, разности векторов</w:t>
            </w:r>
            <w:r w:rsidR="000E54C3" w:rsidRPr="00A94108">
              <w:rPr>
                <w:color w:val="000000"/>
                <w:sz w:val="24"/>
                <w:szCs w:val="24"/>
              </w:rPr>
              <w:t>;</w:t>
            </w:r>
          </w:p>
          <w:p w:rsidR="000E54C3" w:rsidRPr="00A94108" w:rsidRDefault="000C5085" w:rsidP="00CD6143">
            <w:pPr>
              <w:jc w:val="both"/>
              <w:rPr>
                <w:color w:val="000000"/>
                <w:sz w:val="24"/>
                <w:szCs w:val="24"/>
              </w:rPr>
            </w:pPr>
            <w:r w:rsidRPr="00A94108">
              <w:rPr>
                <w:color w:val="000000"/>
                <w:sz w:val="24"/>
                <w:szCs w:val="24"/>
              </w:rPr>
              <w:t>- п</w:t>
            </w:r>
            <w:r w:rsidR="000E54C3" w:rsidRPr="00A94108">
              <w:rPr>
                <w:color w:val="000000"/>
                <w:sz w:val="24"/>
                <w:szCs w:val="24"/>
              </w:rPr>
              <w:t xml:space="preserve">онятие </w:t>
            </w:r>
            <w:r w:rsidR="00A975F4">
              <w:rPr>
                <w:color w:val="000000"/>
                <w:sz w:val="24"/>
                <w:szCs w:val="24"/>
              </w:rPr>
              <w:t>произведения вектора на число</w:t>
            </w:r>
            <w:r w:rsidR="000E54C3" w:rsidRPr="00A94108">
              <w:rPr>
                <w:color w:val="000000"/>
                <w:sz w:val="24"/>
                <w:szCs w:val="24"/>
              </w:rPr>
              <w:t>;</w:t>
            </w:r>
          </w:p>
          <w:p w:rsidR="000E54C3" w:rsidRDefault="000C5085" w:rsidP="00CD6143">
            <w:pPr>
              <w:jc w:val="both"/>
              <w:rPr>
                <w:color w:val="000000"/>
                <w:sz w:val="24"/>
                <w:szCs w:val="24"/>
              </w:rPr>
            </w:pPr>
            <w:r w:rsidRPr="00A94108">
              <w:rPr>
                <w:color w:val="000000"/>
                <w:sz w:val="24"/>
                <w:szCs w:val="24"/>
              </w:rPr>
              <w:t xml:space="preserve">- </w:t>
            </w:r>
            <w:r w:rsidR="00A975F4" w:rsidRPr="00170714">
              <w:rPr>
                <w:color w:val="000000"/>
                <w:sz w:val="24"/>
                <w:szCs w:val="24"/>
              </w:rPr>
              <w:t>законы сложения векторов</w:t>
            </w:r>
            <w:r w:rsidRPr="00A94108">
              <w:rPr>
                <w:color w:val="000000"/>
                <w:sz w:val="24"/>
                <w:szCs w:val="24"/>
              </w:rPr>
              <w:t>;</w:t>
            </w:r>
          </w:p>
          <w:p w:rsidR="00A975F4" w:rsidRPr="00A94108" w:rsidRDefault="00A975F4" w:rsidP="00CD614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определение средней линии трапеции;</w:t>
            </w:r>
          </w:p>
          <w:p w:rsidR="000E54C3" w:rsidRPr="00A94108" w:rsidRDefault="000C5085" w:rsidP="00CD6143">
            <w:pPr>
              <w:jc w:val="both"/>
              <w:rPr>
                <w:color w:val="000000"/>
                <w:sz w:val="24"/>
                <w:szCs w:val="24"/>
              </w:rPr>
            </w:pPr>
            <w:r w:rsidRPr="00A94108">
              <w:rPr>
                <w:color w:val="000000"/>
                <w:sz w:val="24"/>
                <w:szCs w:val="24"/>
              </w:rPr>
              <w:t xml:space="preserve">- </w:t>
            </w:r>
            <w:r w:rsidR="00A975F4">
              <w:rPr>
                <w:color w:val="000000"/>
                <w:sz w:val="24"/>
                <w:szCs w:val="24"/>
              </w:rPr>
              <w:t>теорему о средней линии трапеции</w:t>
            </w:r>
            <w:r w:rsidR="000E54C3" w:rsidRPr="00A94108">
              <w:rPr>
                <w:color w:val="000000"/>
                <w:sz w:val="24"/>
                <w:szCs w:val="24"/>
              </w:rPr>
              <w:t>.</w:t>
            </w:r>
          </w:p>
          <w:p w:rsidR="000E54C3" w:rsidRPr="00A94108" w:rsidRDefault="000E54C3" w:rsidP="000E54C3">
            <w:pPr>
              <w:rPr>
                <w:color w:val="000000"/>
                <w:sz w:val="24"/>
                <w:szCs w:val="24"/>
              </w:rPr>
            </w:pPr>
            <w:r w:rsidRPr="00A94108">
              <w:rPr>
                <w:color w:val="000000"/>
                <w:sz w:val="24"/>
                <w:szCs w:val="24"/>
                <w:u w:val="single"/>
              </w:rPr>
              <w:t>Уметь:</w:t>
            </w:r>
          </w:p>
          <w:p w:rsidR="000E54C3" w:rsidRPr="00A94108" w:rsidRDefault="000C5085" w:rsidP="00CD6143">
            <w:pPr>
              <w:jc w:val="both"/>
              <w:rPr>
                <w:color w:val="000000"/>
                <w:sz w:val="24"/>
                <w:szCs w:val="24"/>
              </w:rPr>
            </w:pPr>
            <w:r w:rsidRPr="00A94108">
              <w:rPr>
                <w:color w:val="000000"/>
                <w:sz w:val="24"/>
                <w:szCs w:val="24"/>
              </w:rPr>
              <w:t xml:space="preserve">- </w:t>
            </w:r>
            <w:r w:rsidR="00412134" w:rsidRPr="00170714">
              <w:rPr>
                <w:color w:val="000000"/>
                <w:sz w:val="24"/>
                <w:szCs w:val="24"/>
              </w:rPr>
              <w:t>изображать и обозначать векторы</w:t>
            </w:r>
            <w:r w:rsidR="000E54C3" w:rsidRPr="00A94108">
              <w:rPr>
                <w:color w:val="000000"/>
                <w:sz w:val="24"/>
                <w:szCs w:val="24"/>
              </w:rPr>
              <w:t>;</w:t>
            </w:r>
          </w:p>
          <w:p w:rsidR="000E54C3" w:rsidRDefault="000C5085" w:rsidP="00CD6143">
            <w:pPr>
              <w:jc w:val="both"/>
              <w:rPr>
                <w:color w:val="000000"/>
                <w:sz w:val="24"/>
                <w:szCs w:val="24"/>
              </w:rPr>
            </w:pPr>
            <w:r w:rsidRPr="00A94108">
              <w:rPr>
                <w:color w:val="000000"/>
                <w:sz w:val="24"/>
                <w:szCs w:val="24"/>
              </w:rPr>
              <w:t xml:space="preserve">- </w:t>
            </w:r>
            <w:r w:rsidR="00412134" w:rsidRPr="00170714">
              <w:rPr>
                <w:color w:val="000000"/>
                <w:sz w:val="24"/>
                <w:szCs w:val="24"/>
              </w:rPr>
              <w:t>откладывать от данной точки вектор, равный данному</w:t>
            </w:r>
            <w:r w:rsidR="000E54C3" w:rsidRPr="00A94108">
              <w:rPr>
                <w:color w:val="000000"/>
                <w:sz w:val="24"/>
                <w:szCs w:val="24"/>
              </w:rPr>
              <w:t>;</w:t>
            </w:r>
          </w:p>
          <w:p w:rsidR="00412134" w:rsidRDefault="00412134" w:rsidP="00CD614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170714">
              <w:rPr>
                <w:color w:val="000000"/>
                <w:sz w:val="24"/>
                <w:szCs w:val="24"/>
              </w:rPr>
              <w:t>строить сумму двух и более данных векторов, пользуясь правилами треугольника, параллелограмма, многоугольника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412134" w:rsidRDefault="00412134" w:rsidP="00CD614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170714">
              <w:rPr>
                <w:color w:val="000000"/>
                <w:sz w:val="24"/>
                <w:szCs w:val="24"/>
              </w:rPr>
              <w:t>строить разность двух данных векторов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412134" w:rsidRDefault="00412134" w:rsidP="00CD614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170714">
              <w:rPr>
                <w:color w:val="000000"/>
                <w:sz w:val="24"/>
                <w:szCs w:val="24"/>
              </w:rPr>
              <w:t>формулировать свойства умножения вектора на число;</w:t>
            </w:r>
          </w:p>
          <w:p w:rsidR="00412134" w:rsidRPr="00A94108" w:rsidRDefault="00412134" w:rsidP="00CD614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170714">
              <w:rPr>
                <w:color w:val="000000"/>
                <w:sz w:val="24"/>
                <w:szCs w:val="24"/>
              </w:rPr>
              <w:t>формулировать и доказывать теорему о средней линии трапеции;</w:t>
            </w:r>
          </w:p>
          <w:p w:rsidR="000E54C3" w:rsidRDefault="000C5085" w:rsidP="00CD6143">
            <w:pPr>
              <w:jc w:val="both"/>
              <w:rPr>
                <w:color w:val="000000"/>
                <w:sz w:val="24"/>
                <w:szCs w:val="24"/>
              </w:rPr>
            </w:pPr>
            <w:r w:rsidRPr="00A94108">
              <w:rPr>
                <w:color w:val="000000"/>
                <w:sz w:val="24"/>
                <w:szCs w:val="24"/>
              </w:rPr>
              <w:t>- р</w:t>
            </w:r>
            <w:r w:rsidR="000E54C3" w:rsidRPr="00A94108">
              <w:rPr>
                <w:color w:val="000000"/>
                <w:sz w:val="24"/>
                <w:szCs w:val="24"/>
              </w:rPr>
              <w:t>ешать задачи</w:t>
            </w:r>
            <w:r w:rsidRPr="00A94108">
              <w:rPr>
                <w:color w:val="000000"/>
                <w:sz w:val="24"/>
                <w:szCs w:val="24"/>
              </w:rPr>
              <w:t xml:space="preserve"> по теме</w:t>
            </w:r>
            <w:r w:rsidR="000E54C3" w:rsidRPr="00A94108">
              <w:rPr>
                <w:color w:val="000000"/>
                <w:sz w:val="24"/>
                <w:szCs w:val="24"/>
              </w:rPr>
              <w:t>.</w:t>
            </w:r>
          </w:p>
          <w:p w:rsidR="000E54C3" w:rsidRPr="00A94108" w:rsidRDefault="000E54C3" w:rsidP="000E54C3">
            <w:pPr>
              <w:rPr>
                <w:color w:val="000000"/>
                <w:sz w:val="24"/>
                <w:szCs w:val="24"/>
              </w:rPr>
            </w:pPr>
            <w:r w:rsidRPr="00A94108">
              <w:rPr>
                <w:b/>
                <w:bCs/>
                <w:color w:val="000000"/>
                <w:sz w:val="24"/>
                <w:szCs w:val="24"/>
              </w:rPr>
              <w:t>Тема 2.</w:t>
            </w:r>
            <w:r w:rsidRPr="00A94108">
              <w:rPr>
                <w:color w:val="000000"/>
                <w:sz w:val="24"/>
                <w:szCs w:val="24"/>
              </w:rPr>
              <w:t> </w:t>
            </w:r>
            <w:r w:rsidR="00E43765">
              <w:rPr>
                <w:b/>
                <w:color w:val="000000"/>
                <w:sz w:val="24"/>
                <w:szCs w:val="24"/>
              </w:rPr>
              <w:t>Метод координат</w:t>
            </w:r>
            <w:r w:rsidR="003F337A" w:rsidRPr="00A94108">
              <w:rPr>
                <w:b/>
                <w:color w:val="000000"/>
                <w:sz w:val="24"/>
                <w:szCs w:val="24"/>
              </w:rPr>
              <w:t>.</w:t>
            </w:r>
          </w:p>
          <w:p w:rsidR="003F337A" w:rsidRPr="00A94108" w:rsidRDefault="003F337A" w:rsidP="00CD6143">
            <w:pPr>
              <w:jc w:val="both"/>
              <w:rPr>
                <w:color w:val="000000"/>
                <w:sz w:val="24"/>
                <w:szCs w:val="24"/>
              </w:rPr>
            </w:pPr>
            <w:r w:rsidRPr="00A94108">
              <w:rPr>
                <w:color w:val="000000"/>
                <w:sz w:val="24"/>
                <w:szCs w:val="24"/>
              </w:rPr>
              <w:t xml:space="preserve">В ходе </w:t>
            </w:r>
            <w:proofErr w:type="gramStart"/>
            <w:r w:rsidRPr="00A94108">
              <w:rPr>
                <w:color w:val="000000"/>
                <w:sz w:val="24"/>
                <w:szCs w:val="24"/>
              </w:rPr>
              <w:t>изучения данной темы</w:t>
            </w:r>
            <w:proofErr w:type="gramEnd"/>
            <w:r w:rsidRPr="00A94108">
              <w:rPr>
                <w:color w:val="000000"/>
                <w:sz w:val="24"/>
                <w:szCs w:val="24"/>
              </w:rPr>
              <w:t xml:space="preserve"> обучающиеся </w:t>
            </w:r>
            <w:r w:rsidR="00E43765">
              <w:rPr>
                <w:color w:val="000000"/>
                <w:sz w:val="24"/>
                <w:szCs w:val="24"/>
              </w:rPr>
              <w:t>9</w:t>
            </w:r>
            <w:r w:rsidRPr="00A94108">
              <w:rPr>
                <w:color w:val="000000"/>
                <w:sz w:val="24"/>
                <w:szCs w:val="24"/>
              </w:rPr>
              <w:t xml:space="preserve"> класс</w:t>
            </w:r>
            <w:r w:rsidR="00E43765">
              <w:rPr>
                <w:color w:val="000000"/>
                <w:sz w:val="24"/>
                <w:szCs w:val="24"/>
              </w:rPr>
              <w:t>а</w:t>
            </w:r>
            <w:r w:rsidRPr="00A94108">
              <w:rPr>
                <w:color w:val="000000"/>
                <w:sz w:val="24"/>
                <w:szCs w:val="24"/>
              </w:rPr>
              <w:t xml:space="preserve"> должны</w:t>
            </w:r>
          </w:p>
          <w:p w:rsidR="000E54C3" w:rsidRDefault="000E54C3" w:rsidP="000E54C3">
            <w:pPr>
              <w:rPr>
                <w:color w:val="000000"/>
                <w:sz w:val="24"/>
                <w:szCs w:val="24"/>
                <w:u w:val="single"/>
              </w:rPr>
            </w:pPr>
            <w:r w:rsidRPr="00A94108">
              <w:rPr>
                <w:color w:val="000000"/>
                <w:sz w:val="24"/>
                <w:szCs w:val="24"/>
                <w:u w:val="single"/>
              </w:rPr>
              <w:t>Знать:</w:t>
            </w:r>
          </w:p>
          <w:p w:rsidR="00FC75E4" w:rsidRDefault="00FC75E4" w:rsidP="00CD614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понятие координат вектора;</w:t>
            </w:r>
          </w:p>
          <w:p w:rsidR="000E54C3" w:rsidRPr="00A94108" w:rsidRDefault="003F337A" w:rsidP="00CD6143">
            <w:pPr>
              <w:jc w:val="both"/>
              <w:rPr>
                <w:color w:val="000000"/>
                <w:sz w:val="24"/>
                <w:szCs w:val="24"/>
              </w:rPr>
            </w:pPr>
            <w:r w:rsidRPr="00A94108">
              <w:rPr>
                <w:color w:val="000000"/>
                <w:sz w:val="24"/>
                <w:szCs w:val="24"/>
              </w:rPr>
              <w:t xml:space="preserve">- </w:t>
            </w:r>
            <w:r w:rsidR="00326619" w:rsidRPr="00E2201E">
              <w:rPr>
                <w:color w:val="000000"/>
                <w:sz w:val="24"/>
                <w:szCs w:val="24"/>
              </w:rPr>
              <w:t>формулировки и доказательства леммы о коллинеарных векторах и теоремы о разложении вектора по двум неколлинеарным векторам</w:t>
            </w:r>
            <w:r w:rsidR="000E54C3" w:rsidRPr="00A94108">
              <w:rPr>
                <w:color w:val="000000"/>
                <w:sz w:val="24"/>
                <w:szCs w:val="24"/>
              </w:rPr>
              <w:t>;</w:t>
            </w:r>
          </w:p>
          <w:p w:rsidR="000E54C3" w:rsidRPr="00A94108" w:rsidRDefault="003F337A" w:rsidP="00CD6143">
            <w:pPr>
              <w:jc w:val="both"/>
              <w:rPr>
                <w:color w:val="000000"/>
                <w:sz w:val="24"/>
                <w:szCs w:val="24"/>
              </w:rPr>
            </w:pPr>
            <w:r w:rsidRPr="00A94108">
              <w:rPr>
                <w:color w:val="000000"/>
                <w:sz w:val="24"/>
                <w:szCs w:val="24"/>
              </w:rPr>
              <w:t xml:space="preserve">- </w:t>
            </w:r>
            <w:r w:rsidR="000C25ED" w:rsidRPr="00E2201E">
              <w:rPr>
                <w:color w:val="000000"/>
                <w:sz w:val="24"/>
                <w:szCs w:val="24"/>
              </w:rPr>
              <w:t>правила действий над векторами с заданными координатами</w:t>
            </w:r>
            <w:r w:rsidR="000E54C3" w:rsidRPr="00A94108">
              <w:rPr>
                <w:color w:val="000000"/>
                <w:sz w:val="24"/>
                <w:szCs w:val="24"/>
              </w:rPr>
              <w:t>;</w:t>
            </w:r>
          </w:p>
          <w:p w:rsidR="000E54C3" w:rsidRPr="00A94108" w:rsidRDefault="000C25ED" w:rsidP="00CD614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E2201E">
              <w:rPr>
                <w:color w:val="000000"/>
                <w:sz w:val="24"/>
                <w:szCs w:val="24"/>
              </w:rPr>
              <w:t>формулы координат вектора через координаты его конца и начала, координат середины отрезка, длины вектора и расстояния между двумя точками</w:t>
            </w:r>
            <w:r w:rsidR="000E54C3" w:rsidRPr="00A94108">
              <w:rPr>
                <w:color w:val="000000"/>
                <w:sz w:val="24"/>
                <w:szCs w:val="24"/>
              </w:rPr>
              <w:t>;</w:t>
            </w:r>
          </w:p>
          <w:p w:rsidR="000E54C3" w:rsidRPr="00A94108" w:rsidRDefault="00AF59F9" w:rsidP="00CD614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E2201E">
              <w:rPr>
                <w:color w:val="000000"/>
                <w:sz w:val="24"/>
                <w:szCs w:val="24"/>
              </w:rPr>
              <w:t>уравнения окружности и прямой</w:t>
            </w:r>
            <w:r w:rsidR="000E54C3" w:rsidRPr="00A94108">
              <w:rPr>
                <w:color w:val="000000"/>
                <w:sz w:val="24"/>
                <w:szCs w:val="24"/>
              </w:rPr>
              <w:t>.</w:t>
            </w:r>
          </w:p>
          <w:p w:rsidR="000E54C3" w:rsidRPr="00A94108" w:rsidRDefault="000E54C3" w:rsidP="000E54C3">
            <w:pPr>
              <w:rPr>
                <w:color w:val="000000"/>
                <w:sz w:val="24"/>
                <w:szCs w:val="24"/>
              </w:rPr>
            </w:pPr>
            <w:r w:rsidRPr="00A94108">
              <w:rPr>
                <w:color w:val="000000"/>
                <w:sz w:val="24"/>
                <w:szCs w:val="24"/>
                <w:u w:val="single"/>
              </w:rPr>
              <w:t>Уметь:</w:t>
            </w:r>
          </w:p>
          <w:p w:rsidR="000E54C3" w:rsidRPr="00A94108" w:rsidRDefault="003F337A" w:rsidP="00CD6143">
            <w:pPr>
              <w:jc w:val="both"/>
              <w:rPr>
                <w:color w:val="000000"/>
                <w:sz w:val="24"/>
                <w:szCs w:val="24"/>
              </w:rPr>
            </w:pPr>
            <w:r w:rsidRPr="00A94108">
              <w:rPr>
                <w:color w:val="000000"/>
                <w:sz w:val="24"/>
                <w:szCs w:val="24"/>
              </w:rPr>
              <w:t xml:space="preserve">- </w:t>
            </w:r>
            <w:r w:rsidR="00DD4475" w:rsidRPr="00E2201E">
              <w:rPr>
                <w:color w:val="000000"/>
                <w:sz w:val="24"/>
                <w:szCs w:val="24"/>
              </w:rPr>
              <w:t>формулиров</w:t>
            </w:r>
            <w:r w:rsidR="00DD4475">
              <w:rPr>
                <w:color w:val="000000"/>
                <w:sz w:val="24"/>
                <w:szCs w:val="24"/>
              </w:rPr>
              <w:t>ать и доказывать</w:t>
            </w:r>
            <w:r w:rsidR="00DD4475" w:rsidRPr="00E2201E">
              <w:rPr>
                <w:color w:val="000000"/>
                <w:sz w:val="24"/>
                <w:szCs w:val="24"/>
              </w:rPr>
              <w:t xml:space="preserve"> леммы о коллинеарных векторах и теоремы о разложении вектора по двум неколлинеарным векторам</w:t>
            </w:r>
            <w:r w:rsidR="000E54C3" w:rsidRPr="00A94108">
              <w:rPr>
                <w:color w:val="000000"/>
                <w:sz w:val="24"/>
                <w:szCs w:val="24"/>
              </w:rPr>
              <w:t>;</w:t>
            </w:r>
          </w:p>
          <w:p w:rsidR="000E54C3" w:rsidRPr="00A94108" w:rsidRDefault="003F337A" w:rsidP="00CD6143">
            <w:pPr>
              <w:jc w:val="both"/>
              <w:rPr>
                <w:color w:val="000000"/>
                <w:sz w:val="24"/>
                <w:szCs w:val="24"/>
              </w:rPr>
            </w:pPr>
            <w:r w:rsidRPr="00A94108">
              <w:rPr>
                <w:color w:val="000000"/>
                <w:sz w:val="24"/>
                <w:szCs w:val="24"/>
              </w:rPr>
              <w:t xml:space="preserve">- </w:t>
            </w:r>
            <w:r w:rsidR="00BD198B">
              <w:rPr>
                <w:color w:val="000000"/>
                <w:sz w:val="24"/>
                <w:szCs w:val="24"/>
              </w:rPr>
              <w:t xml:space="preserve">выполнять </w:t>
            </w:r>
            <w:r w:rsidR="00BD198B" w:rsidRPr="00E2201E">
              <w:rPr>
                <w:color w:val="000000"/>
                <w:sz w:val="24"/>
                <w:szCs w:val="24"/>
              </w:rPr>
              <w:t>действи</w:t>
            </w:r>
            <w:r w:rsidR="00BD198B">
              <w:rPr>
                <w:color w:val="000000"/>
                <w:sz w:val="24"/>
                <w:szCs w:val="24"/>
              </w:rPr>
              <w:t>я</w:t>
            </w:r>
            <w:r w:rsidR="00BD198B" w:rsidRPr="00E2201E">
              <w:rPr>
                <w:color w:val="000000"/>
                <w:sz w:val="24"/>
                <w:szCs w:val="24"/>
              </w:rPr>
              <w:t xml:space="preserve"> над векторами с заданными координатами</w:t>
            </w:r>
            <w:r w:rsidR="000E54C3" w:rsidRPr="00A94108">
              <w:rPr>
                <w:color w:val="000000"/>
                <w:sz w:val="24"/>
                <w:szCs w:val="24"/>
              </w:rPr>
              <w:t>;</w:t>
            </w:r>
          </w:p>
          <w:p w:rsidR="000E54C3" w:rsidRDefault="003F337A" w:rsidP="00CD6143">
            <w:pPr>
              <w:jc w:val="both"/>
              <w:rPr>
                <w:color w:val="000000"/>
                <w:sz w:val="24"/>
                <w:szCs w:val="24"/>
              </w:rPr>
            </w:pPr>
            <w:r w:rsidRPr="00A94108">
              <w:rPr>
                <w:color w:val="000000"/>
                <w:sz w:val="24"/>
                <w:szCs w:val="24"/>
              </w:rPr>
              <w:t xml:space="preserve">- </w:t>
            </w:r>
            <w:r w:rsidR="00322DAE" w:rsidRPr="00E2201E">
              <w:rPr>
                <w:color w:val="000000"/>
                <w:sz w:val="24"/>
                <w:szCs w:val="24"/>
              </w:rPr>
              <w:t>выводить формулы координат вектора через координаты его конца и начала, координат середины отрезка, длины вектора и расстояния между двумя точками</w:t>
            </w:r>
            <w:r w:rsidR="000E54C3" w:rsidRPr="00A94108">
              <w:rPr>
                <w:color w:val="000000"/>
                <w:sz w:val="24"/>
                <w:szCs w:val="24"/>
              </w:rPr>
              <w:t>;</w:t>
            </w:r>
          </w:p>
          <w:p w:rsidR="00322DAE" w:rsidRDefault="00322DAE" w:rsidP="00CD614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- </w:t>
            </w:r>
            <w:r w:rsidRPr="00E2201E">
              <w:rPr>
                <w:color w:val="000000"/>
                <w:sz w:val="24"/>
                <w:szCs w:val="24"/>
              </w:rPr>
              <w:t>выводить уравнения окружности и прямой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322DAE" w:rsidRPr="00A94108" w:rsidRDefault="00322DAE" w:rsidP="00CD614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E2201E">
              <w:rPr>
                <w:color w:val="000000"/>
                <w:sz w:val="24"/>
                <w:szCs w:val="24"/>
              </w:rPr>
              <w:t>строить окружности и прямые, заданные уравнениями;</w:t>
            </w:r>
          </w:p>
          <w:p w:rsidR="00322DAE" w:rsidRPr="00E2201E" w:rsidRDefault="003F337A" w:rsidP="00322DAE">
            <w:pPr>
              <w:widowControl w:val="0"/>
              <w:rPr>
                <w:color w:val="000000"/>
                <w:sz w:val="24"/>
                <w:szCs w:val="24"/>
              </w:rPr>
            </w:pPr>
            <w:r w:rsidRPr="00A94108">
              <w:rPr>
                <w:color w:val="000000"/>
                <w:sz w:val="24"/>
                <w:szCs w:val="24"/>
              </w:rPr>
              <w:t xml:space="preserve">- </w:t>
            </w:r>
            <w:r w:rsidR="00322DAE" w:rsidRPr="00E2201E">
              <w:rPr>
                <w:color w:val="000000"/>
                <w:sz w:val="24"/>
                <w:szCs w:val="24"/>
              </w:rPr>
              <w:t>решать задачи</w:t>
            </w:r>
            <w:r w:rsidR="00322DAE">
              <w:rPr>
                <w:color w:val="000000"/>
                <w:sz w:val="24"/>
                <w:szCs w:val="24"/>
              </w:rPr>
              <w:t xml:space="preserve"> по теме</w:t>
            </w:r>
            <w:r w:rsidR="00322DAE" w:rsidRPr="00E2201E">
              <w:rPr>
                <w:color w:val="000000"/>
                <w:sz w:val="24"/>
                <w:szCs w:val="24"/>
              </w:rPr>
              <w:t>.</w:t>
            </w:r>
          </w:p>
          <w:p w:rsidR="000E54C3" w:rsidRPr="00A94108" w:rsidRDefault="000E54C3" w:rsidP="00A94108">
            <w:pPr>
              <w:jc w:val="both"/>
              <w:rPr>
                <w:color w:val="000000"/>
                <w:sz w:val="24"/>
                <w:szCs w:val="24"/>
              </w:rPr>
            </w:pPr>
            <w:r w:rsidRPr="00A94108">
              <w:rPr>
                <w:b/>
                <w:bCs/>
                <w:color w:val="000000"/>
                <w:sz w:val="24"/>
                <w:szCs w:val="24"/>
              </w:rPr>
              <w:t>Тема 3. </w:t>
            </w:r>
            <w:r w:rsidR="000157CC">
              <w:rPr>
                <w:b/>
                <w:bCs/>
                <w:color w:val="000000"/>
                <w:sz w:val="24"/>
                <w:szCs w:val="24"/>
              </w:rPr>
              <w:t>Соотношения между сторонами и углами треугольника</w:t>
            </w:r>
            <w:r w:rsidRPr="00A94108">
              <w:rPr>
                <w:b/>
                <w:color w:val="000000"/>
                <w:sz w:val="24"/>
                <w:szCs w:val="24"/>
              </w:rPr>
              <w:t>.</w:t>
            </w:r>
            <w:r w:rsidR="000157CC">
              <w:rPr>
                <w:b/>
                <w:color w:val="000000"/>
                <w:sz w:val="24"/>
                <w:szCs w:val="24"/>
              </w:rPr>
              <w:t xml:space="preserve"> Скалярное произведение векторов.</w:t>
            </w:r>
          </w:p>
          <w:p w:rsidR="000E54C3" w:rsidRPr="00A94108" w:rsidRDefault="008226E8" w:rsidP="00CD6143">
            <w:pPr>
              <w:jc w:val="both"/>
              <w:rPr>
                <w:color w:val="000000"/>
                <w:sz w:val="24"/>
                <w:szCs w:val="24"/>
              </w:rPr>
            </w:pPr>
            <w:r w:rsidRPr="00A94108">
              <w:rPr>
                <w:color w:val="000000"/>
                <w:sz w:val="24"/>
                <w:szCs w:val="24"/>
              </w:rPr>
              <w:t xml:space="preserve">В ходе </w:t>
            </w:r>
            <w:proofErr w:type="gramStart"/>
            <w:r w:rsidRPr="00A94108">
              <w:rPr>
                <w:color w:val="000000"/>
                <w:sz w:val="24"/>
                <w:szCs w:val="24"/>
              </w:rPr>
              <w:t>и</w:t>
            </w:r>
            <w:r w:rsidR="00CA3F8E">
              <w:rPr>
                <w:color w:val="000000"/>
                <w:sz w:val="24"/>
                <w:szCs w:val="24"/>
              </w:rPr>
              <w:t>зучения данной темы</w:t>
            </w:r>
            <w:proofErr w:type="gramEnd"/>
            <w:r w:rsidR="00CA3F8E">
              <w:rPr>
                <w:color w:val="000000"/>
                <w:sz w:val="24"/>
                <w:szCs w:val="24"/>
              </w:rPr>
              <w:t xml:space="preserve"> обучающиеся 9</w:t>
            </w:r>
            <w:r w:rsidRPr="00A94108">
              <w:rPr>
                <w:color w:val="000000"/>
                <w:sz w:val="24"/>
                <w:szCs w:val="24"/>
              </w:rPr>
              <w:t xml:space="preserve"> класс</w:t>
            </w:r>
            <w:r w:rsidR="000157CC">
              <w:rPr>
                <w:color w:val="000000"/>
                <w:sz w:val="24"/>
                <w:szCs w:val="24"/>
              </w:rPr>
              <w:t>а</w:t>
            </w:r>
            <w:r w:rsidRPr="00A94108">
              <w:rPr>
                <w:color w:val="000000"/>
                <w:sz w:val="24"/>
                <w:szCs w:val="24"/>
              </w:rPr>
              <w:t xml:space="preserve"> должны</w:t>
            </w:r>
          </w:p>
          <w:p w:rsidR="000E54C3" w:rsidRPr="00A94108" w:rsidRDefault="000E54C3" w:rsidP="000E54C3">
            <w:pPr>
              <w:rPr>
                <w:color w:val="000000"/>
                <w:sz w:val="24"/>
                <w:szCs w:val="24"/>
              </w:rPr>
            </w:pPr>
            <w:r w:rsidRPr="00A94108">
              <w:rPr>
                <w:color w:val="000000"/>
                <w:sz w:val="24"/>
                <w:szCs w:val="24"/>
                <w:u w:val="single"/>
              </w:rPr>
              <w:t>Знать:</w:t>
            </w:r>
          </w:p>
          <w:p w:rsidR="000E54C3" w:rsidRPr="00A94108" w:rsidRDefault="008C48B2" w:rsidP="00CD614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47204F">
              <w:rPr>
                <w:color w:val="000000"/>
                <w:sz w:val="24"/>
                <w:szCs w:val="24"/>
              </w:rPr>
              <w:t>как вводятся синус, косинус и тангенс углов от 0º до 180º</w:t>
            </w:r>
            <w:r w:rsidR="000E54C3" w:rsidRPr="00A94108">
              <w:rPr>
                <w:color w:val="000000"/>
                <w:sz w:val="24"/>
                <w:szCs w:val="24"/>
              </w:rPr>
              <w:t>;</w:t>
            </w:r>
          </w:p>
          <w:p w:rsidR="000E54C3" w:rsidRPr="00A94108" w:rsidRDefault="008226E8" w:rsidP="00CD6143">
            <w:pPr>
              <w:jc w:val="both"/>
              <w:rPr>
                <w:color w:val="000000"/>
                <w:sz w:val="24"/>
                <w:szCs w:val="24"/>
              </w:rPr>
            </w:pPr>
            <w:r w:rsidRPr="00A94108">
              <w:rPr>
                <w:color w:val="000000"/>
                <w:sz w:val="24"/>
                <w:szCs w:val="24"/>
              </w:rPr>
              <w:t xml:space="preserve">- </w:t>
            </w:r>
            <w:r w:rsidR="00DB5D66" w:rsidRPr="0047204F">
              <w:rPr>
                <w:color w:val="000000"/>
                <w:sz w:val="24"/>
                <w:szCs w:val="24"/>
              </w:rPr>
              <w:t>основное тригонометрическое тождество</w:t>
            </w:r>
            <w:r w:rsidR="00DB5D66">
              <w:rPr>
                <w:color w:val="000000"/>
                <w:sz w:val="24"/>
                <w:szCs w:val="24"/>
              </w:rPr>
              <w:t xml:space="preserve"> и формулы приведения</w:t>
            </w:r>
            <w:r w:rsidR="000E54C3" w:rsidRPr="00A94108">
              <w:rPr>
                <w:color w:val="000000"/>
                <w:sz w:val="24"/>
                <w:szCs w:val="24"/>
              </w:rPr>
              <w:t>;</w:t>
            </w:r>
          </w:p>
          <w:p w:rsidR="000E54C3" w:rsidRDefault="008226E8" w:rsidP="00CD6143">
            <w:pPr>
              <w:jc w:val="both"/>
              <w:rPr>
                <w:color w:val="000000"/>
                <w:sz w:val="24"/>
                <w:szCs w:val="24"/>
              </w:rPr>
            </w:pPr>
            <w:r w:rsidRPr="00A94108">
              <w:rPr>
                <w:color w:val="000000"/>
                <w:sz w:val="24"/>
                <w:szCs w:val="24"/>
              </w:rPr>
              <w:t xml:space="preserve">- </w:t>
            </w:r>
            <w:r w:rsidR="00DB5D66" w:rsidRPr="0047204F">
              <w:rPr>
                <w:color w:val="000000"/>
                <w:sz w:val="24"/>
                <w:szCs w:val="24"/>
              </w:rPr>
              <w:t>формулы для вычисления координат точки</w:t>
            </w:r>
            <w:r w:rsidR="00DB5D66">
              <w:rPr>
                <w:color w:val="000000"/>
                <w:sz w:val="24"/>
                <w:szCs w:val="24"/>
              </w:rPr>
              <w:t>;</w:t>
            </w:r>
          </w:p>
          <w:p w:rsidR="00DB5D66" w:rsidRDefault="00DB5D66" w:rsidP="00CD614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47204F">
              <w:rPr>
                <w:color w:val="000000"/>
                <w:sz w:val="24"/>
                <w:szCs w:val="24"/>
              </w:rPr>
              <w:t>теорему о площади треугольника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DB5D66" w:rsidRDefault="00DB5D66" w:rsidP="00CD614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47204F">
              <w:rPr>
                <w:color w:val="000000"/>
                <w:sz w:val="24"/>
                <w:szCs w:val="24"/>
              </w:rPr>
              <w:t>теоремы синусов и косинусов;</w:t>
            </w:r>
          </w:p>
          <w:p w:rsidR="00DB5D66" w:rsidRDefault="00DB5D66" w:rsidP="00CD614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47204F">
              <w:rPr>
                <w:color w:val="000000"/>
                <w:sz w:val="24"/>
                <w:szCs w:val="24"/>
              </w:rPr>
              <w:t>угол между векторами;</w:t>
            </w:r>
          </w:p>
          <w:p w:rsidR="00DB5D66" w:rsidRDefault="00DB5D66" w:rsidP="00CD614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47204F">
              <w:rPr>
                <w:color w:val="000000"/>
                <w:sz w:val="24"/>
                <w:szCs w:val="24"/>
              </w:rPr>
              <w:t>определение скалярного произведения векторов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DB5D66" w:rsidRDefault="00DB5D66" w:rsidP="00CD614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47204F">
              <w:rPr>
                <w:color w:val="000000"/>
                <w:sz w:val="24"/>
                <w:szCs w:val="24"/>
              </w:rPr>
              <w:t>условие перпендикулярности ненулевых векторов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DB5D66" w:rsidRPr="00A94108" w:rsidRDefault="00DB5D66" w:rsidP="00CD614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47204F">
              <w:rPr>
                <w:color w:val="000000"/>
                <w:sz w:val="24"/>
                <w:szCs w:val="24"/>
              </w:rPr>
              <w:t>выражение скалярного произведения в координатах и его свойства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0E54C3" w:rsidRPr="00A94108" w:rsidRDefault="000E54C3" w:rsidP="000E54C3">
            <w:pPr>
              <w:rPr>
                <w:color w:val="000000"/>
                <w:sz w:val="24"/>
                <w:szCs w:val="24"/>
              </w:rPr>
            </w:pPr>
            <w:r w:rsidRPr="00A94108">
              <w:rPr>
                <w:color w:val="000000"/>
                <w:sz w:val="24"/>
                <w:szCs w:val="24"/>
                <w:u w:val="single"/>
              </w:rPr>
              <w:t>Уметь:</w:t>
            </w:r>
          </w:p>
          <w:p w:rsidR="000E54C3" w:rsidRPr="00A94108" w:rsidRDefault="008226E8" w:rsidP="00CD6143">
            <w:pPr>
              <w:jc w:val="both"/>
              <w:rPr>
                <w:color w:val="000000"/>
                <w:sz w:val="24"/>
                <w:szCs w:val="24"/>
              </w:rPr>
            </w:pPr>
            <w:r w:rsidRPr="00A94108">
              <w:rPr>
                <w:color w:val="000000"/>
                <w:sz w:val="24"/>
                <w:szCs w:val="24"/>
              </w:rPr>
              <w:t xml:space="preserve">- </w:t>
            </w:r>
            <w:r w:rsidR="008E663E" w:rsidRPr="0047204F">
              <w:rPr>
                <w:color w:val="000000"/>
                <w:sz w:val="24"/>
                <w:szCs w:val="24"/>
              </w:rPr>
              <w:t>доказывать основное тригонометрическое тождество</w:t>
            </w:r>
            <w:r w:rsidR="008E663E">
              <w:rPr>
                <w:color w:val="000000"/>
                <w:sz w:val="24"/>
                <w:szCs w:val="24"/>
              </w:rPr>
              <w:t xml:space="preserve"> и применять его и формулы приведения</w:t>
            </w:r>
            <w:r w:rsidR="000E54C3" w:rsidRPr="00A94108">
              <w:rPr>
                <w:color w:val="000000"/>
                <w:sz w:val="24"/>
                <w:szCs w:val="24"/>
              </w:rPr>
              <w:t>;</w:t>
            </w:r>
          </w:p>
          <w:p w:rsidR="000E54C3" w:rsidRDefault="008226E8" w:rsidP="00CD6143">
            <w:pPr>
              <w:jc w:val="both"/>
              <w:rPr>
                <w:color w:val="000000"/>
                <w:sz w:val="24"/>
                <w:szCs w:val="24"/>
              </w:rPr>
            </w:pPr>
            <w:r w:rsidRPr="00A94108">
              <w:rPr>
                <w:color w:val="000000"/>
                <w:sz w:val="24"/>
                <w:szCs w:val="24"/>
              </w:rPr>
              <w:t xml:space="preserve">- </w:t>
            </w:r>
            <w:r w:rsidR="008E663E">
              <w:rPr>
                <w:color w:val="000000"/>
                <w:sz w:val="24"/>
                <w:szCs w:val="24"/>
              </w:rPr>
              <w:t xml:space="preserve">применять </w:t>
            </w:r>
            <w:r w:rsidR="008E663E" w:rsidRPr="0047204F">
              <w:rPr>
                <w:color w:val="000000"/>
                <w:sz w:val="24"/>
                <w:szCs w:val="24"/>
              </w:rPr>
              <w:t>формулы для вычисления координат точки</w:t>
            </w:r>
            <w:r w:rsidR="000E54C3" w:rsidRPr="00A94108">
              <w:rPr>
                <w:color w:val="000000"/>
                <w:sz w:val="24"/>
                <w:szCs w:val="24"/>
              </w:rPr>
              <w:t>;</w:t>
            </w:r>
          </w:p>
          <w:p w:rsidR="008E663E" w:rsidRDefault="008E663E" w:rsidP="00CD614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47204F">
              <w:rPr>
                <w:color w:val="000000"/>
                <w:sz w:val="24"/>
                <w:szCs w:val="24"/>
              </w:rPr>
              <w:t>доказывать теорему о площади треугольника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8E663E" w:rsidRDefault="008E663E" w:rsidP="00CD614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доказывать </w:t>
            </w:r>
            <w:r w:rsidRPr="0047204F">
              <w:rPr>
                <w:color w:val="000000"/>
                <w:sz w:val="24"/>
                <w:szCs w:val="24"/>
              </w:rPr>
              <w:t>теоремы синусов и косинусов</w:t>
            </w:r>
            <w:r>
              <w:rPr>
                <w:color w:val="000000"/>
                <w:sz w:val="24"/>
                <w:szCs w:val="24"/>
              </w:rPr>
              <w:t xml:space="preserve"> и применять их при решении задач</w:t>
            </w:r>
            <w:r w:rsidRPr="0047204F">
              <w:rPr>
                <w:color w:val="000000"/>
                <w:sz w:val="24"/>
                <w:szCs w:val="24"/>
              </w:rPr>
              <w:t>;</w:t>
            </w:r>
          </w:p>
          <w:p w:rsidR="008E663E" w:rsidRDefault="008E663E" w:rsidP="00CD614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47204F">
              <w:rPr>
                <w:color w:val="000000"/>
                <w:sz w:val="24"/>
                <w:szCs w:val="24"/>
              </w:rPr>
              <w:t>объяснить, что такое угол между векторами;</w:t>
            </w:r>
          </w:p>
          <w:p w:rsidR="008E663E" w:rsidRPr="00A94108" w:rsidRDefault="008E663E" w:rsidP="00CD614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выражать скалярное</w:t>
            </w:r>
            <w:r w:rsidRPr="0047204F">
              <w:rPr>
                <w:color w:val="000000"/>
                <w:sz w:val="24"/>
                <w:szCs w:val="24"/>
              </w:rPr>
              <w:t xml:space="preserve"> произведени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47204F">
              <w:rPr>
                <w:color w:val="000000"/>
                <w:sz w:val="24"/>
                <w:szCs w:val="24"/>
              </w:rPr>
              <w:t xml:space="preserve"> в координатах и </w:t>
            </w:r>
            <w:r>
              <w:rPr>
                <w:color w:val="000000"/>
                <w:sz w:val="24"/>
                <w:szCs w:val="24"/>
              </w:rPr>
              <w:t xml:space="preserve">применять </w:t>
            </w:r>
            <w:r w:rsidRPr="0047204F">
              <w:rPr>
                <w:color w:val="000000"/>
                <w:sz w:val="24"/>
                <w:szCs w:val="24"/>
              </w:rPr>
              <w:t>его свойства;</w:t>
            </w:r>
          </w:p>
          <w:p w:rsidR="008E663E" w:rsidRPr="0047204F" w:rsidRDefault="008E663E" w:rsidP="008E663E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47204F">
              <w:rPr>
                <w:color w:val="000000"/>
                <w:sz w:val="24"/>
                <w:szCs w:val="24"/>
              </w:rPr>
              <w:t>решать задачи</w:t>
            </w:r>
            <w:r>
              <w:rPr>
                <w:color w:val="000000"/>
                <w:sz w:val="24"/>
                <w:szCs w:val="24"/>
              </w:rPr>
              <w:t xml:space="preserve"> по теме</w:t>
            </w:r>
            <w:r w:rsidRPr="0047204F">
              <w:rPr>
                <w:color w:val="000000"/>
                <w:sz w:val="24"/>
                <w:szCs w:val="24"/>
              </w:rPr>
              <w:t>.</w:t>
            </w:r>
          </w:p>
          <w:p w:rsidR="000E54C3" w:rsidRPr="00A94108" w:rsidRDefault="000E54C3" w:rsidP="00A94108">
            <w:pPr>
              <w:jc w:val="both"/>
              <w:rPr>
                <w:color w:val="000000"/>
                <w:sz w:val="24"/>
                <w:szCs w:val="24"/>
              </w:rPr>
            </w:pPr>
            <w:r w:rsidRPr="00A94108">
              <w:rPr>
                <w:b/>
                <w:bCs/>
                <w:color w:val="000000"/>
                <w:sz w:val="24"/>
                <w:szCs w:val="24"/>
              </w:rPr>
              <w:lastRenderedPageBreak/>
              <w:t>Тема 4.</w:t>
            </w:r>
            <w:r w:rsidRPr="00A94108">
              <w:rPr>
                <w:color w:val="000000"/>
                <w:sz w:val="24"/>
                <w:szCs w:val="24"/>
              </w:rPr>
              <w:t> </w:t>
            </w:r>
            <w:r w:rsidR="00AE0F26">
              <w:rPr>
                <w:b/>
                <w:color w:val="000000"/>
                <w:sz w:val="24"/>
                <w:szCs w:val="24"/>
              </w:rPr>
              <w:t>Длина окружности и площадь круга</w:t>
            </w:r>
            <w:r w:rsidRPr="00A94108">
              <w:rPr>
                <w:b/>
                <w:color w:val="000000"/>
                <w:sz w:val="24"/>
                <w:szCs w:val="24"/>
              </w:rPr>
              <w:t>.</w:t>
            </w:r>
          </w:p>
          <w:p w:rsidR="008226E8" w:rsidRPr="00A94108" w:rsidRDefault="008226E8" w:rsidP="00A94108">
            <w:pPr>
              <w:jc w:val="both"/>
              <w:rPr>
                <w:color w:val="000000"/>
                <w:sz w:val="24"/>
                <w:szCs w:val="24"/>
              </w:rPr>
            </w:pPr>
            <w:r w:rsidRPr="00A94108">
              <w:rPr>
                <w:color w:val="000000"/>
                <w:sz w:val="24"/>
                <w:szCs w:val="24"/>
              </w:rPr>
              <w:t xml:space="preserve">В ходе </w:t>
            </w:r>
            <w:proofErr w:type="gramStart"/>
            <w:r w:rsidRPr="00A94108">
              <w:rPr>
                <w:color w:val="000000"/>
                <w:sz w:val="24"/>
                <w:szCs w:val="24"/>
              </w:rPr>
              <w:t>изучения данной темы</w:t>
            </w:r>
            <w:proofErr w:type="gramEnd"/>
            <w:r w:rsidRPr="00A94108">
              <w:rPr>
                <w:color w:val="000000"/>
                <w:sz w:val="24"/>
                <w:szCs w:val="24"/>
              </w:rPr>
              <w:t xml:space="preserve"> обучающиеся </w:t>
            </w:r>
            <w:r w:rsidR="00AE0F26">
              <w:rPr>
                <w:color w:val="000000"/>
                <w:sz w:val="24"/>
                <w:szCs w:val="24"/>
              </w:rPr>
              <w:t>9</w:t>
            </w:r>
            <w:r w:rsidRPr="00A94108">
              <w:rPr>
                <w:color w:val="000000"/>
                <w:sz w:val="24"/>
                <w:szCs w:val="24"/>
              </w:rPr>
              <w:t xml:space="preserve"> класс</w:t>
            </w:r>
            <w:r w:rsidR="00AE0F26">
              <w:rPr>
                <w:color w:val="000000"/>
                <w:sz w:val="24"/>
                <w:szCs w:val="24"/>
              </w:rPr>
              <w:t>а</w:t>
            </w:r>
            <w:r w:rsidRPr="00A94108">
              <w:rPr>
                <w:color w:val="000000"/>
                <w:sz w:val="24"/>
                <w:szCs w:val="24"/>
              </w:rPr>
              <w:t xml:space="preserve"> должны</w:t>
            </w:r>
          </w:p>
          <w:p w:rsidR="000E54C3" w:rsidRPr="00A94108" w:rsidRDefault="000E54C3" w:rsidP="000E54C3">
            <w:pPr>
              <w:rPr>
                <w:color w:val="000000"/>
                <w:sz w:val="24"/>
                <w:szCs w:val="24"/>
              </w:rPr>
            </w:pPr>
            <w:r w:rsidRPr="00A94108">
              <w:rPr>
                <w:color w:val="000000"/>
                <w:sz w:val="24"/>
                <w:szCs w:val="24"/>
                <w:u w:val="single"/>
              </w:rPr>
              <w:t>Знать:</w:t>
            </w:r>
          </w:p>
          <w:p w:rsidR="000E54C3" w:rsidRPr="00A94108" w:rsidRDefault="008226E8" w:rsidP="00CD6143">
            <w:pPr>
              <w:jc w:val="both"/>
              <w:rPr>
                <w:color w:val="000000"/>
                <w:sz w:val="24"/>
                <w:szCs w:val="24"/>
              </w:rPr>
            </w:pPr>
            <w:r w:rsidRPr="00A94108">
              <w:rPr>
                <w:color w:val="000000"/>
                <w:sz w:val="24"/>
                <w:szCs w:val="24"/>
              </w:rPr>
              <w:t xml:space="preserve">- </w:t>
            </w:r>
            <w:r w:rsidR="008E06F1" w:rsidRPr="00941A94">
              <w:rPr>
                <w:color w:val="000000"/>
                <w:sz w:val="24"/>
                <w:szCs w:val="24"/>
              </w:rPr>
              <w:t>определение правильного многоугольника</w:t>
            </w:r>
            <w:r w:rsidR="000E54C3" w:rsidRPr="00A94108">
              <w:rPr>
                <w:color w:val="000000"/>
                <w:sz w:val="24"/>
                <w:szCs w:val="24"/>
              </w:rPr>
              <w:t>;</w:t>
            </w:r>
          </w:p>
          <w:p w:rsidR="000E54C3" w:rsidRPr="00A94108" w:rsidRDefault="008226E8" w:rsidP="00436F4F">
            <w:pPr>
              <w:rPr>
                <w:color w:val="000000"/>
                <w:sz w:val="24"/>
                <w:szCs w:val="24"/>
              </w:rPr>
            </w:pPr>
            <w:r w:rsidRPr="00A94108">
              <w:rPr>
                <w:color w:val="000000"/>
                <w:sz w:val="24"/>
                <w:szCs w:val="24"/>
              </w:rPr>
              <w:t xml:space="preserve">- </w:t>
            </w:r>
            <w:r w:rsidR="008E06F1" w:rsidRPr="00941A94">
              <w:rPr>
                <w:color w:val="000000"/>
                <w:sz w:val="24"/>
                <w:szCs w:val="24"/>
              </w:rPr>
              <w:t>теоремы об окружности, описанной около правильного многоугольника, и окружности, вписанной в правильный многоугольник</w:t>
            </w:r>
            <w:r w:rsidR="000E54C3" w:rsidRPr="00A94108">
              <w:rPr>
                <w:color w:val="000000"/>
                <w:sz w:val="24"/>
                <w:szCs w:val="24"/>
              </w:rPr>
              <w:t>;</w:t>
            </w:r>
          </w:p>
          <w:p w:rsidR="000E54C3" w:rsidRDefault="008226E8" w:rsidP="00436F4F">
            <w:pPr>
              <w:rPr>
                <w:color w:val="000000"/>
                <w:sz w:val="24"/>
                <w:szCs w:val="24"/>
              </w:rPr>
            </w:pPr>
            <w:r w:rsidRPr="00A94108">
              <w:rPr>
                <w:color w:val="000000"/>
                <w:sz w:val="24"/>
                <w:szCs w:val="24"/>
              </w:rPr>
              <w:t xml:space="preserve">- </w:t>
            </w:r>
            <w:r w:rsidR="00436F4F" w:rsidRPr="00941A94">
              <w:rPr>
                <w:color w:val="000000"/>
                <w:sz w:val="24"/>
                <w:szCs w:val="24"/>
              </w:rPr>
              <w:t>формулы для вычисления угла, площади и стороны правильного многоугольника и радиуса вписанной в него окружности</w:t>
            </w:r>
            <w:r w:rsidR="000E54C3" w:rsidRPr="00A94108">
              <w:rPr>
                <w:color w:val="000000"/>
                <w:sz w:val="24"/>
                <w:szCs w:val="24"/>
              </w:rPr>
              <w:t>;</w:t>
            </w:r>
          </w:p>
          <w:p w:rsidR="000E54C3" w:rsidRPr="00A94108" w:rsidRDefault="00436F4F" w:rsidP="00436F4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941A94">
              <w:rPr>
                <w:color w:val="000000"/>
                <w:sz w:val="24"/>
                <w:szCs w:val="24"/>
              </w:rPr>
              <w:t>формулы длины окружности и дуги окружности, площади круга и кругового сектора</w:t>
            </w:r>
            <w:r w:rsidR="008226E8" w:rsidRPr="00A94108">
              <w:rPr>
                <w:color w:val="000000"/>
                <w:sz w:val="24"/>
                <w:szCs w:val="24"/>
              </w:rPr>
              <w:t>.</w:t>
            </w:r>
          </w:p>
          <w:p w:rsidR="000E54C3" w:rsidRPr="00A94108" w:rsidRDefault="000E54C3" w:rsidP="000E54C3">
            <w:pPr>
              <w:rPr>
                <w:color w:val="000000"/>
                <w:sz w:val="24"/>
                <w:szCs w:val="24"/>
              </w:rPr>
            </w:pPr>
            <w:r w:rsidRPr="00A94108">
              <w:rPr>
                <w:color w:val="000000"/>
                <w:sz w:val="24"/>
                <w:szCs w:val="24"/>
                <w:u w:val="single"/>
              </w:rPr>
              <w:t>Уметь:</w:t>
            </w:r>
          </w:p>
          <w:p w:rsidR="000E54C3" w:rsidRPr="00A94108" w:rsidRDefault="00544A6A" w:rsidP="00544A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941A94">
              <w:rPr>
                <w:color w:val="000000"/>
                <w:sz w:val="24"/>
                <w:szCs w:val="24"/>
              </w:rPr>
              <w:t>доказывать теоремы об окружности, описанной около правильного многоугольника, и окружности, вписанной в правильный многоугольник</w:t>
            </w:r>
            <w:r w:rsidR="000E54C3" w:rsidRPr="00A94108">
              <w:rPr>
                <w:color w:val="000000"/>
                <w:sz w:val="24"/>
                <w:szCs w:val="24"/>
              </w:rPr>
              <w:t>;</w:t>
            </w:r>
          </w:p>
          <w:p w:rsidR="000E54C3" w:rsidRPr="00A94108" w:rsidRDefault="008226E8" w:rsidP="00544A6A">
            <w:pPr>
              <w:widowControl w:val="0"/>
              <w:rPr>
                <w:color w:val="000000"/>
                <w:sz w:val="24"/>
                <w:szCs w:val="24"/>
              </w:rPr>
            </w:pPr>
            <w:r w:rsidRPr="00A94108">
              <w:rPr>
                <w:color w:val="000000"/>
                <w:sz w:val="24"/>
                <w:szCs w:val="24"/>
              </w:rPr>
              <w:t xml:space="preserve">- </w:t>
            </w:r>
            <w:r w:rsidR="00544A6A">
              <w:rPr>
                <w:color w:val="000000"/>
                <w:sz w:val="24"/>
                <w:szCs w:val="24"/>
              </w:rPr>
              <w:t>выводить</w:t>
            </w:r>
            <w:r w:rsidR="00544A6A" w:rsidRPr="00941A94">
              <w:rPr>
                <w:color w:val="000000"/>
                <w:sz w:val="24"/>
                <w:szCs w:val="24"/>
              </w:rPr>
              <w:t xml:space="preserve"> и применять при решении задач </w:t>
            </w:r>
            <w:r w:rsidR="00544A6A">
              <w:rPr>
                <w:color w:val="000000"/>
                <w:sz w:val="24"/>
                <w:szCs w:val="24"/>
              </w:rPr>
              <w:t xml:space="preserve">формулы для </w:t>
            </w:r>
            <w:r w:rsidR="00544A6A" w:rsidRPr="00941A94">
              <w:rPr>
                <w:color w:val="000000"/>
                <w:sz w:val="24"/>
                <w:szCs w:val="24"/>
              </w:rPr>
              <w:t xml:space="preserve">вычисления угла, площади и стороны правильного многоугольника и радиуса вписанной в него окружности; </w:t>
            </w:r>
          </w:p>
          <w:p w:rsidR="000E54C3" w:rsidRDefault="008226E8" w:rsidP="00F07253">
            <w:pPr>
              <w:widowControl w:val="0"/>
              <w:rPr>
                <w:color w:val="000000"/>
                <w:sz w:val="24"/>
                <w:szCs w:val="24"/>
              </w:rPr>
            </w:pPr>
            <w:r w:rsidRPr="00A94108">
              <w:rPr>
                <w:color w:val="000000"/>
                <w:sz w:val="24"/>
                <w:szCs w:val="24"/>
              </w:rPr>
              <w:t xml:space="preserve">- </w:t>
            </w:r>
            <w:r w:rsidR="00F07253" w:rsidRPr="00941A94">
              <w:rPr>
                <w:color w:val="000000"/>
                <w:sz w:val="24"/>
                <w:szCs w:val="24"/>
              </w:rPr>
              <w:t xml:space="preserve">уметь применять </w:t>
            </w:r>
            <w:r w:rsidR="00F07253">
              <w:rPr>
                <w:color w:val="000000"/>
                <w:sz w:val="24"/>
                <w:szCs w:val="24"/>
              </w:rPr>
              <w:t xml:space="preserve">при решении задач </w:t>
            </w:r>
            <w:r w:rsidR="00F07253" w:rsidRPr="00941A94">
              <w:rPr>
                <w:color w:val="000000"/>
                <w:sz w:val="24"/>
                <w:szCs w:val="24"/>
              </w:rPr>
              <w:t>формулы длины окружности и дуги окружности, площади круга и кругового сектора</w:t>
            </w:r>
            <w:r w:rsidR="000E54C3" w:rsidRPr="00A94108">
              <w:rPr>
                <w:color w:val="000000"/>
                <w:sz w:val="24"/>
                <w:szCs w:val="24"/>
              </w:rPr>
              <w:t>.</w:t>
            </w:r>
          </w:p>
          <w:p w:rsidR="008C24E6" w:rsidRPr="00A94108" w:rsidRDefault="008C24E6" w:rsidP="008C24E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Тема 5</w:t>
            </w:r>
            <w:r w:rsidRPr="00A94108">
              <w:rPr>
                <w:b/>
                <w:bCs/>
                <w:color w:val="000000"/>
                <w:sz w:val="24"/>
                <w:szCs w:val="24"/>
              </w:rPr>
              <w:t>.</w:t>
            </w:r>
            <w:r w:rsidRPr="00A94108">
              <w:rPr>
                <w:color w:val="000000"/>
                <w:sz w:val="24"/>
                <w:szCs w:val="24"/>
              </w:rPr>
              <w:t> </w:t>
            </w:r>
            <w:r>
              <w:rPr>
                <w:b/>
                <w:color w:val="000000"/>
                <w:sz w:val="24"/>
                <w:szCs w:val="24"/>
              </w:rPr>
              <w:t>Д</w:t>
            </w:r>
            <w:r w:rsidR="00E50160">
              <w:rPr>
                <w:b/>
                <w:color w:val="000000"/>
                <w:sz w:val="24"/>
                <w:szCs w:val="24"/>
              </w:rPr>
              <w:t>вижения</w:t>
            </w:r>
            <w:r w:rsidRPr="00A94108">
              <w:rPr>
                <w:b/>
                <w:color w:val="000000"/>
                <w:sz w:val="24"/>
                <w:szCs w:val="24"/>
              </w:rPr>
              <w:t>.</w:t>
            </w:r>
          </w:p>
          <w:p w:rsidR="008C24E6" w:rsidRPr="00A94108" w:rsidRDefault="008C24E6" w:rsidP="008C24E6">
            <w:pPr>
              <w:jc w:val="both"/>
              <w:rPr>
                <w:color w:val="000000"/>
                <w:sz w:val="24"/>
                <w:szCs w:val="24"/>
              </w:rPr>
            </w:pPr>
            <w:r w:rsidRPr="00A94108">
              <w:rPr>
                <w:color w:val="000000"/>
                <w:sz w:val="24"/>
                <w:szCs w:val="24"/>
              </w:rPr>
              <w:t xml:space="preserve">В ходе </w:t>
            </w:r>
            <w:proofErr w:type="gramStart"/>
            <w:r w:rsidRPr="00A94108">
              <w:rPr>
                <w:color w:val="000000"/>
                <w:sz w:val="24"/>
                <w:szCs w:val="24"/>
              </w:rPr>
              <w:t>изучения данной темы</w:t>
            </w:r>
            <w:proofErr w:type="gramEnd"/>
            <w:r w:rsidRPr="00A94108">
              <w:rPr>
                <w:color w:val="000000"/>
                <w:sz w:val="24"/>
                <w:szCs w:val="24"/>
              </w:rPr>
              <w:t xml:space="preserve"> обучающиеся </w:t>
            </w:r>
            <w:r>
              <w:rPr>
                <w:color w:val="000000"/>
                <w:sz w:val="24"/>
                <w:szCs w:val="24"/>
              </w:rPr>
              <w:t>9</w:t>
            </w:r>
            <w:r w:rsidRPr="00A94108">
              <w:rPr>
                <w:color w:val="000000"/>
                <w:sz w:val="24"/>
                <w:szCs w:val="24"/>
              </w:rPr>
              <w:t xml:space="preserve"> класс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A94108">
              <w:rPr>
                <w:color w:val="000000"/>
                <w:sz w:val="24"/>
                <w:szCs w:val="24"/>
              </w:rPr>
              <w:t xml:space="preserve"> должны</w:t>
            </w:r>
          </w:p>
          <w:p w:rsidR="008C24E6" w:rsidRDefault="008C24E6" w:rsidP="008C24E6">
            <w:pPr>
              <w:rPr>
                <w:color w:val="000000"/>
                <w:sz w:val="24"/>
                <w:szCs w:val="24"/>
                <w:u w:val="single"/>
              </w:rPr>
            </w:pPr>
            <w:r w:rsidRPr="00A94108">
              <w:rPr>
                <w:color w:val="000000"/>
                <w:sz w:val="24"/>
                <w:szCs w:val="24"/>
                <w:u w:val="single"/>
              </w:rPr>
              <w:t>Знать:</w:t>
            </w:r>
          </w:p>
          <w:p w:rsidR="00462B44" w:rsidRPr="00462B44" w:rsidRDefault="00462B44" w:rsidP="008C24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понятие отображения плоскости на себя;</w:t>
            </w:r>
          </w:p>
          <w:p w:rsidR="008C24E6" w:rsidRPr="006B27CB" w:rsidRDefault="008C24E6" w:rsidP="008C24E6">
            <w:pPr>
              <w:jc w:val="both"/>
              <w:rPr>
                <w:color w:val="000000"/>
                <w:sz w:val="24"/>
                <w:szCs w:val="24"/>
              </w:rPr>
            </w:pPr>
            <w:r w:rsidRPr="00A94108">
              <w:rPr>
                <w:color w:val="000000"/>
                <w:sz w:val="24"/>
                <w:szCs w:val="24"/>
              </w:rPr>
              <w:t xml:space="preserve">- </w:t>
            </w:r>
            <w:r w:rsidR="006B27CB">
              <w:rPr>
                <w:color w:val="000000"/>
                <w:sz w:val="24"/>
                <w:szCs w:val="24"/>
              </w:rPr>
              <w:t>определение движе</w:t>
            </w:r>
            <w:r w:rsidR="006B27CB" w:rsidRPr="006B27CB">
              <w:rPr>
                <w:color w:val="000000"/>
                <w:sz w:val="24"/>
                <w:szCs w:val="24"/>
              </w:rPr>
              <w:t>ния плоскости</w:t>
            </w:r>
            <w:r w:rsidRPr="006B27CB">
              <w:rPr>
                <w:color w:val="000000"/>
                <w:sz w:val="24"/>
                <w:szCs w:val="24"/>
              </w:rPr>
              <w:t>;</w:t>
            </w:r>
          </w:p>
          <w:p w:rsidR="008C24E6" w:rsidRPr="00A94108" w:rsidRDefault="008C24E6" w:rsidP="008C24E6">
            <w:pPr>
              <w:rPr>
                <w:color w:val="000000"/>
                <w:sz w:val="24"/>
                <w:szCs w:val="24"/>
              </w:rPr>
            </w:pPr>
            <w:r w:rsidRPr="00A94108">
              <w:rPr>
                <w:color w:val="000000"/>
                <w:sz w:val="24"/>
                <w:szCs w:val="24"/>
              </w:rPr>
              <w:t xml:space="preserve">- </w:t>
            </w:r>
            <w:r w:rsidR="00462B44">
              <w:rPr>
                <w:color w:val="000000"/>
                <w:sz w:val="24"/>
                <w:szCs w:val="24"/>
              </w:rPr>
              <w:t>понятие осевой и центральной симметрии, параллельного переноса и поворота.</w:t>
            </w:r>
          </w:p>
          <w:p w:rsidR="008C24E6" w:rsidRPr="00A94108" w:rsidRDefault="008C24E6" w:rsidP="008C24E6">
            <w:pPr>
              <w:rPr>
                <w:color w:val="000000"/>
                <w:sz w:val="24"/>
                <w:szCs w:val="24"/>
              </w:rPr>
            </w:pPr>
            <w:r w:rsidRPr="00A94108">
              <w:rPr>
                <w:color w:val="000000"/>
                <w:sz w:val="24"/>
                <w:szCs w:val="24"/>
                <w:u w:val="single"/>
              </w:rPr>
              <w:t>Уметь:</w:t>
            </w:r>
          </w:p>
          <w:p w:rsidR="008C24E6" w:rsidRPr="00A94108" w:rsidRDefault="008C24E6" w:rsidP="008C24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462B44" w:rsidRPr="00F749C5">
              <w:rPr>
                <w:color w:val="000000"/>
                <w:sz w:val="24"/>
                <w:szCs w:val="24"/>
              </w:rPr>
              <w:t>объяснить, что такое отображение плоскости на себя</w:t>
            </w:r>
            <w:r w:rsidRPr="00A94108">
              <w:rPr>
                <w:color w:val="000000"/>
                <w:sz w:val="24"/>
                <w:szCs w:val="24"/>
              </w:rPr>
              <w:t>;</w:t>
            </w:r>
          </w:p>
          <w:p w:rsidR="008C24E6" w:rsidRPr="00A94108" w:rsidRDefault="008C24E6" w:rsidP="008C24E6">
            <w:pPr>
              <w:widowControl w:val="0"/>
              <w:rPr>
                <w:color w:val="000000"/>
                <w:sz w:val="24"/>
                <w:szCs w:val="24"/>
              </w:rPr>
            </w:pPr>
            <w:r w:rsidRPr="00A94108">
              <w:rPr>
                <w:color w:val="000000"/>
                <w:sz w:val="24"/>
                <w:szCs w:val="24"/>
              </w:rPr>
              <w:t xml:space="preserve">- </w:t>
            </w:r>
            <w:r w:rsidR="00462B44" w:rsidRPr="00F749C5">
              <w:rPr>
                <w:color w:val="000000"/>
                <w:sz w:val="24"/>
                <w:szCs w:val="24"/>
              </w:rPr>
              <w:t>доказывать, что осевая и центральная симметрии являются движениями и что при движении отрезок отображается на отрезок, а треугольник – на равный ему треугольник;</w:t>
            </w:r>
            <w:r w:rsidRPr="00941A94">
              <w:rPr>
                <w:color w:val="000000"/>
                <w:sz w:val="24"/>
                <w:szCs w:val="24"/>
              </w:rPr>
              <w:t xml:space="preserve"> </w:t>
            </w:r>
          </w:p>
          <w:p w:rsidR="008C24E6" w:rsidRDefault="008C24E6" w:rsidP="008C24E6">
            <w:pPr>
              <w:widowControl w:val="0"/>
              <w:rPr>
                <w:color w:val="000000"/>
                <w:sz w:val="24"/>
                <w:szCs w:val="24"/>
              </w:rPr>
            </w:pPr>
            <w:r w:rsidRPr="00A94108">
              <w:rPr>
                <w:color w:val="000000"/>
                <w:sz w:val="24"/>
                <w:szCs w:val="24"/>
              </w:rPr>
              <w:t xml:space="preserve">- </w:t>
            </w:r>
            <w:r w:rsidR="00BE02E1" w:rsidRPr="00F749C5">
              <w:rPr>
                <w:color w:val="000000"/>
                <w:sz w:val="24"/>
                <w:szCs w:val="24"/>
              </w:rPr>
              <w:t>объяснить, что такое параллельный перенос и поворот;</w:t>
            </w:r>
          </w:p>
          <w:p w:rsidR="00BE02E1" w:rsidRDefault="00BE02E1" w:rsidP="008C24E6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F749C5">
              <w:rPr>
                <w:color w:val="000000"/>
                <w:sz w:val="24"/>
                <w:szCs w:val="24"/>
              </w:rPr>
              <w:t>доказывать, что параллельный перенос и поворот являются движениями плоскости;</w:t>
            </w:r>
          </w:p>
          <w:p w:rsidR="00BE02E1" w:rsidRPr="00F749C5" w:rsidRDefault="00BE02E1" w:rsidP="00BE02E1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F749C5">
              <w:rPr>
                <w:color w:val="000000"/>
                <w:sz w:val="24"/>
                <w:szCs w:val="24"/>
              </w:rPr>
              <w:t>уметь решать задачи</w:t>
            </w:r>
            <w:r>
              <w:rPr>
                <w:color w:val="000000"/>
                <w:sz w:val="24"/>
                <w:szCs w:val="24"/>
              </w:rPr>
              <w:t xml:space="preserve"> по теме</w:t>
            </w:r>
            <w:r w:rsidRPr="00F749C5">
              <w:rPr>
                <w:color w:val="000000"/>
                <w:sz w:val="24"/>
                <w:szCs w:val="24"/>
              </w:rPr>
              <w:t>.</w:t>
            </w:r>
          </w:p>
          <w:p w:rsidR="00DB62C8" w:rsidRPr="00A94108" w:rsidRDefault="00DB62C8" w:rsidP="00DB62C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Тема 6</w:t>
            </w:r>
            <w:r w:rsidRPr="00A94108">
              <w:rPr>
                <w:b/>
                <w:bCs/>
                <w:color w:val="000000"/>
                <w:sz w:val="24"/>
                <w:szCs w:val="24"/>
              </w:rPr>
              <w:t>.</w:t>
            </w:r>
            <w:r w:rsidRPr="00A94108">
              <w:rPr>
                <w:color w:val="000000"/>
                <w:sz w:val="24"/>
                <w:szCs w:val="24"/>
              </w:rPr>
              <w:t> </w:t>
            </w:r>
            <w:r>
              <w:rPr>
                <w:b/>
                <w:color w:val="000000"/>
                <w:sz w:val="24"/>
                <w:szCs w:val="24"/>
              </w:rPr>
              <w:t>Начальные сведения из стереометрии</w:t>
            </w:r>
            <w:r w:rsidRPr="00A94108">
              <w:rPr>
                <w:b/>
                <w:color w:val="000000"/>
                <w:sz w:val="24"/>
                <w:szCs w:val="24"/>
              </w:rPr>
              <w:t>.</w:t>
            </w:r>
          </w:p>
          <w:p w:rsidR="00DB62C8" w:rsidRPr="00A94108" w:rsidRDefault="00DB62C8" w:rsidP="00DB62C8">
            <w:pPr>
              <w:jc w:val="both"/>
              <w:rPr>
                <w:color w:val="000000"/>
                <w:sz w:val="24"/>
                <w:szCs w:val="24"/>
              </w:rPr>
            </w:pPr>
            <w:r w:rsidRPr="00A94108">
              <w:rPr>
                <w:color w:val="000000"/>
                <w:sz w:val="24"/>
                <w:szCs w:val="24"/>
              </w:rPr>
              <w:t xml:space="preserve">В ходе </w:t>
            </w:r>
            <w:proofErr w:type="gramStart"/>
            <w:r w:rsidRPr="00A94108">
              <w:rPr>
                <w:color w:val="000000"/>
                <w:sz w:val="24"/>
                <w:szCs w:val="24"/>
              </w:rPr>
              <w:t>изучения данной темы</w:t>
            </w:r>
            <w:proofErr w:type="gramEnd"/>
            <w:r w:rsidRPr="00A94108">
              <w:rPr>
                <w:color w:val="000000"/>
                <w:sz w:val="24"/>
                <w:szCs w:val="24"/>
              </w:rPr>
              <w:t xml:space="preserve"> обучающиеся </w:t>
            </w:r>
            <w:r>
              <w:rPr>
                <w:color w:val="000000"/>
                <w:sz w:val="24"/>
                <w:szCs w:val="24"/>
              </w:rPr>
              <w:t>9</w:t>
            </w:r>
            <w:r w:rsidRPr="00A94108">
              <w:rPr>
                <w:color w:val="000000"/>
                <w:sz w:val="24"/>
                <w:szCs w:val="24"/>
              </w:rPr>
              <w:t xml:space="preserve"> класс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A94108">
              <w:rPr>
                <w:color w:val="000000"/>
                <w:sz w:val="24"/>
                <w:szCs w:val="24"/>
              </w:rPr>
              <w:t xml:space="preserve"> должны</w:t>
            </w:r>
          </w:p>
          <w:p w:rsidR="00DB62C8" w:rsidRDefault="00DB62C8" w:rsidP="00DB62C8">
            <w:pPr>
              <w:rPr>
                <w:color w:val="000000"/>
                <w:sz w:val="24"/>
                <w:szCs w:val="24"/>
                <w:u w:val="single"/>
              </w:rPr>
            </w:pPr>
            <w:r w:rsidRPr="00A94108">
              <w:rPr>
                <w:color w:val="000000"/>
                <w:sz w:val="24"/>
                <w:szCs w:val="24"/>
                <w:u w:val="single"/>
              </w:rPr>
              <w:t>Знать:</w:t>
            </w:r>
          </w:p>
          <w:p w:rsidR="00DB62C8" w:rsidRPr="00462B44" w:rsidRDefault="00DB62C8" w:rsidP="00DB62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понятие </w:t>
            </w:r>
            <w:r w:rsidR="00CE006F">
              <w:rPr>
                <w:color w:val="000000"/>
                <w:sz w:val="24"/>
                <w:szCs w:val="24"/>
              </w:rPr>
              <w:t>многогранника и его элементов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DB62C8" w:rsidRPr="006B27CB" w:rsidRDefault="00DB62C8" w:rsidP="00DB62C8">
            <w:pPr>
              <w:jc w:val="both"/>
              <w:rPr>
                <w:color w:val="000000"/>
                <w:sz w:val="24"/>
                <w:szCs w:val="24"/>
              </w:rPr>
            </w:pPr>
            <w:r w:rsidRPr="00A94108">
              <w:rPr>
                <w:color w:val="000000"/>
                <w:sz w:val="24"/>
                <w:szCs w:val="24"/>
              </w:rPr>
              <w:t xml:space="preserve">- </w:t>
            </w:r>
            <w:r>
              <w:rPr>
                <w:color w:val="000000"/>
                <w:sz w:val="24"/>
                <w:szCs w:val="24"/>
              </w:rPr>
              <w:t xml:space="preserve">определение </w:t>
            </w:r>
            <w:r w:rsidR="00CE006F">
              <w:rPr>
                <w:color w:val="000000"/>
                <w:sz w:val="24"/>
                <w:szCs w:val="24"/>
              </w:rPr>
              <w:t>выпуклого многогранника</w:t>
            </w:r>
            <w:r w:rsidRPr="006B27CB">
              <w:rPr>
                <w:color w:val="000000"/>
                <w:sz w:val="24"/>
                <w:szCs w:val="24"/>
              </w:rPr>
              <w:t>;</w:t>
            </w:r>
          </w:p>
          <w:p w:rsidR="00DB62C8" w:rsidRDefault="00DB62C8" w:rsidP="00DB62C8">
            <w:pPr>
              <w:rPr>
                <w:color w:val="000000"/>
                <w:sz w:val="24"/>
                <w:szCs w:val="24"/>
              </w:rPr>
            </w:pPr>
            <w:r w:rsidRPr="00A94108">
              <w:rPr>
                <w:color w:val="000000"/>
                <w:sz w:val="24"/>
                <w:szCs w:val="24"/>
              </w:rPr>
              <w:t xml:space="preserve">- </w:t>
            </w:r>
            <w:r>
              <w:rPr>
                <w:color w:val="000000"/>
                <w:sz w:val="24"/>
                <w:szCs w:val="24"/>
              </w:rPr>
              <w:t xml:space="preserve">понятие </w:t>
            </w:r>
            <w:r w:rsidR="00CE006F">
              <w:rPr>
                <w:color w:val="000000"/>
                <w:sz w:val="24"/>
                <w:szCs w:val="24"/>
              </w:rPr>
              <w:t>призмы и параллелепипеда, их видов и элементов;</w:t>
            </w:r>
          </w:p>
          <w:p w:rsidR="00DF531F" w:rsidRDefault="00DF531F" w:rsidP="00DB62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понятие тел вращения и их элементов;</w:t>
            </w:r>
          </w:p>
          <w:p w:rsidR="00DF531F" w:rsidRPr="00A94108" w:rsidRDefault="00DF531F" w:rsidP="00DB62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формулы для вычисления объемов и площадей поверхностей тел.</w:t>
            </w:r>
          </w:p>
          <w:p w:rsidR="00DB62C8" w:rsidRPr="00A94108" w:rsidRDefault="00DB62C8" w:rsidP="00DB62C8">
            <w:pPr>
              <w:rPr>
                <w:color w:val="000000"/>
                <w:sz w:val="24"/>
                <w:szCs w:val="24"/>
              </w:rPr>
            </w:pPr>
            <w:r w:rsidRPr="00A94108">
              <w:rPr>
                <w:color w:val="000000"/>
                <w:sz w:val="24"/>
                <w:szCs w:val="24"/>
                <w:u w:val="single"/>
              </w:rPr>
              <w:t>Уметь:</w:t>
            </w:r>
          </w:p>
          <w:p w:rsidR="00DB62C8" w:rsidRPr="00A94108" w:rsidRDefault="00DB62C8" w:rsidP="00DB62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F749C5">
              <w:rPr>
                <w:color w:val="000000"/>
                <w:sz w:val="24"/>
                <w:szCs w:val="24"/>
              </w:rPr>
              <w:t xml:space="preserve">объяснить, что такое </w:t>
            </w:r>
            <w:r w:rsidR="00DF531F">
              <w:rPr>
                <w:color w:val="000000"/>
                <w:sz w:val="24"/>
                <w:szCs w:val="24"/>
              </w:rPr>
              <w:t>многогранник, призма, параллелепипед, пирамида, цилиндр, конус, сфера и шар</w:t>
            </w:r>
            <w:r w:rsidRPr="00A94108">
              <w:rPr>
                <w:color w:val="000000"/>
                <w:sz w:val="24"/>
                <w:szCs w:val="24"/>
              </w:rPr>
              <w:t>;</w:t>
            </w:r>
          </w:p>
          <w:p w:rsidR="00DB62C8" w:rsidRDefault="00DB62C8" w:rsidP="00DB62C8">
            <w:pPr>
              <w:widowControl w:val="0"/>
              <w:rPr>
                <w:color w:val="000000"/>
                <w:sz w:val="24"/>
                <w:szCs w:val="24"/>
              </w:rPr>
            </w:pPr>
            <w:r w:rsidRPr="00A94108">
              <w:rPr>
                <w:color w:val="000000"/>
                <w:sz w:val="24"/>
                <w:szCs w:val="24"/>
              </w:rPr>
              <w:t xml:space="preserve">- </w:t>
            </w:r>
            <w:r w:rsidR="00DF531F">
              <w:rPr>
                <w:color w:val="000000"/>
                <w:sz w:val="24"/>
                <w:szCs w:val="24"/>
              </w:rPr>
              <w:t>формулировать и обосновывать утверждения о свойстве диагоналей параллелепипеда и о квадрате диагонали прямоугольного параллелепипеда</w:t>
            </w:r>
            <w:r w:rsidRPr="00F749C5">
              <w:rPr>
                <w:color w:val="000000"/>
                <w:sz w:val="24"/>
                <w:szCs w:val="24"/>
              </w:rPr>
              <w:t>;</w:t>
            </w:r>
          </w:p>
          <w:p w:rsidR="00DB62C8" w:rsidRDefault="00DB62C8" w:rsidP="00DB62C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F749C5">
              <w:rPr>
                <w:color w:val="000000"/>
                <w:sz w:val="24"/>
                <w:szCs w:val="24"/>
              </w:rPr>
              <w:t>уметь решать задачи</w:t>
            </w:r>
            <w:r>
              <w:rPr>
                <w:color w:val="000000"/>
                <w:sz w:val="24"/>
                <w:szCs w:val="24"/>
              </w:rPr>
              <w:t xml:space="preserve"> по теме</w:t>
            </w:r>
            <w:r w:rsidRPr="00F749C5">
              <w:rPr>
                <w:color w:val="000000"/>
                <w:sz w:val="24"/>
                <w:szCs w:val="24"/>
              </w:rPr>
              <w:t>.</w:t>
            </w:r>
          </w:p>
          <w:p w:rsidR="000E54C3" w:rsidRPr="00A94108" w:rsidRDefault="000E54C3" w:rsidP="00A94108">
            <w:pPr>
              <w:jc w:val="both"/>
              <w:rPr>
                <w:color w:val="000000"/>
                <w:sz w:val="24"/>
                <w:szCs w:val="24"/>
              </w:rPr>
            </w:pPr>
            <w:r w:rsidRPr="00A94108">
              <w:rPr>
                <w:color w:val="000000"/>
                <w:sz w:val="24"/>
                <w:szCs w:val="24"/>
              </w:rPr>
              <w:t>     </w:t>
            </w:r>
            <w:r w:rsidRPr="00A94108">
              <w:rPr>
                <w:b/>
                <w:bCs/>
                <w:color w:val="000000"/>
                <w:sz w:val="24"/>
                <w:szCs w:val="24"/>
              </w:rPr>
              <w:t xml:space="preserve">В результате изучения  геометрии ученик </w:t>
            </w:r>
            <w:r w:rsidR="00DF531F">
              <w:rPr>
                <w:b/>
                <w:bCs/>
                <w:color w:val="000000"/>
                <w:sz w:val="24"/>
                <w:szCs w:val="24"/>
              </w:rPr>
              <w:t>9</w:t>
            </w:r>
            <w:r w:rsidR="008226E8" w:rsidRPr="00A94108">
              <w:rPr>
                <w:b/>
                <w:bCs/>
                <w:color w:val="000000"/>
                <w:sz w:val="24"/>
                <w:szCs w:val="24"/>
              </w:rPr>
              <w:t xml:space="preserve"> класса </w:t>
            </w:r>
            <w:r w:rsidRPr="00A94108">
              <w:rPr>
                <w:b/>
                <w:bCs/>
                <w:color w:val="000000"/>
                <w:sz w:val="24"/>
                <w:szCs w:val="24"/>
              </w:rPr>
              <w:t>должен</w:t>
            </w:r>
          </w:p>
          <w:p w:rsidR="000E54C3" w:rsidRDefault="000E54C3" w:rsidP="00CD6143">
            <w:pPr>
              <w:jc w:val="both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94108">
              <w:rPr>
                <w:b/>
                <w:bCs/>
                <w:i/>
                <w:iCs/>
                <w:color w:val="000000"/>
                <w:sz w:val="24"/>
                <w:szCs w:val="24"/>
              </w:rPr>
              <w:t>Знать\уметь:</w:t>
            </w:r>
          </w:p>
          <w:p w:rsidR="00F767B6" w:rsidRPr="00F767B6" w:rsidRDefault="00F767B6" w:rsidP="00F767B6">
            <w:pPr>
              <w:widowControl w:val="0"/>
              <w:numPr>
                <w:ilvl w:val="0"/>
                <w:numId w:val="35"/>
              </w:numPr>
              <w:ind w:left="709" w:hanging="283"/>
              <w:rPr>
                <w:color w:val="000000"/>
                <w:sz w:val="24"/>
                <w:szCs w:val="24"/>
              </w:rPr>
            </w:pPr>
            <w:r w:rsidRPr="00F767B6">
              <w:rPr>
                <w:color w:val="000000"/>
                <w:sz w:val="24"/>
                <w:szCs w:val="24"/>
              </w:rPr>
              <w:t>Знать определения вектора и равных векторов; изображать и обозначать векторы, откладывать от данной точки вектор, равный данному; уметь решать задачи.</w:t>
            </w:r>
          </w:p>
          <w:p w:rsidR="00F767B6" w:rsidRPr="00F767B6" w:rsidRDefault="00F767B6" w:rsidP="00F767B6">
            <w:pPr>
              <w:widowControl w:val="0"/>
              <w:numPr>
                <w:ilvl w:val="0"/>
                <w:numId w:val="35"/>
              </w:numPr>
              <w:ind w:left="709" w:hanging="283"/>
              <w:rPr>
                <w:color w:val="000000"/>
                <w:sz w:val="24"/>
                <w:szCs w:val="24"/>
              </w:rPr>
            </w:pPr>
            <w:r w:rsidRPr="00F767B6">
              <w:rPr>
                <w:color w:val="000000"/>
                <w:sz w:val="24"/>
                <w:szCs w:val="24"/>
              </w:rPr>
              <w:t>Уметь объяснить, как определяется сумма двух и более векторов; знать законы сложения векторов, определение разности двух векторов; знать, какой вектор называется противоположным данному; уметь строить сумму двух и более данных векторов, пользуясь правилами треугольника, параллелограмма, многоугольника, строить разность двух данных векторов; уметь решать задачи.</w:t>
            </w:r>
          </w:p>
          <w:p w:rsidR="00F767B6" w:rsidRPr="00F767B6" w:rsidRDefault="00F767B6" w:rsidP="00F767B6">
            <w:pPr>
              <w:widowControl w:val="0"/>
              <w:numPr>
                <w:ilvl w:val="0"/>
                <w:numId w:val="35"/>
              </w:numPr>
              <w:ind w:left="709" w:hanging="283"/>
              <w:rPr>
                <w:color w:val="000000"/>
                <w:sz w:val="24"/>
                <w:szCs w:val="24"/>
              </w:rPr>
            </w:pPr>
            <w:r w:rsidRPr="00F767B6">
              <w:rPr>
                <w:color w:val="000000"/>
                <w:sz w:val="24"/>
                <w:szCs w:val="24"/>
              </w:rPr>
              <w:t>Знать, какой вектор называется произведением вектора на число; уметь формулировать свойства умножения вектора на число; знать, какой отрезок называется средней линией трапеции; уметь формулировать и доказывать теорему о средней линии трапеции; уметь решать задачи.</w:t>
            </w:r>
          </w:p>
          <w:p w:rsidR="00F767B6" w:rsidRPr="00F767B6" w:rsidRDefault="00F767B6" w:rsidP="00F767B6">
            <w:pPr>
              <w:widowControl w:val="0"/>
              <w:numPr>
                <w:ilvl w:val="0"/>
                <w:numId w:val="35"/>
              </w:numPr>
              <w:ind w:left="709" w:hanging="283"/>
              <w:rPr>
                <w:color w:val="000000"/>
                <w:sz w:val="24"/>
                <w:szCs w:val="24"/>
              </w:rPr>
            </w:pPr>
            <w:r w:rsidRPr="00F767B6">
              <w:rPr>
                <w:color w:val="000000"/>
                <w:sz w:val="24"/>
                <w:szCs w:val="24"/>
              </w:rPr>
              <w:lastRenderedPageBreak/>
              <w:t>Знать формулировки и доказательства леммы о коллинеарных векторах и теоремы о разложении вектора по двум неколлинеарным векторам, правила действий над векторами с заданными координатами; уметь решать задачи.</w:t>
            </w:r>
          </w:p>
          <w:p w:rsidR="00F767B6" w:rsidRPr="00F767B6" w:rsidRDefault="00F767B6" w:rsidP="00F767B6">
            <w:pPr>
              <w:widowControl w:val="0"/>
              <w:numPr>
                <w:ilvl w:val="0"/>
                <w:numId w:val="35"/>
              </w:numPr>
              <w:ind w:left="709" w:hanging="283"/>
              <w:rPr>
                <w:color w:val="000000"/>
                <w:sz w:val="24"/>
                <w:szCs w:val="24"/>
              </w:rPr>
            </w:pPr>
            <w:r w:rsidRPr="00F767B6">
              <w:rPr>
                <w:color w:val="000000"/>
                <w:sz w:val="24"/>
                <w:szCs w:val="24"/>
              </w:rPr>
              <w:t>Знать и уметь выводить формулы координат вектора через координаты его конца и начала, координат середины отрезка, длины вектора и расстояния между двумя точками; уметь решать задачи.</w:t>
            </w:r>
          </w:p>
          <w:p w:rsidR="00F767B6" w:rsidRPr="00F767B6" w:rsidRDefault="00F767B6" w:rsidP="00F767B6">
            <w:pPr>
              <w:widowControl w:val="0"/>
              <w:numPr>
                <w:ilvl w:val="0"/>
                <w:numId w:val="35"/>
              </w:numPr>
              <w:ind w:left="709" w:hanging="283"/>
              <w:rPr>
                <w:color w:val="000000"/>
                <w:sz w:val="24"/>
                <w:szCs w:val="24"/>
              </w:rPr>
            </w:pPr>
            <w:r w:rsidRPr="00F767B6">
              <w:rPr>
                <w:color w:val="000000"/>
                <w:sz w:val="24"/>
                <w:szCs w:val="24"/>
              </w:rPr>
              <w:t>Знать и уметь выводить уравнения окружности и прямой; уметь строить окружности и прямые, заданные уравнениями; уметь решать задачи.</w:t>
            </w:r>
          </w:p>
          <w:p w:rsidR="00F767B6" w:rsidRPr="00F767B6" w:rsidRDefault="00F767B6" w:rsidP="00F767B6">
            <w:pPr>
              <w:widowControl w:val="0"/>
              <w:numPr>
                <w:ilvl w:val="0"/>
                <w:numId w:val="35"/>
              </w:numPr>
              <w:ind w:left="709" w:hanging="283"/>
              <w:rPr>
                <w:color w:val="000000"/>
                <w:sz w:val="24"/>
                <w:szCs w:val="24"/>
              </w:rPr>
            </w:pPr>
            <w:r w:rsidRPr="00F767B6">
              <w:rPr>
                <w:color w:val="000000"/>
                <w:sz w:val="24"/>
                <w:szCs w:val="24"/>
              </w:rPr>
              <w:t>Знать, как вводятся синус, косинус и тангенс углов от 0º до 180º; уметь доказывать основное тригонометрическое тождество; знать формулы для вычисления координат точки; уметь решать задачи.</w:t>
            </w:r>
          </w:p>
          <w:p w:rsidR="00F767B6" w:rsidRPr="00F767B6" w:rsidRDefault="00F767B6" w:rsidP="00F767B6">
            <w:pPr>
              <w:widowControl w:val="0"/>
              <w:numPr>
                <w:ilvl w:val="0"/>
                <w:numId w:val="35"/>
              </w:numPr>
              <w:ind w:left="709" w:hanging="283"/>
              <w:rPr>
                <w:color w:val="000000"/>
                <w:sz w:val="24"/>
                <w:szCs w:val="24"/>
              </w:rPr>
            </w:pPr>
            <w:r w:rsidRPr="00F767B6">
              <w:rPr>
                <w:color w:val="000000"/>
                <w:sz w:val="24"/>
                <w:szCs w:val="24"/>
              </w:rPr>
              <w:t>Знать и уметь доказывать теорему о площади треугольника, теоремы синусов и косинусов; уметь решать задачи.</w:t>
            </w:r>
          </w:p>
          <w:p w:rsidR="00F767B6" w:rsidRPr="00F767B6" w:rsidRDefault="00F767B6" w:rsidP="00F767B6">
            <w:pPr>
              <w:widowControl w:val="0"/>
              <w:numPr>
                <w:ilvl w:val="0"/>
                <w:numId w:val="35"/>
              </w:numPr>
              <w:ind w:left="709" w:hanging="283"/>
              <w:rPr>
                <w:color w:val="000000"/>
                <w:sz w:val="24"/>
                <w:szCs w:val="24"/>
              </w:rPr>
            </w:pPr>
            <w:r w:rsidRPr="00F767B6">
              <w:rPr>
                <w:color w:val="000000"/>
                <w:sz w:val="24"/>
                <w:szCs w:val="24"/>
              </w:rPr>
              <w:t>Уметь объяснить, что такое угол между векторами; знать определение скалярного произведения векторов, условие перпендикулярности ненулевых векторов, выражение скалярного произведения в координатах и его свойства; уметь решать задачи.</w:t>
            </w:r>
          </w:p>
          <w:p w:rsidR="00F767B6" w:rsidRPr="00F767B6" w:rsidRDefault="00F767B6" w:rsidP="00F767B6">
            <w:pPr>
              <w:widowControl w:val="0"/>
              <w:numPr>
                <w:ilvl w:val="0"/>
                <w:numId w:val="35"/>
              </w:numPr>
              <w:ind w:left="709" w:hanging="283"/>
              <w:rPr>
                <w:color w:val="000000"/>
                <w:sz w:val="24"/>
                <w:szCs w:val="24"/>
              </w:rPr>
            </w:pPr>
            <w:r w:rsidRPr="00F767B6">
              <w:rPr>
                <w:color w:val="000000"/>
                <w:sz w:val="24"/>
                <w:szCs w:val="24"/>
              </w:rPr>
              <w:t>Знать определение правильного многоугольника; знать и уметь доказывать теоремы об окружности, описанной около правильного многоугольника, и окружности, вписанной в правильный многоугольник; знать формулы для вычисления угла, площади и стороны правильного многоугольника и радиуса вписанной в него окружности; уметь их вывести и применять при решении задач.</w:t>
            </w:r>
          </w:p>
          <w:p w:rsidR="00F767B6" w:rsidRPr="00F767B6" w:rsidRDefault="00F767B6" w:rsidP="00F767B6">
            <w:pPr>
              <w:widowControl w:val="0"/>
              <w:numPr>
                <w:ilvl w:val="0"/>
                <w:numId w:val="35"/>
              </w:numPr>
              <w:ind w:left="709" w:hanging="283"/>
              <w:rPr>
                <w:color w:val="000000"/>
                <w:sz w:val="24"/>
                <w:szCs w:val="24"/>
              </w:rPr>
            </w:pPr>
            <w:r w:rsidRPr="00F767B6">
              <w:rPr>
                <w:color w:val="000000"/>
                <w:sz w:val="24"/>
                <w:szCs w:val="24"/>
              </w:rPr>
              <w:t>Знать формулы длины окружности и дуги окружности, площади круга и кругового сектора; уметь применять их при решении задач.</w:t>
            </w:r>
          </w:p>
          <w:p w:rsidR="00F767B6" w:rsidRPr="00F767B6" w:rsidRDefault="00F767B6" w:rsidP="00F767B6">
            <w:pPr>
              <w:widowControl w:val="0"/>
              <w:numPr>
                <w:ilvl w:val="0"/>
                <w:numId w:val="35"/>
              </w:numPr>
              <w:ind w:left="709" w:hanging="283"/>
              <w:rPr>
                <w:color w:val="000000"/>
                <w:sz w:val="24"/>
                <w:szCs w:val="24"/>
              </w:rPr>
            </w:pPr>
            <w:r w:rsidRPr="00F767B6">
              <w:rPr>
                <w:color w:val="000000"/>
                <w:sz w:val="24"/>
                <w:szCs w:val="24"/>
              </w:rPr>
              <w:t xml:space="preserve">Уметь объяснить, что такое отображение плоскости </w:t>
            </w:r>
            <w:r w:rsidR="006F5E1E">
              <w:rPr>
                <w:color w:val="000000"/>
                <w:sz w:val="24"/>
                <w:szCs w:val="24"/>
              </w:rPr>
              <w:t>на себя; знать определение движе</w:t>
            </w:r>
            <w:r w:rsidRPr="00F767B6">
              <w:rPr>
                <w:color w:val="000000"/>
                <w:sz w:val="24"/>
                <w:szCs w:val="24"/>
              </w:rPr>
              <w:t>ния плоскости; уметь доказывать, что осевая и центральная симметрии являются движениями и что при движении отрезок отображается на отрезок, а треугольник – на равный ему треугольник; уметь решать задачи.</w:t>
            </w:r>
          </w:p>
          <w:p w:rsidR="00F767B6" w:rsidRPr="00F767B6" w:rsidRDefault="00F767B6" w:rsidP="00F767B6">
            <w:pPr>
              <w:widowControl w:val="0"/>
              <w:numPr>
                <w:ilvl w:val="0"/>
                <w:numId w:val="35"/>
              </w:numPr>
              <w:ind w:left="709" w:hanging="283"/>
              <w:rPr>
                <w:color w:val="000000"/>
                <w:sz w:val="24"/>
                <w:szCs w:val="24"/>
              </w:rPr>
            </w:pPr>
            <w:r w:rsidRPr="00F767B6">
              <w:rPr>
                <w:color w:val="000000"/>
                <w:sz w:val="24"/>
                <w:szCs w:val="24"/>
              </w:rPr>
              <w:t>Уметь объяснить, что такое параллельный перенос и поворот; доказывать, что параллельный перенос и поворот являются движениями плоскости; уметь решать задачи.</w:t>
            </w:r>
          </w:p>
          <w:p w:rsidR="000E54C3" w:rsidRPr="009E3778" w:rsidRDefault="00F767B6" w:rsidP="009E3778">
            <w:pPr>
              <w:widowControl w:val="0"/>
              <w:numPr>
                <w:ilvl w:val="0"/>
                <w:numId w:val="35"/>
              </w:numPr>
              <w:ind w:left="709" w:hanging="283"/>
              <w:rPr>
                <w:color w:val="000000"/>
                <w:sz w:val="24"/>
                <w:szCs w:val="24"/>
              </w:rPr>
            </w:pPr>
            <w:r w:rsidRPr="00F767B6">
              <w:rPr>
                <w:color w:val="000000"/>
                <w:sz w:val="24"/>
                <w:szCs w:val="24"/>
              </w:rPr>
              <w:t>Иметь представления о простейших многогранниках, телах и поверхностях в пространстве; знать формулы для вычисления площадей поверхностей и объёмов тел.</w:t>
            </w:r>
          </w:p>
        </w:tc>
        <w:tc>
          <w:tcPr>
            <w:tcW w:w="261" w:type="dxa"/>
          </w:tcPr>
          <w:p w:rsidR="00A80908" w:rsidRPr="00A94108" w:rsidRDefault="00A80908" w:rsidP="000E54C3">
            <w:pPr>
              <w:rPr>
                <w:sz w:val="24"/>
                <w:szCs w:val="24"/>
              </w:rPr>
            </w:pPr>
          </w:p>
        </w:tc>
      </w:tr>
    </w:tbl>
    <w:p w:rsidR="00D056DC" w:rsidRDefault="00D056DC" w:rsidP="00144273">
      <w:pPr>
        <w:widowControl w:val="0"/>
        <w:tabs>
          <w:tab w:val="left" w:pos="993"/>
        </w:tabs>
        <w:autoSpaceDE w:val="0"/>
        <w:autoSpaceDN w:val="0"/>
        <w:adjustRightInd w:val="0"/>
        <w:ind w:left="360"/>
        <w:jc w:val="center"/>
        <w:rPr>
          <w:b/>
        </w:rPr>
      </w:pPr>
    </w:p>
    <w:p w:rsidR="001F2CBA" w:rsidRPr="008E10B0" w:rsidRDefault="001F2CBA" w:rsidP="008E10B0">
      <w:pPr>
        <w:pStyle w:val="a4"/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jc w:val="center"/>
        <w:rPr>
          <w:b/>
        </w:rPr>
      </w:pPr>
      <w:r w:rsidRPr="008E10B0">
        <w:rPr>
          <w:b/>
        </w:rPr>
        <w:t>СОДЕРЖАНИЕ УЧЕБНОГО ПРЕДМЕТА</w:t>
      </w:r>
    </w:p>
    <w:p w:rsidR="008E10B0" w:rsidRPr="008E10B0" w:rsidRDefault="008E10B0" w:rsidP="008E10B0">
      <w:pPr>
        <w:pStyle w:val="a4"/>
        <w:widowControl w:val="0"/>
        <w:tabs>
          <w:tab w:val="left" w:pos="993"/>
        </w:tabs>
        <w:autoSpaceDE w:val="0"/>
        <w:autoSpaceDN w:val="0"/>
        <w:adjustRightInd w:val="0"/>
        <w:rPr>
          <w:b/>
        </w:rPr>
      </w:pPr>
    </w:p>
    <w:p w:rsidR="005F0600" w:rsidRPr="005F0600" w:rsidRDefault="005F0600" w:rsidP="002D0C3B">
      <w:pPr>
        <w:rPr>
          <w:b/>
          <w:highlight w:val="white"/>
        </w:rPr>
      </w:pPr>
      <w:r w:rsidRPr="005F0600">
        <w:rPr>
          <w:b/>
          <w:highlight w:val="white"/>
        </w:rPr>
        <w:t xml:space="preserve"> </w:t>
      </w:r>
      <w:r w:rsidRPr="005F0600">
        <w:rPr>
          <w:b/>
          <w:highlight w:val="white"/>
          <w:lang w:val="en-US"/>
        </w:rPr>
        <w:t>I</w:t>
      </w:r>
      <w:r w:rsidR="00443663">
        <w:rPr>
          <w:b/>
          <w:highlight w:val="white"/>
        </w:rPr>
        <w:t xml:space="preserve">. </w:t>
      </w:r>
      <w:proofErr w:type="gramStart"/>
      <w:r w:rsidR="00443663">
        <w:rPr>
          <w:b/>
          <w:highlight w:val="white"/>
        </w:rPr>
        <w:t>Векторы  -</w:t>
      </w:r>
      <w:proofErr w:type="gramEnd"/>
      <w:r w:rsidR="00443663">
        <w:rPr>
          <w:b/>
          <w:highlight w:val="white"/>
        </w:rPr>
        <w:t xml:space="preserve"> 8 ч./8</w:t>
      </w:r>
    </w:p>
    <w:p w:rsidR="005F0600" w:rsidRPr="00B85498" w:rsidRDefault="00443663" w:rsidP="00443663">
      <w:pPr>
        <w:rPr>
          <w:highlight w:val="white"/>
        </w:rPr>
      </w:pPr>
      <w:r>
        <w:rPr>
          <w:spacing w:val="-3"/>
          <w:highlight w:val="white"/>
        </w:rPr>
        <w:t xml:space="preserve">     </w:t>
      </w:r>
      <w:r w:rsidRPr="00DE333B">
        <w:rPr>
          <w:bCs/>
          <w:szCs w:val="28"/>
        </w:rPr>
        <w:t>Понятие вектора. Абсолютная величина и направление вектора. Равенство векторов. Сложение и вычитание векторов. Умножение вектора на число.</w:t>
      </w:r>
      <w:r>
        <w:rPr>
          <w:bCs/>
          <w:szCs w:val="28"/>
        </w:rPr>
        <w:t xml:space="preserve"> Применение векторов к решению задач.</w:t>
      </w:r>
    </w:p>
    <w:p w:rsidR="005F0600" w:rsidRPr="005F0600" w:rsidRDefault="005F0600" w:rsidP="002D0C3B">
      <w:pPr>
        <w:rPr>
          <w:b/>
          <w:spacing w:val="-2"/>
          <w:highlight w:val="white"/>
        </w:rPr>
      </w:pPr>
      <w:r w:rsidRPr="005F0600">
        <w:rPr>
          <w:b/>
          <w:spacing w:val="-2"/>
          <w:highlight w:val="white"/>
          <w:lang w:val="en-US"/>
        </w:rPr>
        <w:t>II</w:t>
      </w:r>
      <w:r w:rsidR="006315FC">
        <w:rPr>
          <w:b/>
          <w:spacing w:val="-2"/>
          <w:highlight w:val="white"/>
        </w:rPr>
        <w:t>. Метод координат</w:t>
      </w:r>
      <w:r w:rsidRPr="005F0600">
        <w:rPr>
          <w:b/>
          <w:spacing w:val="-2"/>
          <w:highlight w:val="white"/>
        </w:rPr>
        <w:t xml:space="preserve"> -  1</w:t>
      </w:r>
      <w:r w:rsidR="006315FC">
        <w:rPr>
          <w:b/>
          <w:spacing w:val="-2"/>
          <w:highlight w:val="white"/>
        </w:rPr>
        <w:t>0</w:t>
      </w:r>
      <w:r w:rsidRPr="005F0600">
        <w:rPr>
          <w:b/>
          <w:spacing w:val="-2"/>
          <w:highlight w:val="white"/>
        </w:rPr>
        <w:t xml:space="preserve"> ч./1</w:t>
      </w:r>
      <w:r w:rsidR="006315FC">
        <w:rPr>
          <w:b/>
          <w:spacing w:val="-2"/>
          <w:highlight w:val="white"/>
        </w:rPr>
        <w:t>0</w:t>
      </w:r>
    </w:p>
    <w:p w:rsidR="005F0600" w:rsidRPr="00F70CD8" w:rsidRDefault="005F0600" w:rsidP="00B04EB1">
      <w:pPr>
        <w:rPr>
          <w:spacing w:val="-2"/>
          <w:highlight w:val="white"/>
        </w:rPr>
      </w:pPr>
      <w:r w:rsidRPr="00F70CD8">
        <w:rPr>
          <w:spacing w:val="-7"/>
          <w:highlight w:val="white"/>
        </w:rPr>
        <w:t xml:space="preserve">  </w:t>
      </w:r>
      <w:r>
        <w:rPr>
          <w:spacing w:val="-7"/>
          <w:highlight w:val="white"/>
        </w:rPr>
        <w:t xml:space="preserve">    </w:t>
      </w:r>
      <w:r w:rsidR="00B04EB1">
        <w:rPr>
          <w:spacing w:val="-7"/>
          <w:highlight w:val="white"/>
        </w:rPr>
        <w:t>Координаты вектора. Простейшие задачи в координатах: использование формулы координат середины отрезка, длины вектора, расстояния между двумя точками. Уравнение окружности и прямой.</w:t>
      </w:r>
    </w:p>
    <w:p w:rsidR="005F0600" w:rsidRPr="005F0600" w:rsidRDefault="005F0600" w:rsidP="002D0C3B">
      <w:pPr>
        <w:rPr>
          <w:b/>
          <w:spacing w:val="-2"/>
          <w:highlight w:val="white"/>
        </w:rPr>
      </w:pPr>
      <w:proofErr w:type="gramStart"/>
      <w:r w:rsidRPr="005F0600">
        <w:rPr>
          <w:b/>
          <w:spacing w:val="-2"/>
          <w:highlight w:val="white"/>
          <w:lang w:val="en-US"/>
        </w:rPr>
        <w:t>III</w:t>
      </w:r>
      <w:r w:rsidR="002D0C3B">
        <w:rPr>
          <w:b/>
          <w:spacing w:val="-2"/>
          <w:highlight w:val="white"/>
        </w:rPr>
        <w:t xml:space="preserve"> .</w:t>
      </w:r>
      <w:proofErr w:type="gramEnd"/>
      <w:r w:rsidR="002D0C3B">
        <w:rPr>
          <w:b/>
          <w:spacing w:val="-2"/>
          <w:highlight w:val="white"/>
        </w:rPr>
        <w:t xml:space="preserve"> Соотношения между сторонами и углами треугольника. Скалярное произведение векторов </w:t>
      </w:r>
      <w:r w:rsidRPr="005F0600">
        <w:rPr>
          <w:b/>
          <w:spacing w:val="-2"/>
          <w:highlight w:val="white"/>
        </w:rPr>
        <w:t xml:space="preserve"> -  1</w:t>
      </w:r>
      <w:r w:rsidR="002D0C3B">
        <w:rPr>
          <w:b/>
          <w:spacing w:val="-2"/>
          <w:highlight w:val="white"/>
        </w:rPr>
        <w:t>1</w:t>
      </w:r>
      <w:r w:rsidRPr="005F0600">
        <w:rPr>
          <w:b/>
          <w:spacing w:val="-2"/>
          <w:highlight w:val="white"/>
        </w:rPr>
        <w:t xml:space="preserve"> ч./</w:t>
      </w:r>
      <w:r w:rsidR="002D0C3B">
        <w:rPr>
          <w:b/>
          <w:spacing w:val="-2"/>
          <w:highlight w:val="white"/>
        </w:rPr>
        <w:t>11</w:t>
      </w:r>
    </w:p>
    <w:p w:rsidR="005F0600" w:rsidRDefault="005F0600" w:rsidP="00F54F9F">
      <w:pPr>
        <w:rPr>
          <w:spacing w:val="-6"/>
          <w:highlight w:val="white"/>
        </w:rPr>
      </w:pPr>
      <w:r w:rsidRPr="00F70CD8">
        <w:rPr>
          <w:spacing w:val="-4"/>
          <w:highlight w:val="white"/>
        </w:rPr>
        <w:t xml:space="preserve">  </w:t>
      </w:r>
      <w:r>
        <w:rPr>
          <w:spacing w:val="-4"/>
          <w:highlight w:val="white"/>
        </w:rPr>
        <w:t xml:space="preserve">    </w:t>
      </w:r>
      <w:r w:rsidR="00F54F9F" w:rsidRPr="00DE333B">
        <w:rPr>
          <w:szCs w:val="28"/>
        </w:rPr>
        <w:t>Синус, косинус</w:t>
      </w:r>
      <w:r w:rsidR="00F54F9F">
        <w:rPr>
          <w:szCs w:val="28"/>
        </w:rPr>
        <w:t>,</w:t>
      </w:r>
      <w:r w:rsidR="00F54F9F" w:rsidRPr="00DE333B">
        <w:rPr>
          <w:szCs w:val="28"/>
        </w:rPr>
        <w:t xml:space="preserve"> тангенс</w:t>
      </w:r>
      <w:r w:rsidR="00F54F9F">
        <w:rPr>
          <w:szCs w:val="28"/>
        </w:rPr>
        <w:t xml:space="preserve"> и котангенс</w:t>
      </w:r>
      <w:r w:rsidR="00F54F9F" w:rsidRPr="00DE333B">
        <w:rPr>
          <w:szCs w:val="28"/>
        </w:rPr>
        <w:t xml:space="preserve"> угла. Теоремы синусов и косинусов. Решение треугольников. Соотношения между сторонами  и углами треугольника.</w:t>
      </w:r>
    </w:p>
    <w:p w:rsidR="005F0600" w:rsidRPr="005F0600" w:rsidRDefault="005F0600" w:rsidP="00B468E1">
      <w:pPr>
        <w:rPr>
          <w:b/>
          <w:spacing w:val="-6"/>
          <w:highlight w:val="white"/>
        </w:rPr>
      </w:pPr>
      <w:r w:rsidRPr="005F0600">
        <w:rPr>
          <w:b/>
          <w:spacing w:val="-2"/>
          <w:highlight w:val="white"/>
          <w:lang w:val="en-US"/>
        </w:rPr>
        <w:t>IV</w:t>
      </w:r>
      <w:r w:rsidR="00B468E1">
        <w:rPr>
          <w:b/>
          <w:spacing w:val="-2"/>
          <w:highlight w:val="white"/>
        </w:rPr>
        <w:t>. Длина окружности и площадь круга - 1</w:t>
      </w:r>
      <w:r w:rsidRPr="005F0600">
        <w:rPr>
          <w:b/>
          <w:spacing w:val="-2"/>
          <w:highlight w:val="white"/>
        </w:rPr>
        <w:t>2ч./1</w:t>
      </w:r>
      <w:r w:rsidR="00B468E1">
        <w:rPr>
          <w:b/>
          <w:spacing w:val="-2"/>
          <w:highlight w:val="white"/>
        </w:rPr>
        <w:t>2</w:t>
      </w:r>
    </w:p>
    <w:p w:rsidR="005F0600" w:rsidRDefault="005F0600" w:rsidP="0062489C">
      <w:pPr>
        <w:rPr>
          <w:szCs w:val="28"/>
        </w:rPr>
      </w:pPr>
      <w:r w:rsidRPr="00F70CD8">
        <w:rPr>
          <w:spacing w:val="-8"/>
          <w:highlight w:val="white"/>
        </w:rPr>
        <w:t xml:space="preserve">  </w:t>
      </w:r>
      <w:r>
        <w:rPr>
          <w:spacing w:val="-8"/>
          <w:highlight w:val="white"/>
        </w:rPr>
        <w:t xml:space="preserve">   </w:t>
      </w:r>
      <w:r w:rsidR="0062489C" w:rsidRPr="00DE333B">
        <w:rPr>
          <w:szCs w:val="28"/>
        </w:rPr>
        <w:t>Правильные многоугольники. Длина окружности и площадь круга.</w:t>
      </w:r>
      <w:r w:rsidR="0062489C">
        <w:rPr>
          <w:szCs w:val="28"/>
        </w:rPr>
        <w:t xml:space="preserve"> Применение изученных формул при решении задач по теме.</w:t>
      </w:r>
    </w:p>
    <w:p w:rsidR="00C30A0E" w:rsidRDefault="00C30A0E" w:rsidP="00C30A0E">
      <w:pPr>
        <w:rPr>
          <w:b/>
          <w:spacing w:val="-2"/>
          <w:highlight w:val="white"/>
        </w:rPr>
      </w:pPr>
      <w:r w:rsidRPr="005F0600">
        <w:rPr>
          <w:b/>
          <w:spacing w:val="-2"/>
          <w:highlight w:val="white"/>
          <w:lang w:val="en-US"/>
        </w:rPr>
        <w:t>V</w:t>
      </w:r>
      <w:r>
        <w:rPr>
          <w:b/>
          <w:spacing w:val="-2"/>
          <w:highlight w:val="white"/>
        </w:rPr>
        <w:t xml:space="preserve">. Движения – 8 </w:t>
      </w:r>
      <w:r w:rsidRPr="005F0600">
        <w:rPr>
          <w:b/>
          <w:spacing w:val="-2"/>
          <w:highlight w:val="white"/>
        </w:rPr>
        <w:t>ч./</w:t>
      </w:r>
      <w:r>
        <w:rPr>
          <w:b/>
          <w:spacing w:val="-2"/>
          <w:highlight w:val="white"/>
        </w:rPr>
        <w:t>8</w:t>
      </w:r>
    </w:p>
    <w:p w:rsidR="00C30A0E" w:rsidRPr="00C30A0E" w:rsidRDefault="00C30A0E" w:rsidP="00C30A0E">
      <w:pPr>
        <w:rPr>
          <w:spacing w:val="-6"/>
          <w:highlight w:val="white"/>
        </w:rPr>
      </w:pPr>
      <w:r>
        <w:rPr>
          <w:spacing w:val="-2"/>
          <w:highlight w:val="white"/>
        </w:rPr>
        <w:t xml:space="preserve">    Понятие движения. Параллельный перенос и поворот. Решение задач по теме.</w:t>
      </w:r>
    </w:p>
    <w:p w:rsidR="003D3AC7" w:rsidRPr="005F0600" w:rsidRDefault="003D3AC7" w:rsidP="003D3AC7">
      <w:pPr>
        <w:rPr>
          <w:b/>
          <w:spacing w:val="-6"/>
          <w:highlight w:val="white"/>
        </w:rPr>
      </w:pPr>
      <w:r w:rsidRPr="005F0600">
        <w:rPr>
          <w:b/>
          <w:spacing w:val="-2"/>
          <w:highlight w:val="white"/>
          <w:lang w:val="en-US"/>
        </w:rPr>
        <w:t>VI</w:t>
      </w:r>
      <w:r>
        <w:rPr>
          <w:b/>
          <w:spacing w:val="-2"/>
          <w:highlight w:val="white"/>
        </w:rPr>
        <w:t>. Начальные сведения из стереометрии – 8 ч./8</w:t>
      </w:r>
    </w:p>
    <w:p w:rsidR="00C30A0E" w:rsidRDefault="00B12D1B" w:rsidP="0062489C">
      <w:pPr>
        <w:rPr>
          <w:spacing w:val="-6"/>
          <w:highlight w:val="white"/>
        </w:rPr>
      </w:pPr>
      <w:r>
        <w:rPr>
          <w:spacing w:val="-6"/>
          <w:highlight w:val="white"/>
        </w:rPr>
        <w:t xml:space="preserve">     Многогранники. Тела и поверхности вращения.</w:t>
      </w:r>
    </w:p>
    <w:p w:rsidR="00B12D1B" w:rsidRDefault="00B12D1B" w:rsidP="0062489C">
      <w:pPr>
        <w:rPr>
          <w:b/>
          <w:color w:val="000000"/>
        </w:rPr>
      </w:pPr>
      <w:r w:rsidRPr="00314996">
        <w:rPr>
          <w:b/>
          <w:color w:val="000000"/>
        </w:rPr>
        <w:t xml:space="preserve"> Об аксиомах </w:t>
      </w:r>
      <w:r>
        <w:rPr>
          <w:b/>
          <w:color w:val="000000"/>
        </w:rPr>
        <w:t>плани</w:t>
      </w:r>
      <w:r w:rsidRPr="00314996">
        <w:rPr>
          <w:b/>
          <w:color w:val="000000"/>
        </w:rPr>
        <w:t>метрии</w:t>
      </w:r>
      <w:r>
        <w:rPr>
          <w:b/>
          <w:color w:val="000000"/>
        </w:rPr>
        <w:t xml:space="preserve"> – 2 ч./2</w:t>
      </w:r>
    </w:p>
    <w:p w:rsidR="009A111F" w:rsidRPr="009A111F" w:rsidRDefault="009A111F" w:rsidP="009A111F">
      <w:pPr>
        <w:pStyle w:val="a3"/>
        <w:rPr>
          <w:rFonts w:ascii="Times New Roman" w:hAnsi="Times New Roman" w:cs="Times New Roman"/>
          <w:sz w:val="24"/>
          <w:szCs w:val="24"/>
        </w:rPr>
      </w:pPr>
      <w:r>
        <w:lastRenderedPageBreak/>
        <w:t xml:space="preserve">    </w:t>
      </w:r>
      <w:r w:rsidRPr="009A111F">
        <w:rPr>
          <w:rFonts w:ascii="Times New Roman" w:hAnsi="Times New Roman" w:cs="Times New Roman"/>
          <w:sz w:val="24"/>
          <w:szCs w:val="24"/>
        </w:rPr>
        <w:t>Аксиомы, связанные с прямыми и плоскостью; аксиомы, связанные с понятием наложения и равенства фигур.</w:t>
      </w:r>
    </w:p>
    <w:p w:rsidR="005F0600" w:rsidRPr="009A111F" w:rsidRDefault="009A111F" w:rsidP="009A111F">
      <w:pPr>
        <w:pStyle w:val="a3"/>
        <w:rPr>
          <w:rFonts w:ascii="Times New Roman" w:hAnsi="Times New Roman" w:cs="Times New Roman"/>
          <w:b/>
          <w:spacing w:val="-6"/>
          <w:sz w:val="24"/>
          <w:szCs w:val="24"/>
          <w:highlight w:val="white"/>
        </w:rPr>
      </w:pPr>
      <w:r w:rsidRPr="009A111F">
        <w:rPr>
          <w:rFonts w:ascii="Times New Roman" w:hAnsi="Times New Roman" w:cs="Times New Roman"/>
          <w:b/>
          <w:spacing w:val="-6"/>
          <w:sz w:val="24"/>
          <w:szCs w:val="24"/>
          <w:highlight w:val="white"/>
        </w:rPr>
        <w:t>Повторение. Решение задач -  9</w:t>
      </w:r>
      <w:r w:rsidR="005F0600" w:rsidRPr="009A111F">
        <w:rPr>
          <w:rFonts w:ascii="Times New Roman" w:hAnsi="Times New Roman" w:cs="Times New Roman"/>
          <w:b/>
          <w:spacing w:val="-6"/>
          <w:sz w:val="24"/>
          <w:szCs w:val="24"/>
          <w:highlight w:val="white"/>
        </w:rPr>
        <w:t xml:space="preserve"> ч./</w:t>
      </w:r>
      <w:r w:rsidRPr="009A111F">
        <w:rPr>
          <w:rFonts w:ascii="Times New Roman" w:hAnsi="Times New Roman" w:cs="Times New Roman"/>
          <w:b/>
          <w:spacing w:val="-6"/>
          <w:sz w:val="24"/>
          <w:szCs w:val="24"/>
          <w:highlight w:val="white"/>
        </w:rPr>
        <w:t>9</w:t>
      </w:r>
    </w:p>
    <w:p w:rsidR="005F0600" w:rsidRPr="009A111F" w:rsidRDefault="005F0600" w:rsidP="009A111F">
      <w:pPr>
        <w:pStyle w:val="a3"/>
        <w:rPr>
          <w:rFonts w:ascii="Times New Roman" w:hAnsi="Times New Roman" w:cs="Times New Roman"/>
          <w:spacing w:val="-6"/>
          <w:sz w:val="24"/>
          <w:szCs w:val="24"/>
          <w:highlight w:val="white"/>
        </w:rPr>
      </w:pPr>
      <w:r w:rsidRPr="009A111F">
        <w:rPr>
          <w:rFonts w:ascii="Times New Roman" w:hAnsi="Times New Roman" w:cs="Times New Roman"/>
          <w:spacing w:val="-6"/>
          <w:sz w:val="24"/>
          <w:szCs w:val="24"/>
          <w:highlight w:val="white"/>
        </w:rPr>
        <w:t>Повторить и обобщить изученный материал.</w:t>
      </w:r>
    </w:p>
    <w:p w:rsidR="005F0600" w:rsidRPr="009A111F" w:rsidRDefault="005F0600" w:rsidP="009A111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0C0B" w:rsidRDefault="00B44683" w:rsidP="002802E4">
      <w:pPr>
        <w:autoSpaceDE w:val="0"/>
        <w:autoSpaceDN w:val="0"/>
        <w:adjustRightInd w:val="0"/>
        <w:jc w:val="both"/>
        <w:rPr>
          <w:color w:val="000000"/>
        </w:rPr>
      </w:pPr>
      <w:r>
        <w:rPr>
          <w:b/>
          <w:i/>
          <w:color w:val="000000"/>
        </w:rPr>
        <w:t xml:space="preserve">Проектная деятельность: </w:t>
      </w:r>
      <w:r w:rsidRPr="00B44683">
        <w:rPr>
          <w:color w:val="000000"/>
        </w:rPr>
        <w:t xml:space="preserve">С целью смотра достижений обучающихся продолжается работа над проектами: ученики совместно с учителем планируют, готовят и осуществляют (по возможности) личностно и общественно значимые коллективные творческие дела с использованием </w:t>
      </w:r>
      <w:r w:rsidR="00147F42">
        <w:rPr>
          <w:color w:val="000000"/>
        </w:rPr>
        <w:t>геометрического материала</w:t>
      </w:r>
      <w:r w:rsidRPr="00B44683">
        <w:rPr>
          <w:color w:val="000000"/>
        </w:rPr>
        <w:t xml:space="preserve">. Это обеспечивает им его относительно реальное применение не когда-то в будущем, а уже сейчас: </w:t>
      </w:r>
      <w:r w:rsidR="00147F42">
        <w:rPr>
          <w:color w:val="000000"/>
        </w:rPr>
        <w:t>решение задач практического содержания, измерение расстояний и углов на местности, изготовление макетов геометрических фигур</w:t>
      </w:r>
      <w:r w:rsidRPr="00B44683">
        <w:rPr>
          <w:color w:val="000000"/>
        </w:rPr>
        <w:t xml:space="preserve">  и т. д. </w:t>
      </w:r>
    </w:p>
    <w:p w:rsidR="00730C0B" w:rsidRDefault="00730C0B" w:rsidP="002802E4">
      <w:pPr>
        <w:autoSpaceDE w:val="0"/>
        <w:autoSpaceDN w:val="0"/>
        <w:adjustRightInd w:val="0"/>
        <w:jc w:val="both"/>
        <w:rPr>
          <w:color w:val="000000"/>
        </w:rPr>
      </w:pPr>
      <w:r w:rsidRPr="00B44683">
        <w:rPr>
          <w:color w:val="000000"/>
        </w:rPr>
        <w:t>Примерные темы проектов</w:t>
      </w:r>
      <w:r>
        <w:rPr>
          <w:color w:val="000000"/>
        </w:rPr>
        <w:t>:</w:t>
      </w:r>
    </w:p>
    <w:p w:rsidR="00730C0B" w:rsidRPr="00DF22FD" w:rsidRDefault="00015033" w:rsidP="00730C0B">
      <w:pPr>
        <w:numPr>
          <w:ilvl w:val="0"/>
          <w:numId w:val="25"/>
        </w:numPr>
        <w:shd w:val="clear" w:color="auto" w:fill="FFFFFF"/>
        <w:rPr>
          <w:rFonts w:ascii="Arial" w:hAnsi="Arial" w:cs="Arial"/>
          <w:color w:val="000000"/>
        </w:rPr>
      </w:pPr>
      <w:r>
        <w:rPr>
          <w:rStyle w:val="c3"/>
          <w:color w:val="000000"/>
        </w:rPr>
        <w:t>Характеристическое свойство фигуры. Характеристические свойства прямоугольника, ромба, квадрата, окружности</w:t>
      </w:r>
    </w:p>
    <w:p w:rsidR="00730C0B" w:rsidRPr="0043324E" w:rsidRDefault="00015033" w:rsidP="0043324E">
      <w:pPr>
        <w:pStyle w:val="a4"/>
        <w:numPr>
          <w:ilvl w:val="0"/>
          <w:numId w:val="25"/>
        </w:numPr>
      </w:pPr>
      <w:r>
        <w:t>Формулы площадей различных четырёхугольников</w:t>
      </w:r>
    </w:p>
    <w:p w:rsidR="00730C0B" w:rsidRPr="00DF22FD" w:rsidRDefault="00015033" w:rsidP="00730C0B">
      <w:pPr>
        <w:numPr>
          <w:ilvl w:val="0"/>
          <w:numId w:val="25"/>
        </w:numPr>
        <w:shd w:val="clear" w:color="auto" w:fill="FFFFFF"/>
        <w:rPr>
          <w:rFonts w:ascii="Arial" w:hAnsi="Arial" w:cs="Arial"/>
          <w:color w:val="000000"/>
        </w:rPr>
      </w:pPr>
      <w:r>
        <w:rPr>
          <w:rStyle w:val="c3"/>
          <w:color w:val="000000"/>
        </w:rPr>
        <w:t>Многоугольники на решётке. Формула Пика</w:t>
      </w:r>
    </w:p>
    <w:p w:rsidR="00730C0B" w:rsidRPr="00DF22FD" w:rsidRDefault="00015033" w:rsidP="00730C0B">
      <w:pPr>
        <w:numPr>
          <w:ilvl w:val="0"/>
          <w:numId w:val="25"/>
        </w:numPr>
        <w:shd w:val="clear" w:color="auto" w:fill="FFFFFF"/>
        <w:rPr>
          <w:rFonts w:ascii="Arial" w:hAnsi="Arial" w:cs="Arial"/>
          <w:color w:val="000000"/>
        </w:rPr>
      </w:pPr>
      <w:r>
        <w:rPr>
          <w:color w:val="000000"/>
        </w:rPr>
        <w:t>Вневписанные окружности</w:t>
      </w:r>
    </w:p>
    <w:p w:rsidR="00730C0B" w:rsidRPr="00910443" w:rsidRDefault="00EB0B19" w:rsidP="00730C0B">
      <w:pPr>
        <w:numPr>
          <w:ilvl w:val="0"/>
          <w:numId w:val="25"/>
        </w:numPr>
        <w:shd w:val="clear" w:color="auto" w:fill="FFFFFF"/>
        <w:rPr>
          <w:color w:val="000000"/>
        </w:rPr>
      </w:pPr>
      <w:r w:rsidRPr="00910443">
        <w:rPr>
          <w:color w:val="000000"/>
          <w:shd w:val="clear" w:color="auto" w:fill="FFFFFF"/>
        </w:rPr>
        <w:t>Вписанные и описанные многоугольники</w:t>
      </w:r>
    </w:p>
    <w:p w:rsidR="00730C0B" w:rsidRPr="00910443" w:rsidRDefault="00910443" w:rsidP="00730C0B">
      <w:pPr>
        <w:numPr>
          <w:ilvl w:val="0"/>
          <w:numId w:val="25"/>
        </w:numPr>
        <w:shd w:val="clear" w:color="auto" w:fill="FFFFFF"/>
        <w:rPr>
          <w:color w:val="000000"/>
        </w:rPr>
      </w:pPr>
      <w:r w:rsidRPr="00910443">
        <w:rPr>
          <w:color w:val="000000"/>
          <w:shd w:val="clear" w:color="auto" w:fill="FFFFFF"/>
        </w:rPr>
        <w:t>Вторая средняя линия трапеции</w:t>
      </w:r>
    </w:p>
    <w:p w:rsidR="00360BD2" w:rsidRPr="00910443" w:rsidRDefault="00910443" w:rsidP="00084BB6">
      <w:pPr>
        <w:numPr>
          <w:ilvl w:val="0"/>
          <w:numId w:val="26"/>
        </w:numPr>
        <w:shd w:val="clear" w:color="auto" w:fill="FFFFFF"/>
        <w:jc w:val="both"/>
        <w:rPr>
          <w:rFonts w:ascii="Arial" w:hAnsi="Arial" w:cs="Arial"/>
          <w:color w:val="000000"/>
        </w:rPr>
      </w:pPr>
      <w:r w:rsidRPr="00910443">
        <w:rPr>
          <w:color w:val="000000"/>
          <w:shd w:val="clear" w:color="auto" w:fill="FFFFFF"/>
        </w:rPr>
        <w:t>Вычисление длины окружности</w:t>
      </w:r>
    </w:p>
    <w:p w:rsidR="006C0BA7" w:rsidRDefault="006C0BA7" w:rsidP="002802E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2CBA" w:rsidRDefault="002802E4" w:rsidP="002802E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p w:rsidR="006C0BA7" w:rsidRPr="00042973" w:rsidRDefault="006C0BA7" w:rsidP="002802E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10"/>
        <w:gridCol w:w="1454"/>
        <w:gridCol w:w="2866"/>
        <w:gridCol w:w="2960"/>
        <w:gridCol w:w="16"/>
      </w:tblGrid>
      <w:tr w:rsidR="001F2CBA" w:rsidRPr="006F12FC" w:rsidTr="003F2532">
        <w:trPr>
          <w:gridAfter w:val="1"/>
          <w:wAfter w:w="16" w:type="dxa"/>
          <w:trHeight w:val="121"/>
        </w:trPr>
        <w:tc>
          <w:tcPr>
            <w:tcW w:w="2910" w:type="dxa"/>
            <w:vMerge w:val="restart"/>
          </w:tcPr>
          <w:p w:rsidR="001F2CBA" w:rsidRPr="006F12FC" w:rsidRDefault="001F2CBA" w:rsidP="00EF07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12FC">
              <w:rPr>
                <w:rFonts w:ascii="Times New Roman" w:hAnsi="Times New Roman"/>
                <w:b/>
                <w:sz w:val="20"/>
                <w:szCs w:val="20"/>
              </w:rPr>
              <w:t>Наименование раздела, темы</w:t>
            </w:r>
          </w:p>
        </w:tc>
        <w:tc>
          <w:tcPr>
            <w:tcW w:w="1454" w:type="dxa"/>
            <w:vMerge w:val="restart"/>
          </w:tcPr>
          <w:p w:rsidR="001F2CBA" w:rsidRPr="006F12FC" w:rsidRDefault="001F2CBA" w:rsidP="00EF07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12FC">
              <w:rPr>
                <w:rFonts w:ascii="Times New Roman" w:hAnsi="Times New Roman"/>
                <w:b/>
                <w:sz w:val="20"/>
                <w:szCs w:val="20"/>
              </w:rPr>
              <w:t>Количество часов (всего)</w:t>
            </w:r>
          </w:p>
        </w:tc>
        <w:tc>
          <w:tcPr>
            <w:tcW w:w="5826" w:type="dxa"/>
            <w:gridSpan w:val="2"/>
          </w:tcPr>
          <w:p w:rsidR="001F2CBA" w:rsidRPr="006F12FC" w:rsidRDefault="001F2CBA" w:rsidP="00EF07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12FC">
              <w:rPr>
                <w:rFonts w:ascii="Times New Roman" w:hAnsi="Times New Roman"/>
                <w:b/>
                <w:sz w:val="20"/>
                <w:szCs w:val="20"/>
              </w:rPr>
              <w:t>Из них (количество часов)</w:t>
            </w:r>
          </w:p>
        </w:tc>
      </w:tr>
      <w:tr w:rsidR="003F2532" w:rsidRPr="006F12FC" w:rsidTr="003F2532">
        <w:trPr>
          <w:trHeight w:val="692"/>
        </w:trPr>
        <w:tc>
          <w:tcPr>
            <w:tcW w:w="2910" w:type="dxa"/>
            <w:vMerge/>
          </w:tcPr>
          <w:p w:rsidR="003F2532" w:rsidRPr="006F12FC" w:rsidRDefault="003F2532" w:rsidP="00EF07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54" w:type="dxa"/>
            <w:vMerge/>
          </w:tcPr>
          <w:p w:rsidR="003F2532" w:rsidRPr="006F12FC" w:rsidRDefault="003F2532" w:rsidP="00EF07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66" w:type="dxa"/>
          </w:tcPr>
          <w:p w:rsidR="003F2532" w:rsidRPr="006F12FC" w:rsidRDefault="003F2532" w:rsidP="00EF07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12FC">
              <w:rPr>
                <w:rFonts w:ascii="Times New Roman" w:hAnsi="Times New Roman"/>
                <w:b/>
                <w:sz w:val="20"/>
                <w:szCs w:val="20"/>
              </w:rPr>
              <w:t>Контрольные работы</w:t>
            </w:r>
          </w:p>
        </w:tc>
        <w:tc>
          <w:tcPr>
            <w:tcW w:w="2976" w:type="dxa"/>
            <w:gridSpan w:val="2"/>
          </w:tcPr>
          <w:p w:rsidR="003F2532" w:rsidRPr="005F2735" w:rsidRDefault="003F2532" w:rsidP="00EF07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Проверочные работы</w:t>
            </w:r>
          </w:p>
        </w:tc>
      </w:tr>
      <w:tr w:rsidR="003F2532" w:rsidRPr="0093507D" w:rsidTr="003F2532">
        <w:trPr>
          <w:trHeight w:val="212"/>
        </w:trPr>
        <w:tc>
          <w:tcPr>
            <w:tcW w:w="2910" w:type="dxa"/>
          </w:tcPr>
          <w:p w:rsidR="003F2532" w:rsidRPr="00744F32" w:rsidRDefault="003F2532" w:rsidP="0024410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744F32">
              <w:rPr>
                <w:rFonts w:ascii="Times New Roman" w:hAnsi="Times New Roman" w:cs="Times New Roman"/>
              </w:rPr>
              <w:t>.</w:t>
            </w:r>
            <w:r w:rsidR="000F5265">
              <w:rPr>
                <w:rFonts w:ascii="Times New Roman" w:hAnsi="Times New Roman" w:cs="Times New Roman"/>
              </w:rPr>
              <w:t xml:space="preserve"> </w:t>
            </w:r>
            <w:r w:rsidR="0024410D">
              <w:rPr>
                <w:rFonts w:ascii="Times New Roman" w:hAnsi="Times New Roman" w:cs="Times New Roman"/>
              </w:rPr>
              <w:t>Векторы</w:t>
            </w:r>
          </w:p>
        </w:tc>
        <w:tc>
          <w:tcPr>
            <w:tcW w:w="1454" w:type="dxa"/>
          </w:tcPr>
          <w:p w:rsidR="003F2532" w:rsidRPr="00ED23B6" w:rsidRDefault="0024410D" w:rsidP="000F52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66" w:type="dxa"/>
          </w:tcPr>
          <w:p w:rsidR="003F2532" w:rsidRPr="00ED23B6" w:rsidRDefault="003F2532" w:rsidP="00EF07E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3F2532" w:rsidRDefault="0024410D" w:rsidP="00EF07E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2532" w:rsidRPr="0093507D" w:rsidTr="003F2532">
        <w:trPr>
          <w:trHeight w:val="212"/>
        </w:trPr>
        <w:tc>
          <w:tcPr>
            <w:tcW w:w="2910" w:type="dxa"/>
          </w:tcPr>
          <w:p w:rsidR="003F2532" w:rsidRPr="00744F32" w:rsidRDefault="003F2532" w:rsidP="00426A7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Pr="00744F3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4410D">
              <w:rPr>
                <w:rFonts w:ascii="Times New Roman" w:hAnsi="Times New Roman" w:cs="Times New Roman"/>
              </w:rPr>
              <w:t>Метод координат</w:t>
            </w:r>
          </w:p>
        </w:tc>
        <w:tc>
          <w:tcPr>
            <w:tcW w:w="1454" w:type="dxa"/>
          </w:tcPr>
          <w:p w:rsidR="003F2532" w:rsidRDefault="00426A7E" w:rsidP="00EF07E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4410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66" w:type="dxa"/>
          </w:tcPr>
          <w:p w:rsidR="003F2532" w:rsidRPr="00ED23B6" w:rsidRDefault="007B793B" w:rsidP="00EF07E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gridSpan w:val="2"/>
          </w:tcPr>
          <w:p w:rsidR="003F2532" w:rsidRDefault="0024410D" w:rsidP="00EF07E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F2532" w:rsidRPr="0093507D" w:rsidTr="003F2532">
        <w:trPr>
          <w:trHeight w:val="212"/>
        </w:trPr>
        <w:tc>
          <w:tcPr>
            <w:tcW w:w="2910" w:type="dxa"/>
          </w:tcPr>
          <w:p w:rsidR="003F2532" w:rsidRPr="00744F32" w:rsidRDefault="003F2532" w:rsidP="0024410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 w:rsidRPr="00744F32">
              <w:rPr>
                <w:rFonts w:ascii="Times New Roman" w:hAnsi="Times New Roman" w:cs="Times New Roman"/>
              </w:rPr>
              <w:t>.</w:t>
            </w:r>
            <w:r w:rsidR="0024410D">
              <w:rPr>
                <w:rFonts w:ascii="Times New Roman" w:hAnsi="Times New Roman" w:cs="Times New Roman"/>
              </w:rPr>
              <w:t>Соотношения между сторонами и углами треугольника. Скалярное произведение векторов</w:t>
            </w:r>
          </w:p>
        </w:tc>
        <w:tc>
          <w:tcPr>
            <w:tcW w:w="1454" w:type="dxa"/>
          </w:tcPr>
          <w:p w:rsidR="003F2532" w:rsidRDefault="00927627" w:rsidP="00EF07E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441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66" w:type="dxa"/>
          </w:tcPr>
          <w:p w:rsidR="003F2532" w:rsidRPr="00ED23B6" w:rsidRDefault="003F2532" w:rsidP="00EF07E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gridSpan w:val="2"/>
          </w:tcPr>
          <w:p w:rsidR="003F2532" w:rsidRDefault="00B97EF2" w:rsidP="00EF07E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2532" w:rsidRPr="0093507D" w:rsidTr="003F2532">
        <w:trPr>
          <w:trHeight w:val="212"/>
        </w:trPr>
        <w:tc>
          <w:tcPr>
            <w:tcW w:w="2910" w:type="dxa"/>
          </w:tcPr>
          <w:p w:rsidR="003F2532" w:rsidRPr="00744F32" w:rsidRDefault="003F2532" w:rsidP="00E6687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  <w:r w:rsidRPr="00744F32">
              <w:rPr>
                <w:rFonts w:ascii="Times New Roman" w:hAnsi="Times New Roman" w:cs="Times New Roman"/>
              </w:rPr>
              <w:t>.</w:t>
            </w:r>
            <w:r w:rsidR="0024410D">
              <w:rPr>
                <w:rFonts w:ascii="Times New Roman" w:hAnsi="Times New Roman" w:cs="Times New Roman"/>
              </w:rPr>
              <w:t xml:space="preserve"> Длина окружности и площадь круга</w:t>
            </w:r>
          </w:p>
        </w:tc>
        <w:tc>
          <w:tcPr>
            <w:tcW w:w="1454" w:type="dxa"/>
          </w:tcPr>
          <w:p w:rsidR="003F2532" w:rsidRDefault="0024410D" w:rsidP="00EF07E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668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66" w:type="dxa"/>
          </w:tcPr>
          <w:p w:rsidR="003F2532" w:rsidRPr="00ED23B6" w:rsidRDefault="0024410D" w:rsidP="00EF07E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gridSpan w:val="2"/>
          </w:tcPr>
          <w:p w:rsidR="003F2532" w:rsidRDefault="0024410D" w:rsidP="00EF07E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4410D" w:rsidRPr="0093507D" w:rsidTr="003F2532">
        <w:trPr>
          <w:trHeight w:val="212"/>
        </w:trPr>
        <w:tc>
          <w:tcPr>
            <w:tcW w:w="2910" w:type="dxa"/>
          </w:tcPr>
          <w:p w:rsidR="0024410D" w:rsidRDefault="0024410D" w:rsidP="0024410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  <w:r w:rsidRPr="00744F3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Движения</w:t>
            </w:r>
          </w:p>
        </w:tc>
        <w:tc>
          <w:tcPr>
            <w:tcW w:w="1454" w:type="dxa"/>
          </w:tcPr>
          <w:p w:rsidR="0024410D" w:rsidRDefault="0024410D" w:rsidP="00EF07E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66" w:type="dxa"/>
          </w:tcPr>
          <w:p w:rsidR="0024410D" w:rsidRDefault="0024410D" w:rsidP="00EF07E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gridSpan w:val="2"/>
          </w:tcPr>
          <w:p w:rsidR="0024410D" w:rsidRDefault="0024410D" w:rsidP="00EF07E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4410D" w:rsidRPr="0093507D" w:rsidTr="003F2532">
        <w:trPr>
          <w:trHeight w:val="212"/>
        </w:trPr>
        <w:tc>
          <w:tcPr>
            <w:tcW w:w="2910" w:type="dxa"/>
          </w:tcPr>
          <w:p w:rsidR="0024410D" w:rsidRDefault="0024410D" w:rsidP="0024410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VI</w:t>
            </w:r>
            <w:r w:rsidRPr="00744F3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Начальные сведения из стереометрии</w:t>
            </w:r>
          </w:p>
        </w:tc>
        <w:tc>
          <w:tcPr>
            <w:tcW w:w="1454" w:type="dxa"/>
          </w:tcPr>
          <w:p w:rsidR="0024410D" w:rsidRDefault="0024410D" w:rsidP="00EF07E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66" w:type="dxa"/>
          </w:tcPr>
          <w:p w:rsidR="0024410D" w:rsidRDefault="0024410D" w:rsidP="00EF07E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24410D" w:rsidRDefault="0024410D" w:rsidP="00EF07E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10D" w:rsidRPr="0093507D" w:rsidTr="003F2532">
        <w:trPr>
          <w:trHeight w:val="212"/>
        </w:trPr>
        <w:tc>
          <w:tcPr>
            <w:tcW w:w="2910" w:type="dxa"/>
          </w:tcPr>
          <w:p w:rsidR="0024410D" w:rsidRDefault="0024410D" w:rsidP="00E6687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 аксиомах планиметрии</w:t>
            </w:r>
          </w:p>
        </w:tc>
        <w:tc>
          <w:tcPr>
            <w:tcW w:w="1454" w:type="dxa"/>
          </w:tcPr>
          <w:p w:rsidR="0024410D" w:rsidRDefault="0024410D" w:rsidP="00EF07E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66" w:type="dxa"/>
          </w:tcPr>
          <w:p w:rsidR="0024410D" w:rsidRDefault="0024410D" w:rsidP="00EF07E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24410D" w:rsidRDefault="0024410D" w:rsidP="00EF07E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532" w:rsidRPr="0093507D" w:rsidTr="003F2532">
        <w:trPr>
          <w:trHeight w:val="212"/>
        </w:trPr>
        <w:tc>
          <w:tcPr>
            <w:tcW w:w="2910" w:type="dxa"/>
          </w:tcPr>
          <w:p w:rsidR="003F2532" w:rsidRPr="00880642" w:rsidRDefault="00E6687D" w:rsidP="00E6687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3F2532">
              <w:rPr>
                <w:rFonts w:ascii="Times New Roman" w:hAnsi="Times New Roman" w:cs="Times New Roman"/>
              </w:rPr>
              <w:t>овторение</w:t>
            </w:r>
          </w:p>
        </w:tc>
        <w:tc>
          <w:tcPr>
            <w:tcW w:w="1454" w:type="dxa"/>
          </w:tcPr>
          <w:p w:rsidR="003F2532" w:rsidRDefault="0024410D" w:rsidP="00EF07E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66" w:type="dxa"/>
          </w:tcPr>
          <w:p w:rsidR="003F2532" w:rsidRDefault="003F2532" w:rsidP="00EF07E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3F2532" w:rsidRDefault="003F2532" w:rsidP="00EF07E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532" w:rsidRPr="0093507D" w:rsidTr="003F2532">
        <w:trPr>
          <w:trHeight w:val="212"/>
        </w:trPr>
        <w:tc>
          <w:tcPr>
            <w:tcW w:w="2910" w:type="dxa"/>
          </w:tcPr>
          <w:p w:rsidR="003F2532" w:rsidRPr="00CD716C" w:rsidRDefault="00CD716C" w:rsidP="00CD716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Всего </w:t>
            </w:r>
          </w:p>
        </w:tc>
        <w:tc>
          <w:tcPr>
            <w:tcW w:w="1454" w:type="dxa"/>
          </w:tcPr>
          <w:p w:rsidR="003F2532" w:rsidRPr="00B44683" w:rsidRDefault="00E6687D" w:rsidP="00EF07E3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68</w:t>
            </w:r>
          </w:p>
        </w:tc>
        <w:tc>
          <w:tcPr>
            <w:tcW w:w="2866" w:type="dxa"/>
          </w:tcPr>
          <w:p w:rsidR="003F2532" w:rsidRPr="00B44683" w:rsidRDefault="00CD716C" w:rsidP="00EF07E3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976" w:type="dxa"/>
            <w:gridSpan w:val="2"/>
          </w:tcPr>
          <w:p w:rsidR="003F2532" w:rsidRPr="00B44683" w:rsidRDefault="00CD716C" w:rsidP="00EF07E3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7</w:t>
            </w:r>
          </w:p>
        </w:tc>
      </w:tr>
    </w:tbl>
    <w:p w:rsidR="006C0BA7" w:rsidRDefault="006C0BA7" w:rsidP="002E5AB0">
      <w:pPr>
        <w:autoSpaceDE w:val="0"/>
        <w:autoSpaceDN w:val="0"/>
        <w:adjustRightInd w:val="0"/>
        <w:rPr>
          <w:color w:val="000000"/>
        </w:rPr>
      </w:pPr>
    </w:p>
    <w:p w:rsidR="00396815" w:rsidRPr="00396815" w:rsidRDefault="00396815" w:rsidP="002E5AB0">
      <w:pPr>
        <w:autoSpaceDE w:val="0"/>
        <w:autoSpaceDN w:val="0"/>
        <w:adjustRightInd w:val="0"/>
        <w:rPr>
          <w:color w:val="000000"/>
        </w:rPr>
      </w:pPr>
    </w:p>
    <w:p w:rsidR="001F2CBA" w:rsidRDefault="001F2CBA" w:rsidP="001F2CBA">
      <w:pPr>
        <w:widowControl w:val="0"/>
        <w:autoSpaceDE w:val="0"/>
        <w:autoSpaceDN w:val="0"/>
        <w:adjustRightInd w:val="0"/>
        <w:spacing w:line="360" w:lineRule="auto"/>
        <w:ind w:left="360"/>
        <w:jc w:val="center"/>
        <w:rPr>
          <w:b/>
        </w:rPr>
      </w:pPr>
      <w:r>
        <w:rPr>
          <w:b/>
        </w:rPr>
        <w:t xml:space="preserve">3. ТЕМАТИЧЕСКОЕ ПЛАНИРОВАНИЕ. </w:t>
      </w:r>
    </w:p>
    <w:p w:rsidR="006C0BA7" w:rsidRPr="00747FD9" w:rsidRDefault="006C0BA7" w:rsidP="001F2CBA">
      <w:pPr>
        <w:widowControl w:val="0"/>
        <w:autoSpaceDE w:val="0"/>
        <w:autoSpaceDN w:val="0"/>
        <w:adjustRightInd w:val="0"/>
        <w:spacing w:line="360" w:lineRule="auto"/>
        <w:ind w:left="360"/>
        <w:jc w:val="center"/>
        <w:rPr>
          <w:b/>
        </w:rPr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3217"/>
        <w:gridCol w:w="2168"/>
        <w:gridCol w:w="9"/>
        <w:gridCol w:w="4070"/>
      </w:tblGrid>
      <w:tr w:rsidR="003A7212" w:rsidTr="007E6318">
        <w:trPr>
          <w:trHeight w:val="482"/>
        </w:trPr>
        <w:tc>
          <w:tcPr>
            <w:tcW w:w="3217" w:type="dxa"/>
          </w:tcPr>
          <w:p w:rsidR="003A7212" w:rsidRPr="006F4398" w:rsidRDefault="003A7212" w:rsidP="00EF07E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168" w:type="dxa"/>
          </w:tcPr>
          <w:p w:rsidR="003A7212" w:rsidRPr="00735FE5" w:rsidRDefault="003A7212" w:rsidP="00EF07E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4079" w:type="dxa"/>
            <w:gridSpan w:val="2"/>
          </w:tcPr>
          <w:p w:rsidR="003A7212" w:rsidRPr="00735FE5" w:rsidRDefault="003A7212" w:rsidP="00EF07E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FE5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видов деятельности</w:t>
            </w:r>
          </w:p>
        </w:tc>
      </w:tr>
      <w:tr w:rsidR="0007229F" w:rsidRPr="00CA23CE" w:rsidTr="00B46D0E">
        <w:trPr>
          <w:trHeight w:val="298"/>
        </w:trPr>
        <w:tc>
          <w:tcPr>
            <w:tcW w:w="3217" w:type="dxa"/>
          </w:tcPr>
          <w:p w:rsidR="0007229F" w:rsidRPr="00643F29" w:rsidRDefault="0007229F" w:rsidP="00B46D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B46D0E">
              <w:rPr>
                <w:rFonts w:ascii="Times New Roman" w:hAnsi="Times New Roman" w:cs="Times New Roman"/>
                <w:b/>
                <w:sz w:val="24"/>
                <w:szCs w:val="24"/>
              </w:rPr>
              <w:t>. Векторы</w:t>
            </w:r>
          </w:p>
        </w:tc>
        <w:tc>
          <w:tcPr>
            <w:tcW w:w="2177" w:type="dxa"/>
            <w:gridSpan w:val="2"/>
          </w:tcPr>
          <w:p w:rsidR="0007229F" w:rsidRPr="00643F29" w:rsidRDefault="00DC7756" w:rsidP="000722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eastAsiaTheme="minorHAnsi"/>
                <w:b/>
                <w:lang w:eastAsia="en-US"/>
              </w:rPr>
              <w:t>8</w:t>
            </w:r>
            <w:r w:rsidR="0007229F">
              <w:rPr>
                <w:rFonts w:eastAsiaTheme="minorHAnsi"/>
                <w:b/>
                <w:lang w:eastAsia="en-US"/>
              </w:rPr>
              <w:t xml:space="preserve"> ч.</w:t>
            </w:r>
          </w:p>
        </w:tc>
        <w:tc>
          <w:tcPr>
            <w:tcW w:w="4070" w:type="dxa"/>
          </w:tcPr>
          <w:p w:rsidR="0007229F" w:rsidRPr="00643F29" w:rsidRDefault="0007229F" w:rsidP="0007229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2F98" w:rsidRPr="0096695C" w:rsidTr="007E6318">
        <w:trPr>
          <w:trHeight w:val="331"/>
        </w:trPr>
        <w:tc>
          <w:tcPr>
            <w:tcW w:w="3217" w:type="dxa"/>
          </w:tcPr>
          <w:p w:rsidR="009A2F98" w:rsidRPr="000C2C5B" w:rsidRDefault="009A2F98" w:rsidP="009A2F98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§1. Понятие вектора</w:t>
            </w:r>
          </w:p>
        </w:tc>
        <w:tc>
          <w:tcPr>
            <w:tcW w:w="2168" w:type="dxa"/>
          </w:tcPr>
          <w:p w:rsidR="009A2F98" w:rsidRPr="000C2C5B" w:rsidRDefault="009A2F98" w:rsidP="009A2F9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</w:t>
            </w:r>
            <w:r w:rsidRPr="000C2C5B">
              <w:rPr>
                <w:rFonts w:ascii="Times New Roman" w:hAnsi="Times New Roman" w:cs="Times New Roman"/>
                <w:b/>
                <w:i/>
              </w:rPr>
              <w:t xml:space="preserve"> ч</w:t>
            </w:r>
          </w:p>
        </w:tc>
        <w:tc>
          <w:tcPr>
            <w:tcW w:w="4079" w:type="dxa"/>
            <w:gridSpan w:val="2"/>
            <w:vMerge w:val="restart"/>
          </w:tcPr>
          <w:p w:rsidR="009A2F98" w:rsidRPr="009A2F98" w:rsidRDefault="009A2F98" w:rsidP="009A2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Формулирую</w:t>
            </w:r>
            <w:r w:rsidRPr="009A2F98">
              <w:rPr>
                <w:rFonts w:ascii="Times New Roman" w:hAnsi="Times New Roman" w:cs="Times New Roman"/>
                <w:sz w:val="24"/>
                <w:szCs w:val="24"/>
              </w:rPr>
              <w:t>т определения и иллюстрир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уют</w:t>
            </w:r>
            <w:r w:rsidRPr="009A2F98">
              <w:rPr>
                <w:rFonts w:ascii="Times New Roman" w:hAnsi="Times New Roman" w:cs="Times New Roman"/>
                <w:sz w:val="24"/>
                <w:szCs w:val="24"/>
              </w:rPr>
              <w:t xml:space="preserve"> понятия вектора, его длины, коллинеа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рных и равных векторов; мотивируют</w:t>
            </w:r>
            <w:r w:rsidRPr="009A2F98">
              <w:rPr>
                <w:rFonts w:ascii="Times New Roman" w:hAnsi="Times New Roman" w:cs="Times New Roman"/>
                <w:sz w:val="24"/>
                <w:szCs w:val="24"/>
              </w:rPr>
              <w:t xml:space="preserve"> введение понятий и действий, связанных с векторами, соответствующими примерами, относящимися к </w:t>
            </w:r>
            <w:r w:rsidRPr="009A2F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физическим векторным величинам; применя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9A2F98">
              <w:rPr>
                <w:rFonts w:ascii="Times New Roman" w:hAnsi="Times New Roman" w:cs="Times New Roman"/>
                <w:sz w:val="24"/>
                <w:szCs w:val="24"/>
              </w:rPr>
              <w:t xml:space="preserve"> векторы и действия над ними при решении геометрических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A2F98" w:rsidRPr="0096695C" w:rsidTr="007E6318">
        <w:trPr>
          <w:trHeight w:val="297"/>
        </w:trPr>
        <w:tc>
          <w:tcPr>
            <w:tcW w:w="3217" w:type="dxa"/>
          </w:tcPr>
          <w:p w:rsidR="009A2F98" w:rsidRPr="001F656B" w:rsidRDefault="009A2F98" w:rsidP="009A2F98">
            <w:pPr>
              <w:pStyle w:val="a3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</w:rPr>
              <w:t>1. Понятие вектора</w:t>
            </w:r>
            <w:r w:rsidRPr="001F656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Равенство векторов.</w:t>
            </w:r>
          </w:p>
        </w:tc>
        <w:tc>
          <w:tcPr>
            <w:tcW w:w="2168" w:type="dxa"/>
          </w:tcPr>
          <w:p w:rsidR="009A2F98" w:rsidRDefault="009A2F98" w:rsidP="009A2F9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  <w:tc>
          <w:tcPr>
            <w:tcW w:w="4079" w:type="dxa"/>
            <w:gridSpan w:val="2"/>
            <w:vMerge/>
          </w:tcPr>
          <w:p w:rsidR="009A2F98" w:rsidRPr="005F7251" w:rsidRDefault="009A2F98" w:rsidP="009A2F9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A2F98" w:rsidRPr="0096695C" w:rsidTr="007E6318">
        <w:trPr>
          <w:trHeight w:val="297"/>
        </w:trPr>
        <w:tc>
          <w:tcPr>
            <w:tcW w:w="3217" w:type="dxa"/>
          </w:tcPr>
          <w:p w:rsidR="009A2F98" w:rsidRDefault="009A2F98" w:rsidP="009A2F9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Откладывание вектора от данной точки</w:t>
            </w:r>
          </w:p>
        </w:tc>
        <w:tc>
          <w:tcPr>
            <w:tcW w:w="2168" w:type="dxa"/>
          </w:tcPr>
          <w:p w:rsidR="009A2F98" w:rsidRDefault="009A2F98" w:rsidP="009A2F9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  <w:tc>
          <w:tcPr>
            <w:tcW w:w="4079" w:type="dxa"/>
            <w:gridSpan w:val="2"/>
            <w:vMerge/>
          </w:tcPr>
          <w:p w:rsidR="009A2F98" w:rsidRPr="005F7251" w:rsidRDefault="009A2F98" w:rsidP="009A2F9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A2F98" w:rsidRPr="0096695C" w:rsidTr="007E6318">
        <w:trPr>
          <w:trHeight w:val="251"/>
        </w:trPr>
        <w:tc>
          <w:tcPr>
            <w:tcW w:w="3217" w:type="dxa"/>
          </w:tcPr>
          <w:p w:rsidR="009A2F98" w:rsidRPr="000C2C5B" w:rsidRDefault="009A2F98" w:rsidP="009A2F98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§2. Сложение и вычитание векторов</w:t>
            </w:r>
          </w:p>
        </w:tc>
        <w:tc>
          <w:tcPr>
            <w:tcW w:w="2168" w:type="dxa"/>
          </w:tcPr>
          <w:p w:rsidR="009A2F98" w:rsidRPr="000C2C5B" w:rsidRDefault="009A2F98" w:rsidP="009A2F9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</w:t>
            </w:r>
            <w:r w:rsidRPr="000C2C5B">
              <w:rPr>
                <w:rFonts w:ascii="Times New Roman" w:hAnsi="Times New Roman" w:cs="Times New Roman"/>
                <w:b/>
                <w:i/>
              </w:rPr>
              <w:t xml:space="preserve"> ч</w:t>
            </w:r>
          </w:p>
        </w:tc>
        <w:tc>
          <w:tcPr>
            <w:tcW w:w="4079" w:type="dxa"/>
            <w:gridSpan w:val="2"/>
            <w:vMerge/>
          </w:tcPr>
          <w:p w:rsidR="009A2F98" w:rsidRDefault="009A2F98" w:rsidP="009A2F9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A2F98" w:rsidRPr="0096695C" w:rsidTr="007E6318">
        <w:trPr>
          <w:trHeight w:val="251"/>
        </w:trPr>
        <w:tc>
          <w:tcPr>
            <w:tcW w:w="3217" w:type="dxa"/>
          </w:tcPr>
          <w:p w:rsidR="009A2F98" w:rsidRDefault="009A2F98" w:rsidP="009A2F9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1F656B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Сумма двух векторов.</w:t>
            </w:r>
          </w:p>
        </w:tc>
        <w:tc>
          <w:tcPr>
            <w:tcW w:w="2168" w:type="dxa"/>
          </w:tcPr>
          <w:p w:rsidR="009A2F98" w:rsidRDefault="009A2F98" w:rsidP="009A2F9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  <w:tc>
          <w:tcPr>
            <w:tcW w:w="4079" w:type="dxa"/>
            <w:gridSpan w:val="2"/>
            <w:vMerge/>
          </w:tcPr>
          <w:p w:rsidR="009A2F98" w:rsidRDefault="009A2F98" w:rsidP="009A2F9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A2F98" w:rsidRPr="0096695C" w:rsidTr="007E6318">
        <w:trPr>
          <w:trHeight w:val="251"/>
        </w:trPr>
        <w:tc>
          <w:tcPr>
            <w:tcW w:w="3217" w:type="dxa"/>
          </w:tcPr>
          <w:p w:rsidR="009A2F98" w:rsidRDefault="009A2F98" w:rsidP="009A2F9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 Законы сложения векторов. Правило параллелограмма. Сумма нескольких векторов.</w:t>
            </w:r>
          </w:p>
        </w:tc>
        <w:tc>
          <w:tcPr>
            <w:tcW w:w="2168" w:type="dxa"/>
          </w:tcPr>
          <w:p w:rsidR="009A2F98" w:rsidRDefault="009A2F98" w:rsidP="009A2F9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  <w:tc>
          <w:tcPr>
            <w:tcW w:w="4079" w:type="dxa"/>
            <w:gridSpan w:val="2"/>
            <w:vMerge/>
          </w:tcPr>
          <w:p w:rsidR="009A2F98" w:rsidRDefault="009A2F98" w:rsidP="009A2F9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A2F98" w:rsidRPr="0096695C" w:rsidTr="007E6318">
        <w:trPr>
          <w:trHeight w:val="251"/>
        </w:trPr>
        <w:tc>
          <w:tcPr>
            <w:tcW w:w="3217" w:type="dxa"/>
          </w:tcPr>
          <w:p w:rsidR="009A2F98" w:rsidRDefault="009A2F98" w:rsidP="009A2F9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 Вычитание векторов.</w:t>
            </w:r>
          </w:p>
        </w:tc>
        <w:tc>
          <w:tcPr>
            <w:tcW w:w="2168" w:type="dxa"/>
          </w:tcPr>
          <w:p w:rsidR="009A2F98" w:rsidRDefault="009A2F98" w:rsidP="009A2F9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  <w:tc>
          <w:tcPr>
            <w:tcW w:w="4079" w:type="dxa"/>
            <w:gridSpan w:val="2"/>
            <w:vMerge/>
          </w:tcPr>
          <w:p w:rsidR="009A2F98" w:rsidRDefault="009A2F98" w:rsidP="009A2F9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A2F98" w:rsidRPr="0096695C" w:rsidTr="007E6318">
        <w:trPr>
          <w:trHeight w:val="251"/>
        </w:trPr>
        <w:tc>
          <w:tcPr>
            <w:tcW w:w="3217" w:type="dxa"/>
          </w:tcPr>
          <w:p w:rsidR="009A2F98" w:rsidRPr="00233813" w:rsidRDefault="009A2F98" w:rsidP="009A2F98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233813">
              <w:rPr>
                <w:rFonts w:ascii="Times New Roman" w:hAnsi="Times New Roman" w:cs="Times New Roman"/>
                <w:b/>
                <w:i/>
              </w:rPr>
              <w:t>§</w:t>
            </w:r>
            <w:r>
              <w:rPr>
                <w:rFonts w:ascii="Times New Roman" w:hAnsi="Times New Roman" w:cs="Times New Roman"/>
                <w:b/>
                <w:i/>
              </w:rPr>
              <w:t>3.Умножение вектора на число. Применение векторов к решению задач</w:t>
            </w:r>
            <w:r w:rsidRPr="00233813">
              <w:rPr>
                <w:rFonts w:ascii="Times New Roman" w:hAnsi="Times New Roman" w:cs="Times New Roman"/>
                <w:b/>
                <w:i/>
              </w:rPr>
              <w:t>.</w:t>
            </w:r>
          </w:p>
        </w:tc>
        <w:tc>
          <w:tcPr>
            <w:tcW w:w="2168" w:type="dxa"/>
          </w:tcPr>
          <w:p w:rsidR="009A2F98" w:rsidRPr="00233813" w:rsidRDefault="009A2F98" w:rsidP="009A2F9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</w:t>
            </w:r>
            <w:r w:rsidRPr="00233813">
              <w:rPr>
                <w:rFonts w:ascii="Times New Roman" w:hAnsi="Times New Roman" w:cs="Times New Roman"/>
                <w:b/>
                <w:i/>
              </w:rPr>
              <w:t xml:space="preserve"> ч.</w:t>
            </w:r>
          </w:p>
        </w:tc>
        <w:tc>
          <w:tcPr>
            <w:tcW w:w="4079" w:type="dxa"/>
            <w:gridSpan w:val="2"/>
            <w:vMerge/>
          </w:tcPr>
          <w:p w:rsidR="009A2F98" w:rsidRDefault="009A2F98" w:rsidP="009A2F9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A2F98" w:rsidRPr="0096695C" w:rsidTr="007E6318">
        <w:trPr>
          <w:trHeight w:val="251"/>
        </w:trPr>
        <w:tc>
          <w:tcPr>
            <w:tcW w:w="3217" w:type="dxa"/>
          </w:tcPr>
          <w:p w:rsidR="009A2F98" w:rsidRPr="005749B9" w:rsidRDefault="009A2F98" w:rsidP="009A2F9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 Произведение вектора на число.</w:t>
            </w:r>
          </w:p>
        </w:tc>
        <w:tc>
          <w:tcPr>
            <w:tcW w:w="2168" w:type="dxa"/>
          </w:tcPr>
          <w:p w:rsidR="009A2F98" w:rsidRPr="005749B9" w:rsidRDefault="009A2F98" w:rsidP="009A2F9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  <w:tc>
          <w:tcPr>
            <w:tcW w:w="4079" w:type="dxa"/>
            <w:gridSpan w:val="2"/>
            <w:vMerge/>
          </w:tcPr>
          <w:p w:rsidR="009A2F98" w:rsidRDefault="009A2F98" w:rsidP="009A2F9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A2F98" w:rsidRPr="0096695C" w:rsidTr="007E6318">
        <w:trPr>
          <w:trHeight w:val="251"/>
        </w:trPr>
        <w:tc>
          <w:tcPr>
            <w:tcW w:w="3217" w:type="dxa"/>
          </w:tcPr>
          <w:p w:rsidR="009A2F98" w:rsidRDefault="009A2F98" w:rsidP="009A2F9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Применение векторов к решению задач.</w:t>
            </w:r>
          </w:p>
        </w:tc>
        <w:tc>
          <w:tcPr>
            <w:tcW w:w="2168" w:type="dxa"/>
          </w:tcPr>
          <w:p w:rsidR="009A2F98" w:rsidRDefault="009A2F98" w:rsidP="009A2F9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  <w:tc>
          <w:tcPr>
            <w:tcW w:w="4079" w:type="dxa"/>
            <w:gridSpan w:val="2"/>
            <w:vMerge/>
          </w:tcPr>
          <w:p w:rsidR="009A2F98" w:rsidRDefault="009A2F98" w:rsidP="009A2F9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A2F98" w:rsidRPr="0096695C" w:rsidTr="007E6318">
        <w:trPr>
          <w:trHeight w:val="251"/>
        </w:trPr>
        <w:tc>
          <w:tcPr>
            <w:tcW w:w="3217" w:type="dxa"/>
          </w:tcPr>
          <w:p w:rsidR="009A2F98" w:rsidRDefault="009A2F98" w:rsidP="009A2F9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Средняя линия трапеции.</w:t>
            </w:r>
          </w:p>
        </w:tc>
        <w:tc>
          <w:tcPr>
            <w:tcW w:w="2168" w:type="dxa"/>
          </w:tcPr>
          <w:p w:rsidR="009A2F98" w:rsidRDefault="009A2F98" w:rsidP="009A2F9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  <w:tc>
          <w:tcPr>
            <w:tcW w:w="4079" w:type="dxa"/>
            <w:gridSpan w:val="2"/>
            <w:vMerge/>
          </w:tcPr>
          <w:p w:rsidR="009A2F98" w:rsidRDefault="009A2F98" w:rsidP="009A2F9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A2F98" w:rsidRPr="000C02D7" w:rsidTr="007E6318">
        <w:trPr>
          <w:trHeight w:val="140"/>
        </w:trPr>
        <w:tc>
          <w:tcPr>
            <w:tcW w:w="3217" w:type="dxa"/>
          </w:tcPr>
          <w:p w:rsidR="009A2F98" w:rsidRPr="00CC6AC6" w:rsidRDefault="009A2F98" w:rsidP="00A968A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</w:t>
            </w:r>
            <w:r w:rsidRPr="009A75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="00A968A9">
              <w:rPr>
                <w:rFonts w:ascii="Times New Roman" w:hAnsi="Times New Roman" w:cs="Times New Roman"/>
                <w:b/>
                <w:sz w:val="24"/>
                <w:szCs w:val="24"/>
              </w:rPr>
              <w:t>. Метод координат</w:t>
            </w:r>
          </w:p>
        </w:tc>
        <w:tc>
          <w:tcPr>
            <w:tcW w:w="2168" w:type="dxa"/>
          </w:tcPr>
          <w:p w:rsidR="009A2F98" w:rsidRPr="00135AFE" w:rsidRDefault="00A968A9" w:rsidP="009A2F9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9A2F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4079" w:type="dxa"/>
            <w:gridSpan w:val="2"/>
          </w:tcPr>
          <w:p w:rsidR="009A2F98" w:rsidRPr="00CC6AC6" w:rsidRDefault="009A2F98" w:rsidP="009A2F9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</w:tr>
      <w:tr w:rsidR="00C31CC1" w:rsidRPr="007D720D" w:rsidTr="007E6318">
        <w:trPr>
          <w:trHeight w:val="184"/>
        </w:trPr>
        <w:tc>
          <w:tcPr>
            <w:tcW w:w="3217" w:type="dxa"/>
          </w:tcPr>
          <w:p w:rsidR="00C31CC1" w:rsidRPr="007D720D" w:rsidRDefault="00C31CC1" w:rsidP="00C31CC1">
            <w:pPr>
              <w:rPr>
                <w:b/>
                <w:i/>
              </w:rPr>
            </w:pPr>
            <w:r>
              <w:rPr>
                <w:b/>
                <w:i/>
              </w:rPr>
              <w:t>§1. Координаты вектора.</w:t>
            </w:r>
          </w:p>
        </w:tc>
        <w:tc>
          <w:tcPr>
            <w:tcW w:w="2168" w:type="dxa"/>
          </w:tcPr>
          <w:p w:rsidR="00C31CC1" w:rsidRPr="007D720D" w:rsidRDefault="00C31CC1" w:rsidP="00C31CC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 ч.</w:t>
            </w:r>
          </w:p>
        </w:tc>
        <w:tc>
          <w:tcPr>
            <w:tcW w:w="4079" w:type="dxa"/>
            <w:gridSpan w:val="2"/>
            <w:vMerge w:val="restart"/>
          </w:tcPr>
          <w:p w:rsidR="00C31CC1" w:rsidRPr="00C31CC1" w:rsidRDefault="00C31CC1" w:rsidP="00C31CC1">
            <w:pPr>
              <w:rPr>
                <w:sz w:val="24"/>
                <w:szCs w:val="24"/>
              </w:rPr>
            </w:pPr>
            <w:r w:rsidRPr="00C31CC1">
              <w:rPr>
                <w:sz w:val="24"/>
                <w:szCs w:val="24"/>
              </w:rPr>
              <w:t>Объясня</w:t>
            </w:r>
            <w:r>
              <w:rPr>
                <w:sz w:val="24"/>
                <w:szCs w:val="24"/>
              </w:rPr>
              <w:t>ю</w:t>
            </w:r>
            <w:r w:rsidRPr="00C31CC1">
              <w:rPr>
                <w:sz w:val="24"/>
                <w:szCs w:val="24"/>
              </w:rPr>
              <w:t>т и иллюстрир</w:t>
            </w:r>
            <w:r>
              <w:rPr>
                <w:sz w:val="24"/>
                <w:szCs w:val="24"/>
              </w:rPr>
              <w:t>уют</w:t>
            </w:r>
            <w:r w:rsidRPr="00C31CC1">
              <w:rPr>
                <w:sz w:val="24"/>
                <w:szCs w:val="24"/>
              </w:rPr>
              <w:t xml:space="preserve"> понятия прямоугольной системы координат, координат точки и координат вектора; вывод</w:t>
            </w:r>
            <w:r>
              <w:rPr>
                <w:sz w:val="24"/>
                <w:szCs w:val="24"/>
              </w:rPr>
              <w:t>ят и используют</w:t>
            </w:r>
            <w:r w:rsidRPr="00C31CC1">
              <w:rPr>
                <w:sz w:val="24"/>
                <w:szCs w:val="24"/>
              </w:rPr>
              <w:t xml:space="preserve"> при решении задач формулы координат середины отрезка, длины вектора, расстояния между двумя точками, уравнения окружности и прямой.</w:t>
            </w:r>
          </w:p>
          <w:p w:rsidR="00C31CC1" w:rsidRPr="00C31CC1" w:rsidRDefault="00C31CC1" w:rsidP="00C31CC1">
            <w:pPr>
              <w:rPr>
                <w:sz w:val="24"/>
                <w:szCs w:val="24"/>
              </w:rPr>
            </w:pPr>
            <w:r w:rsidRPr="00C31CC1">
              <w:rPr>
                <w:sz w:val="24"/>
                <w:szCs w:val="24"/>
              </w:rPr>
              <w:t>Применя</w:t>
            </w:r>
            <w:r>
              <w:rPr>
                <w:sz w:val="24"/>
                <w:szCs w:val="24"/>
              </w:rPr>
              <w:t>ю</w:t>
            </w:r>
            <w:r w:rsidRPr="00C31CC1">
              <w:rPr>
                <w:sz w:val="24"/>
                <w:szCs w:val="24"/>
              </w:rPr>
              <w:t>т полученные знания при решении задач и доказательств</w:t>
            </w:r>
            <w:r>
              <w:rPr>
                <w:sz w:val="24"/>
                <w:szCs w:val="24"/>
              </w:rPr>
              <w:t>е</w:t>
            </w:r>
            <w:r w:rsidRPr="00C31CC1">
              <w:rPr>
                <w:sz w:val="24"/>
                <w:szCs w:val="24"/>
              </w:rPr>
              <w:t xml:space="preserve"> теорем.</w:t>
            </w:r>
          </w:p>
          <w:p w:rsidR="00C31CC1" w:rsidRPr="00C31CC1" w:rsidRDefault="00C31CC1" w:rsidP="00C31CC1">
            <w:pPr>
              <w:rPr>
                <w:sz w:val="24"/>
                <w:szCs w:val="24"/>
              </w:rPr>
            </w:pPr>
          </w:p>
        </w:tc>
      </w:tr>
      <w:tr w:rsidR="00C31CC1" w:rsidRPr="007D720D" w:rsidTr="007E6318">
        <w:trPr>
          <w:trHeight w:val="184"/>
        </w:trPr>
        <w:tc>
          <w:tcPr>
            <w:tcW w:w="3217" w:type="dxa"/>
          </w:tcPr>
          <w:p w:rsidR="00C31CC1" w:rsidRPr="00237F2D" w:rsidRDefault="00C31CC1" w:rsidP="00C31CC1">
            <w:r>
              <w:t>1. Координаты вектора.</w:t>
            </w:r>
          </w:p>
        </w:tc>
        <w:tc>
          <w:tcPr>
            <w:tcW w:w="2168" w:type="dxa"/>
          </w:tcPr>
          <w:p w:rsidR="00C31CC1" w:rsidRPr="00237F2D" w:rsidRDefault="00C31CC1" w:rsidP="00C31CC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ч.</w:t>
            </w:r>
          </w:p>
        </w:tc>
        <w:tc>
          <w:tcPr>
            <w:tcW w:w="4079" w:type="dxa"/>
            <w:gridSpan w:val="2"/>
            <w:vMerge/>
          </w:tcPr>
          <w:p w:rsidR="00C31CC1" w:rsidRDefault="00C31CC1" w:rsidP="00C31CC1">
            <w:pPr>
              <w:keepNext/>
              <w:jc w:val="both"/>
            </w:pPr>
          </w:p>
        </w:tc>
      </w:tr>
      <w:tr w:rsidR="00C31CC1" w:rsidRPr="007D720D" w:rsidTr="007E6318">
        <w:trPr>
          <w:trHeight w:val="284"/>
        </w:trPr>
        <w:tc>
          <w:tcPr>
            <w:tcW w:w="3217" w:type="dxa"/>
          </w:tcPr>
          <w:p w:rsidR="00C31CC1" w:rsidRPr="007D720D" w:rsidRDefault="00C31CC1" w:rsidP="00C31CC1">
            <w:pPr>
              <w:rPr>
                <w:b/>
                <w:i/>
              </w:rPr>
            </w:pPr>
            <w:r>
              <w:rPr>
                <w:b/>
                <w:i/>
              </w:rPr>
              <w:t>§2. Простейшие задачи в координатах.</w:t>
            </w:r>
          </w:p>
        </w:tc>
        <w:tc>
          <w:tcPr>
            <w:tcW w:w="2168" w:type="dxa"/>
          </w:tcPr>
          <w:p w:rsidR="00C31CC1" w:rsidRPr="007D720D" w:rsidRDefault="00C31CC1" w:rsidP="00C31CC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 ч.</w:t>
            </w:r>
          </w:p>
        </w:tc>
        <w:tc>
          <w:tcPr>
            <w:tcW w:w="4079" w:type="dxa"/>
            <w:gridSpan w:val="2"/>
            <w:vMerge/>
          </w:tcPr>
          <w:p w:rsidR="00C31CC1" w:rsidRPr="007D720D" w:rsidRDefault="00C31CC1" w:rsidP="00C31CC1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C31CC1" w:rsidRPr="0006487B" w:rsidTr="007E6318">
        <w:trPr>
          <w:trHeight w:val="284"/>
        </w:trPr>
        <w:tc>
          <w:tcPr>
            <w:tcW w:w="3217" w:type="dxa"/>
          </w:tcPr>
          <w:p w:rsidR="00C31CC1" w:rsidRDefault="00C31CC1" w:rsidP="00C31CC1">
            <w:r>
              <w:t>1.  Связь между координатами вектора и координатами его начала и конца.</w:t>
            </w:r>
          </w:p>
        </w:tc>
        <w:tc>
          <w:tcPr>
            <w:tcW w:w="2168" w:type="dxa"/>
          </w:tcPr>
          <w:p w:rsidR="00C31CC1" w:rsidRDefault="00C31CC1" w:rsidP="00C31CC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  <w:tc>
          <w:tcPr>
            <w:tcW w:w="4079" w:type="dxa"/>
            <w:gridSpan w:val="2"/>
            <w:vMerge/>
          </w:tcPr>
          <w:p w:rsidR="00C31CC1" w:rsidRDefault="00C31CC1" w:rsidP="00C31CC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31CC1" w:rsidRPr="0006487B" w:rsidTr="007E6318">
        <w:trPr>
          <w:trHeight w:val="469"/>
        </w:trPr>
        <w:tc>
          <w:tcPr>
            <w:tcW w:w="3217" w:type="dxa"/>
          </w:tcPr>
          <w:p w:rsidR="00C31CC1" w:rsidRDefault="00C31CC1" w:rsidP="00C31CC1">
            <w:r>
              <w:t>2.  Простейшие задачи в координатах</w:t>
            </w:r>
            <w:r w:rsidRPr="007477FA">
              <w:t xml:space="preserve">. </w:t>
            </w:r>
          </w:p>
        </w:tc>
        <w:tc>
          <w:tcPr>
            <w:tcW w:w="2168" w:type="dxa"/>
          </w:tcPr>
          <w:p w:rsidR="00C31CC1" w:rsidRDefault="00C31CC1" w:rsidP="00C31CC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  <w:tc>
          <w:tcPr>
            <w:tcW w:w="4079" w:type="dxa"/>
            <w:gridSpan w:val="2"/>
            <w:vMerge/>
          </w:tcPr>
          <w:p w:rsidR="00C31CC1" w:rsidRDefault="00C31CC1" w:rsidP="00C31CC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31CC1" w:rsidRPr="005B388E" w:rsidTr="007E6318">
        <w:trPr>
          <w:trHeight w:val="435"/>
        </w:trPr>
        <w:tc>
          <w:tcPr>
            <w:tcW w:w="3217" w:type="dxa"/>
          </w:tcPr>
          <w:p w:rsidR="00C31CC1" w:rsidRPr="005B388E" w:rsidRDefault="00C31CC1" w:rsidP="00C31CC1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§3.Уравнение окружности и прямой.</w:t>
            </w:r>
          </w:p>
        </w:tc>
        <w:tc>
          <w:tcPr>
            <w:tcW w:w="2168" w:type="dxa"/>
          </w:tcPr>
          <w:p w:rsidR="00C31CC1" w:rsidRPr="005B388E" w:rsidRDefault="00C31CC1" w:rsidP="00C31CC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 ч.</w:t>
            </w:r>
          </w:p>
        </w:tc>
        <w:tc>
          <w:tcPr>
            <w:tcW w:w="4079" w:type="dxa"/>
            <w:gridSpan w:val="2"/>
            <w:vMerge/>
          </w:tcPr>
          <w:p w:rsidR="00C31CC1" w:rsidRPr="005B388E" w:rsidRDefault="00C31CC1" w:rsidP="00C31CC1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C31CC1" w:rsidRPr="0006487B" w:rsidTr="007E6318">
        <w:trPr>
          <w:trHeight w:val="435"/>
        </w:trPr>
        <w:tc>
          <w:tcPr>
            <w:tcW w:w="3217" w:type="dxa"/>
          </w:tcPr>
          <w:p w:rsidR="00C31CC1" w:rsidRDefault="00C31CC1" w:rsidP="00C31CC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Уравнение линии на плоскости</w:t>
            </w:r>
            <w:r w:rsidRPr="007477F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Уравнение окружности.</w:t>
            </w:r>
          </w:p>
        </w:tc>
        <w:tc>
          <w:tcPr>
            <w:tcW w:w="2168" w:type="dxa"/>
          </w:tcPr>
          <w:p w:rsidR="00C31CC1" w:rsidRDefault="00C31CC1" w:rsidP="00C31CC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  <w:tc>
          <w:tcPr>
            <w:tcW w:w="4079" w:type="dxa"/>
            <w:gridSpan w:val="2"/>
            <w:vMerge/>
          </w:tcPr>
          <w:p w:rsidR="00C31CC1" w:rsidRDefault="00C31CC1" w:rsidP="00C31CC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31CC1" w:rsidRPr="0006487B" w:rsidTr="005A3645">
        <w:trPr>
          <w:trHeight w:val="234"/>
        </w:trPr>
        <w:tc>
          <w:tcPr>
            <w:tcW w:w="3217" w:type="dxa"/>
          </w:tcPr>
          <w:p w:rsidR="00C31CC1" w:rsidRDefault="00C31CC1" w:rsidP="00C31CC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Уравнение прямой.</w:t>
            </w:r>
          </w:p>
        </w:tc>
        <w:tc>
          <w:tcPr>
            <w:tcW w:w="2168" w:type="dxa"/>
          </w:tcPr>
          <w:p w:rsidR="00C31CC1" w:rsidRDefault="00C31CC1" w:rsidP="00C31CC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ч. </w:t>
            </w:r>
          </w:p>
        </w:tc>
        <w:tc>
          <w:tcPr>
            <w:tcW w:w="4079" w:type="dxa"/>
            <w:gridSpan w:val="2"/>
            <w:vMerge/>
          </w:tcPr>
          <w:p w:rsidR="00C31CC1" w:rsidRDefault="00C31CC1" w:rsidP="00C31CC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31CC1" w:rsidRPr="0006487B" w:rsidTr="007E6318">
        <w:trPr>
          <w:trHeight w:val="251"/>
        </w:trPr>
        <w:tc>
          <w:tcPr>
            <w:tcW w:w="3217" w:type="dxa"/>
          </w:tcPr>
          <w:p w:rsidR="00C31CC1" w:rsidRDefault="00C31CC1" w:rsidP="00C31CC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Взаимное расположение двух окружностей</w:t>
            </w:r>
          </w:p>
        </w:tc>
        <w:tc>
          <w:tcPr>
            <w:tcW w:w="2168" w:type="dxa"/>
          </w:tcPr>
          <w:p w:rsidR="00C31CC1" w:rsidRDefault="00C31CC1" w:rsidP="00C31CC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  <w:tc>
          <w:tcPr>
            <w:tcW w:w="4079" w:type="dxa"/>
            <w:gridSpan w:val="2"/>
            <w:vMerge/>
          </w:tcPr>
          <w:p w:rsidR="00C31CC1" w:rsidRDefault="00C31CC1" w:rsidP="00C31CC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31CC1" w:rsidRPr="0006487B" w:rsidTr="007E6318">
        <w:trPr>
          <w:trHeight w:val="268"/>
        </w:trPr>
        <w:tc>
          <w:tcPr>
            <w:tcW w:w="3217" w:type="dxa"/>
          </w:tcPr>
          <w:p w:rsidR="00C31CC1" w:rsidRPr="005B388E" w:rsidRDefault="00C31CC1" w:rsidP="00C31CC1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5B388E">
              <w:rPr>
                <w:rFonts w:ascii="Times New Roman" w:hAnsi="Times New Roman" w:cs="Times New Roman"/>
                <w:b/>
                <w:i/>
              </w:rPr>
              <w:t xml:space="preserve"> Решение задач.</w:t>
            </w:r>
          </w:p>
        </w:tc>
        <w:tc>
          <w:tcPr>
            <w:tcW w:w="2168" w:type="dxa"/>
          </w:tcPr>
          <w:p w:rsidR="00C31CC1" w:rsidRPr="005B388E" w:rsidRDefault="00C31CC1" w:rsidP="00C31CC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</w:t>
            </w:r>
            <w:r w:rsidRPr="005B388E">
              <w:rPr>
                <w:rFonts w:ascii="Times New Roman" w:hAnsi="Times New Roman" w:cs="Times New Roman"/>
                <w:b/>
                <w:i/>
              </w:rPr>
              <w:t>ч.</w:t>
            </w:r>
          </w:p>
        </w:tc>
        <w:tc>
          <w:tcPr>
            <w:tcW w:w="4079" w:type="dxa"/>
            <w:gridSpan w:val="2"/>
            <w:vMerge/>
          </w:tcPr>
          <w:p w:rsidR="00C31CC1" w:rsidRDefault="00C31CC1" w:rsidP="00C31CC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31CC1" w:rsidRPr="0006487B" w:rsidTr="007E6318">
        <w:trPr>
          <w:trHeight w:val="251"/>
        </w:trPr>
        <w:tc>
          <w:tcPr>
            <w:tcW w:w="3217" w:type="dxa"/>
          </w:tcPr>
          <w:p w:rsidR="00C31CC1" w:rsidRPr="005B388E" w:rsidRDefault="00C31CC1" w:rsidP="00C31CC1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5B388E">
              <w:rPr>
                <w:rFonts w:ascii="Times New Roman" w:hAnsi="Times New Roman" w:cs="Times New Roman"/>
                <w:b/>
                <w:i/>
              </w:rPr>
              <w:t xml:space="preserve">Контрольная работа № </w:t>
            </w:r>
            <w:r>
              <w:rPr>
                <w:rFonts w:ascii="Times New Roman" w:hAnsi="Times New Roman" w:cs="Times New Roman"/>
                <w:b/>
                <w:i/>
              </w:rPr>
              <w:t>1</w:t>
            </w:r>
            <w:r w:rsidRPr="005B388E">
              <w:rPr>
                <w:rFonts w:ascii="Times New Roman" w:hAnsi="Times New Roman" w:cs="Times New Roman"/>
                <w:b/>
                <w:i/>
              </w:rPr>
              <w:t>.</w:t>
            </w:r>
          </w:p>
        </w:tc>
        <w:tc>
          <w:tcPr>
            <w:tcW w:w="2168" w:type="dxa"/>
          </w:tcPr>
          <w:p w:rsidR="00C31CC1" w:rsidRPr="005B388E" w:rsidRDefault="00C31CC1" w:rsidP="00C31CC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B388E">
              <w:rPr>
                <w:rFonts w:ascii="Times New Roman" w:hAnsi="Times New Roman" w:cs="Times New Roman"/>
                <w:b/>
                <w:i/>
              </w:rPr>
              <w:t>1 ч.</w:t>
            </w:r>
          </w:p>
        </w:tc>
        <w:tc>
          <w:tcPr>
            <w:tcW w:w="4079" w:type="dxa"/>
            <w:gridSpan w:val="2"/>
            <w:vMerge/>
          </w:tcPr>
          <w:p w:rsidR="00C31CC1" w:rsidRDefault="00C31CC1" w:rsidP="00C31CC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31CC1" w:rsidRPr="00056805" w:rsidTr="007E6318">
        <w:trPr>
          <w:trHeight w:val="140"/>
        </w:trPr>
        <w:tc>
          <w:tcPr>
            <w:tcW w:w="3217" w:type="dxa"/>
          </w:tcPr>
          <w:p w:rsidR="00C31CC1" w:rsidRPr="00056805" w:rsidRDefault="00C31CC1" w:rsidP="0089411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89411B">
              <w:rPr>
                <w:rFonts w:ascii="Times New Roman" w:hAnsi="Times New Roman" w:cs="Times New Roman"/>
                <w:b/>
                <w:sz w:val="24"/>
                <w:szCs w:val="24"/>
              </w:rPr>
              <w:t>Соотношения между сторонами и углами треугольника. Скалярное произведение векторов</w:t>
            </w:r>
          </w:p>
        </w:tc>
        <w:tc>
          <w:tcPr>
            <w:tcW w:w="2168" w:type="dxa"/>
          </w:tcPr>
          <w:p w:rsidR="00C31CC1" w:rsidRPr="007E6318" w:rsidRDefault="0089411B" w:rsidP="00C31CC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 </w:t>
            </w:r>
            <w:r w:rsidR="00C31CC1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  <w:tc>
          <w:tcPr>
            <w:tcW w:w="4079" w:type="dxa"/>
            <w:gridSpan w:val="2"/>
          </w:tcPr>
          <w:p w:rsidR="00C31CC1" w:rsidRPr="007E6318" w:rsidRDefault="00C31CC1" w:rsidP="00C31CC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04AD" w:rsidRPr="00913C8B" w:rsidTr="007E6318">
        <w:trPr>
          <w:trHeight w:val="140"/>
        </w:trPr>
        <w:tc>
          <w:tcPr>
            <w:tcW w:w="3217" w:type="dxa"/>
          </w:tcPr>
          <w:p w:rsidR="00BB04AD" w:rsidRPr="00913C8B" w:rsidRDefault="00BB04AD" w:rsidP="00BB04AD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§1. </w:t>
            </w:r>
            <w:r w:rsidRPr="0071125C">
              <w:rPr>
                <w:rFonts w:ascii="Times New Roman" w:hAnsi="Times New Roman" w:cs="Times New Roman"/>
                <w:b/>
                <w:sz w:val="24"/>
                <w:szCs w:val="24"/>
              </w:rPr>
              <w:t>Синус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косинус, тангенс, котангенс угла.</w:t>
            </w:r>
          </w:p>
        </w:tc>
        <w:tc>
          <w:tcPr>
            <w:tcW w:w="2168" w:type="dxa"/>
          </w:tcPr>
          <w:p w:rsidR="00BB04AD" w:rsidRPr="00913C8B" w:rsidRDefault="00BB04AD" w:rsidP="00BB04A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ч.</w:t>
            </w:r>
          </w:p>
        </w:tc>
        <w:tc>
          <w:tcPr>
            <w:tcW w:w="4079" w:type="dxa"/>
            <w:gridSpan w:val="2"/>
            <w:vMerge w:val="restart"/>
          </w:tcPr>
          <w:p w:rsidR="00BB04AD" w:rsidRPr="00BB04AD" w:rsidRDefault="00B25528" w:rsidP="00B255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Формулируют</w:t>
            </w:r>
            <w:r w:rsidR="00BB04AD" w:rsidRPr="00BB04AD">
              <w:rPr>
                <w:rFonts w:ascii="Times New Roman" w:hAnsi="Times New Roman" w:cs="Times New Roman"/>
                <w:sz w:val="24"/>
                <w:szCs w:val="24"/>
              </w:rPr>
              <w:t xml:space="preserve"> и иллюстрир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уют</w:t>
            </w:r>
            <w:r w:rsidR="00BB04AD" w:rsidRPr="00BB04AD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определения синуса, косинуса и тангенса углов от 0 до 180°; вывод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</w:t>
            </w:r>
            <w:r w:rsidR="00BB04AD" w:rsidRPr="00BB04AD">
              <w:rPr>
                <w:rFonts w:ascii="Times New Roman" w:hAnsi="Times New Roman" w:cs="Times New Roman"/>
                <w:sz w:val="24"/>
                <w:szCs w:val="24"/>
              </w:rPr>
              <w:t xml:space="preserve"> основное тригонометрическое тождество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формулы приведения; формулируют и </w:t>
            </w:r>
            <w:r w:rsidR="00BB04AD" w:rsidRPr="00BB04AD">
              <w:rPr>
                <w:rFonts w:ascii="Times New Roman" w:hAnsi="Times New Roman" w:cs="Times New Roman"/>
                <w:sz w:val="24"/>
                <w:szCs w:val="24"/>
              </w:rPr>
              <w:t xml:space="preserve"> доказыва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="00BB04AD" w:rsidRPr="00BB04AD">
              <w:rPr>
                <w:rFonts w:ascii="Times New Roman" w:hAnsi="Times New Roman" w:cs="Times New Roman"/>
                <w:sz w:val="24"/>
                <w:szCs w:val="24"/>
              </w:rPr>
              <w:t xml:space="preserve"> теоре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 синусов и косинусов, применяют</w:t>
            </w:r>
            <w:r w:rsidR="00BB04AD" w:rsidRPr="00BB04AD">
              <w:rPr>
                <w:rFonts w:ascii="Times New Roman" w:hAnsi="Times New Roman" w:cs="Times New Roman"/>
                <w:sz w:val="24"/>
                <w:szCs w:val="24"/>
              </w:rPr>
              <w:t xml:space="preserve"> их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решении треугольников; объясняют</w:t>
            </w:r>
            <w:r w:rsidR="00BB04AD" w:rsidRPr="00BB04AD">
              <w:rPr>
                <w:rFonts w:ascii="Times New Roman" w:hAnsi="Times New Roman" w:cs="Times New Roman"/>
                <w:sz w:val="24"/>
                <w:szCs w:val="24"/>
              </w:rPr>
              <w:t>, как используются тригонометрические формулы в измерительных работах на местности; формулир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уют</w:t>
            </w:r>
            <w:r w:rsidR="00BB04AD" w:rsidRPr="00BB04AD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определения угла между векторами и скалярного произведения векторов; вывод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</w:t>
            </w:r>
            <w:r w:rsidR="00BB04AD" w:rsidRPr="00BB04AD">
              <w:rPr>
                <w:rFonts w:ascii="Times New Roman" w:hAnsi="Times New Roman" w:cs="Times New Roman"/>
                <w:sz w:val="24"/>
                <w:szCs w:val="24"/>
              </w:rPr>
              <w:t xml:space="preserve"> формулу скалярного произведения через координаты векторов; формулир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уют</w:t>
            </w:r>
            <w:r w:rsidR="00BB04AD" w:rsidRPr="00BB04AD">
              <w:rPr>
                <w:rFonts w:ascii="Times New Roman" w:hAnsi="Times New Roman" w:cs="Times New Roman"/>
                <w:sz w:val="24"/>
                <w:szCs w:val="24"/>
              </w:rPr>
              <w:t xml:space="preserve"> и обосновыва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="00BB04AD" w:rsidRPr="00BB04AD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утверждение о свойствах скалярного произведения; использ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уют</w:t>
            </w:r>
            <w:r w:rsidR="00BB04AD" w:rsidRPr="00BB04AD">
              <w:rPr>
                <w:rFonts w:ascii="Times New Roman" w:hAnsi="Times New Roman" w:cs="Times New Roman"/>
                <w:sz w:val="24"/>
                <w:szCs w:val="24"/>
              </w:rPr>
              <w:t xml:space="preserve"> скалярное произведение векторов при решении задач</w:t>
            </w:r>
          </w:p>
        </w:tc>
      </w:tr>
      <w:tr w:rsidR="00BB04AD" w:rsidRPr="006B1CB3" w:rsidTr="00B6035D">
        <w:trPr>
          <w:trHeight w:val="469"/>
        </w:trPr>
        <w:tc>
          <w:tcPr>
            <w:tcW w:w="3217" w:type="dxa"/>
          </w:tcPr>
          <w:p w:rsidR="00BB04AD" w:rsidRPr="006B1CB3" w:rsidRDefault="00BB04AD" w:rsidP="00BB04A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Синус, косинус, тангенс, котангенс.</w:t>
            </w:r>
          </w:p>
        </w:tc>
        <w:tc>
          <w:tcPr>
            <w:tcW w:w="2168" w:type="dxa"/>
          </w:tcPr>
          <w:p w:rsidR="00BB04AD" w:rsidRDefault="00BB04AD" w:rsidP="00BB04A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  <w:tc>
          <w:tcPr>
            <w:tcW w:w="4079" w:type="dxa"/>
            <w:gridSpan w:val="2"/>
            <w:vMerge/>
          </w:tcPr>
          <w:p w:rsidR="00BB04AD" w:rsidRPr="00864A65" w:rsidRDefault="00BB04AD" w:rsidP="00BB04A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B04AD" w:rsidRPr="006B1CB3" w:rsidTr="00913C8B">
        <w:trPr>
          <w:trHeight w:val="308"/>
        </w:trPr>
        <w:tc>
          <w:tcPr>
            <w:tcW w:w="3217" w:type="dxa"/>
          </w:tcPr>
          <w:p w:rsidR="00BB04AD" w:rsidRDefault="00BB04AD" w:rsidP="00BB04A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Основное тригонометрическое тождество. Формулы приведения.</w:t>
            </w:r>
          </w:p>
        </w:tc>
        <w:tc>
          <w:tcPr>
            <w:tcW w:w="2168" w:type="dxa"/>
          </w:tcPr>
          <w:p w:rsidR="00BB04AD" w:rsidRDefault="00BB04AD" w:rsidP="00BB04A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  <w:tc>
          <w:tcPr>
            <w:tcW w:w="4079" w:type="dxa"/>
            <w:gridSpan w:val="2"/>
            <w:vMerge/>
          </w:tcPr>
          <w:p w:rsidR="00BB04AD" w:rsidRPr="00864A65" w:rsidRDefault="00BB04AD" w:rsidP="00BB04A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B04AD" w:rsidRPr="006B1CB3" w:rsidTr="00B6035D">
        <w:trPr>
          <w:trHeight w:val="385"/>
        </w:trPr>
        <w:tc>
          <w:tcPr>
            <w:tcW w:w="3217" w:type="dxa"/>
          </w:tcPr>
          <w:p w:rsidR="00BB04AD" w:rsidRDefault="00BB04AD" w:rsidP="00BB04A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 Формулы вычисления координат точки. </w:t>
            </w:r>
          </w:p>
        </w:tc>
        <w:tc>
          <w:tcPr>
            <w:tcW w:w="2168" w:type="dxa"/>
          </w:tcPr>
          <w:p w:rsidR="00BB04AD" w:rsidRDefault="00BB04AD" w:rsidP="00BB04A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  <w:tc>
          <w:tcPr>
            <w:tcW w:w="4079" w:type="dxa"/>
            <w:gridSpan w:val="2"/>
            <w:vMerge/>
          </w:tcPr>
          <w:p w:rsidR="00BB04AD" w:rsidRDefault="00BB04AD" w:rsidP="00BB04A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B04AD" w:rsidRPr="00033AB7" w:rsidTr="00033AB7">
        <w:trPr>
          <w:trHeight w:val="502"/>
        </w:trPr>
        <w:tc>
          <w:tcPr>
            <w:tcW w:w="3217" w:type="dxa"/>
          </w:tcPr>
          <w:p w:rsidR="00BB04AD" w:rsidRPr="00033AB7" w:rsidRDefault="00BB04AD" w:rsidP="00BB04AD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B6035D">
              <w:rPr>
                <w:rFonts w:ascii="Times New Roman" w:hAnsi="Times New Roman" w:cs="Times New Roman"/>
                <w:b/>
                <w:i/>
              </w:rPr>
              <w:t xml:space="preserve">§2. </w:t>
            </w:r>
            <w:r>
              <w:rPr>
                <w:rFonts w:ascii="Times New Roman" w:hAnsi="Times New Roman" w:cs="Times New Roman"/>
                <w:b/>
                <w:i/>
              </w:rPr>
              <w:t>Соотношения между сторонами и углами треугольника.</w:t>
            </w:r>
          </w:p>
        </w:tc>
        <w:tc>
          <w:tcPr>
            <w:tcW w:w="2168" w:type="dxa"/>
          </w:tcPr>
          <w:p w:rsidR="00BB04AD" w:rsidRPr="00033AB7" w:rsidRDefault="00BB04AD" w:rsidP="00BB04A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 ч.</w:t>
            </w:r>
          </w:p>
        </w:tc>
        <w:tc>
          <w:tcPr>
            <w:tcW w:w="4079" w:type="dxa"/>
            <w:gridSpan w:val="2"/>
            <w:vMerge/>
          </w:tcPr>
          <w:p w:rsidR="00BB04AD" w:rsidRPr="0081145E" w:rsidRDefault="00BB04AD" w:rsidP="00BB04A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B04AD" w:rsidRPr="00033AB7" w:rsidTr="0071125C">
        <w:trPr>
          <w:trHeight w:val="435"/>
        </w:trPr>
        <w:tc>
          <w:tcPr>
            <w:tcW w:w="3217" w:type="dxa"/>
          </w:tcPr>
          <w:p w:rsidR="00BB04AD" w:rsidRPr="00033AB7" w:rsidRDefault="00BB04AD" w:rsidP="00BB04AD">
            <w:pPr>
              <w:pStyle w:val="a3"/>
              <w:rPr>
                <w:rFonts w:ascii="Times New Roman" w:hAnsi="Times New Roman" w:cs="Times New Roman"/>
              </w:rPr>
            </w:pPr>
            <w:r w:rsidRPr="00033AB7"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</w:rPr>
              <w:t>Теорема о площади треугольника.</w:t>
            </w:r>
            <w:r w:rsidRPr="00033AB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68" w:type="dxa"/>
          </w:tcPr>
          <w:p w:rsidR="00BB04AD" w:rsidRPr="00033AB7" w:rsidRDefault="00BB04AD" w:rsidP="00BB04A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  <w:tc>
          <w:tcPr>
            <w:tcW w:w="4079" w:type="dxa"/>
            <w:gridSpan w:val="2"/>
            <w:vMerge/>
          </w:tcPr>
          <w:p w:rsidR="00BB04AD" w:rsidRPr="00033AB7" w:rsidRDefault="00BB04AD" w:rsidP="00BB04A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B04AD" w:rsidRPr="00033AB7" w:rsidTr="0071125C">
        <w:trPr>
          <w:trHeight w:val="502"/>
        </w:trPr>
        <w:tc>
          <w:tcPr>
            <w:tcW w:w="3217" w:type="dxa"/>
          </w:tcPr>
          <w:p w:rsidR="00BB04AD" w:rsidRPr="00033AB7" w:rsidRDefault="00BB04AD" w:rsidP="00BB04A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Теорема синусов. Теорема косинусов.</w:t>
            </w:r>
          </w:p>
        </w:tc>
        <w:tc>
          <w:tcPr>
            <w:tcW w:w="2168" w:type="dxa"/>
          </w:tcPr>
          <w:p w:rsidR="00BB04AD" w:rsidRPr="00033AB7" w:rsidRDefault="00BB04AD" w:rsidP="00BB04A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  <w:tc>
          <w:tcPr>
            <w:tcW w:w="4079" w:type="dxa"/>
            <w:gridSpan w:val="2"/>
            <w:vMerge/>
          </w:tcPr>
          <w:p w:rsidR="00BB04AD" w:rsidRPr="00033AB7" w:rsidRDefault="00BB04AD" w:rsidP="00BB04A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B04AD" w:rsidRPr="00033AB7" w:rsidTr="0071125C">
        <w:trPr>
          <w:trHeight w:val="301"/>
        </w:trPr>
        <w:tc>
          <w:tcPr>
            <w:tcW w:w="3217" w:type="dxa"/>
          </w:tcPr>
          <w:p w:rsidR="00BB04AD" w:rsidRDefault="00BB04AD" w:rsidP="00BB04A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Решение треугольников.</w:t>
            </w:r>
          </w:p>
        </w:tc>
        <w:tc>
          <w:tcPr>
            <w:tcW w:w="2168" w:type="dxa"/>
          </w:tcPr>
          <w:p w:rsidR="00BB04AD" w:rsidRDefault="00BB04AD" w:rsidP="00BB04A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ч.</w:t>
            </w:r>
          </w:p>
        </w:tc>
        <w:tc>
          <w:tcPr>
            <w:tcW w:w="4079" w:type="dxa"/>
            <w:gridSpan w:val="2"/>
            <w:vMerge/>
          </w:tcPr>
          <w:p w:rsidR="00BB04AD" w:rsidRPr="00033AB7" w:rsidRDefault="00BB04AD" w:rsidP="00BB04A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B04AD" w:rsidRPr="00033AB7" w:rsidTr="0071125C">
        <w:trPr>
          <w:trHeight w:val="301"/>
        </w:trPr>
        <w:tc>
          <w:tcPr>
            <w:tcW w:w="3217" w:type="dxa"/>
          </w:tcPr>
          <w:p w:rsidR="00BB04AD" w:rsidRPr="00913C8B" w:rsidRDefault="00BB04AD" w:rsidP="00BB04AD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§3. Скалярное произведение векторов.</w:t>
            </w:r>
          </w:p>
        </w:tc>
        <w:tc>
          <w:tcPr>
            <w:tcW w:w="2168" w:type="dxa"/>
          </w:tcPr>
          <w:p w:rsidR="00BB04AD" w:rsidRPr="0071125C" w:rsidRDefault="00BB04AD" w:rsidP="00BB04A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1125C">
              <w:rPr>
                <w:rFonts w:ascii="Times New Roman" w:hAnsi="Times New Roman" w:cs="Times New Roman"/>
                <w:b/>
                <w:i/>
              </w:rPr>
              <w:t>2 ч</w:t>
            </w:r>
          </w:p>
        </w:tc>
        <w:tc>
          <w:tcPr>
            <w:tcW w:w="4079" w:type="dxa"/>
            <w:gridSpan w:val="2"/>
            <w:vMerge/>
          </w:tcPr>
          <w:p w:rsidR="00BB04AD" w:rsidRPr="00033AB7" w:rsidRDefault="00BB04AD" w:rsidP="00BB04A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B04AD" w:rsidRPr="00033AB7" w:rsidTr="0071125C">
        <w:trPr>
          <w:trHeight w:val="301"/>
        </w:trPr>
        <w:tc>
          <w:tcPr>
            <w:tcW w:w="3217" w:type="dxa"/>
          </w:tcPr>
          <w:p w:rsidR="00BB04AD" w:rsidRDefault="00BB04AD" w:rsidP="00BB04A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Угол между векторами. Скалярное произведение векторов.</w:t>
            </w:r>
          </w:p>
        </w:tc>
        <w:tc>
          <w:tcPr>
            <w:tcW w:w="2168" w:type="dxa"/>
          </w:tcPr>
          <w:p w:rsidR="00BB04AD" w:rsidRDefault="00BB04AD" w:rsidP="00BB04A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  <w:tc>
          <w:tcPr>
            <w:tcW w:w="4079" w:type="dxa"/>
            <w:gridSpan w:val="2"/>
            <w:vMerge/>
          </w:tcPr>
          <w:p w:rsidR="00BB04AD" w:rsidRPr="00033AB7" w:rsidRDefault="00BB04AD" w:rsidP="00BB04A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B04AD" w:rsidRPr="00033AB7" w:rsidTr="0071125C">
        <w:trPr>
          <w:trHeight w:val="301"/>
        </w:trPr>
        <w:tc>
          <w:tcPr>
            <w:tcW w:w="3217" w:type="dxa"/>
          </w:tcPr>
          <w:p w:rsidR="00BB04AD" w:rsidRDefault="00BB04AD" w:rsidP="00BB04A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 Скалярное произведение в координатах. Свойство скалярного произведения векторов.</w:t>
            </w:r>
          </w:p>
        </w:tc>
        <w:tc>
          <w:tcPr>
            <w:tcW w:w="2168" w:type="dxa"/>
          </w:tcPr>
          <w:p w:rsidR="00BB04AD" w:rsidRDefault="00BB04AD" w:rsidP="00BB04A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  <w:tc>
          <w:tcPr>
            <w:tcW w:w="4079" w:type="dxa"/>
            <w:gridSpan w:val="2"/>
            <w:vMerge/>
          </w:tcPr>
          <w:p w:rsidR="00BB04AD" w:rsidRPr="00033AB7" w:rsidRDefault="00BB04AD" w:rsidP="00BB04A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B04AD" w:rsidRPr="00033AB7" w:rsidTr="00FE581D">
        <w:trPr>
          <w:trHeight w:val="268"/>
        </w:trPr>
        <w:tc>
          <w:tcPr>
            <w:tcW w:w="3217" w:type="dxa"/>
          </w:tcPr>
          <w:p w:rsidR="00BB04AD" w:rsidRPr="005B388E" w:rsidRDefault="00BB04AD" w:rsidP="00BB04AD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5B388E">
              <w:rPr>
                <w:rFonts w:ascii="Times New Roman" w:hAnsi="Times New Roman" w:cs="Times New Roman"/>
                <w:b/>
                <w:i/>
              </w:rPr>
              <w:lastRenderedPageBreak/>
              <w:t xml:space="preserve"> Решение задач.</w:t>
            </w:r>
          </w:p>
        </w:tc>
        <w:tc>
          <w:tcPr>
            <w:tcW w:w="2168" w:type="dxa"/>
          </w:tcPr>
          <w:p w:rsidR="00BB04AD" w:rsidRPr="005B388E" w:rsidRDefault="00BB04AD" w:rsidP="00BB04A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</w:t>
            </w:r>
            <w:r w:rsidRPr="005B388E">
              <w:rPr>
                <w:rFonts w:ascii="Times New Roman" w:hAnsi="Times New Roman" w:cs="Times New Roman"/>
                <w:b/>
                <w:i/>
              </w:rPr>
              <w:t>ч.</w:t>
            </w:r>
          </w:p>
        </w:tc>
        <w:tc>
          <w:tcPr>
            <w:tcW w:w="4079" w:type="dxa"/>
            <w:gridSpan w:val="2"/>
            <w:vMerge/>
          </w:tcPr>
          <w:p w:rsidR="00BB04AD" w:rsidRPr="00033AB7" w:rsidRDefault="00BB04AD" w:rsidP="00BB04A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B04AD" w:rsidRPr="00033AB7" w:rsidTr="00FE581D">
        <w:trPr>
          <w:trHeight w:val="267"/>
        </w:trPr>
        <w:tc>
          <w:tcPr>
            <w:tcW w:w="3217" w:type="dxa"/>
          </w:tcPr>
          <w:p w:rsidR="00BB04AD" w:rsidRPr="005B388E" w:rsidRDefault="00BB04AD" w:rsidP="00BB04AD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5B388E">
              <w:rPr>
                <w:rFonts w:ascii="Times New Roman" w:hAnsi="Times New Roman" w:cs="Times New Roman"/>
                <w:b/>
                <w:i/>
              </w:rPr>
              <w:t xml:space="preserve">Контрольная работа № </w:t>
            </w:r>
            <w:r>
              <w:rPr>
                <w:rFonts w:ascii="Times New Roman" w:hAnsi="Times New Roman" w:cs="Times New Roman"/>
                <w:b/>
                <w:i/>
              </w:rPr>
              <w:t>2</w:t>
            </w:r>
            <w:r w:rsidRPr="005B388E">
              <w:rPr>
                <w:rFonts w:ascii="Times New Roman" w:hAnsi="Times New Roman" w:cs="Times New Roman"/>
                <w:b/>
                <w:i/>
              </w:rPr>
              <w:t>.</w:t>
            </w:r>
          </w:p>
        </w:tc>
        <w:tc>
          <w:tcPr>
            <w:tcW w:w="2168" w:type="dxa"/>
          </w:tcPr>
          <w:p w:rsidR="00BB04AD" w:rsidRPr="005B388E" w:rsidRDefault="00BB04AD" w:rsidP="00BB04A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B388E">
              <w:rPr>
                <w:rFonts w:ascii="Times New Roman" w:hAnsi="Times New Roman" w:cs="Times New Roman"/>
                <w:b/>
                <w:i/>
              </w:rPr>
              <w:t>1 ч.</w:t>
            </w:r>
          </w:p>
        </w:tc>
        <w:tc>
          <w:tcPr>
            <w:tcW w:w="4079" w:type="dxa"/>
            <w:gridSpan w:val="2"/>
            <w:vMerge/>
          </w:tcPr>
          <w:p w:rsidR="00BB04AD" w:rsidRPr="00033AB7" w:rsidRDefault="00BB04AD" w:rsidP="00BB04A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B04AD" w:rsidRPr="00033AB7" w:rsidTr="00057450">
        <w:trPr>
          <w:trHeight w:val="140"/>
        </w:trPr>
        <w:tc>
          <w:tcPr>
            <w:tcW w:w="3217" w:type="dxa"/>
          </w:tcPr>
          <w:p w:rsidR="00BB04AD" w:rsidRPr="005F0A8D" w:rsidRDefault="00BB04AD" w:rsidP="000C59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A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="000C594D">
              <w:rPr>
                <w:rFonts w:ascii="Times New Roman" w:hAnsi="Times New Roman" w:cs="Times New Roman"/>
                <w:b/>
                <w:sz w:val="24"/>
                <w:szCs w:val="24"/>
              </w:rPr>
              <w:t>. Длина окружности и площадь круга.</w:t>
            </w:r>
          </w:p>
        </w:tc>
        <w:tc>
          <w:tcPr>
            <w:tcW w:w="2168" w:type="dxa"/>
          </w:tcPr>
          <w:p w:rsidR="00BB04AD" w:rsidRPr="005F0A8D" w:rsidRDefault="000C594D" w:rsidP="00BB04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B04AD">
              <w:rPr>
                <w:rFonts w:ascii="Times New Roman" w:hAnsi="Times New Roman" w:cs="Times New Roman"/>
                <w:b/>
                <w:sz w:val="24"/>
                <w:szCs w:val="24"/>
              </w:rPr>
              <w:t>2 ч.</w:t>
            </w:r>
          </w:p>
        </w:tc>
        <w:tc>
          <w:tcPr>
            <w:tcW w:w="4079" w:type="dxa"/>
            <w:gridSpan w:val="2"/>
          </w:tcPr>
          <w:p w:rsidR="00BB04AD" w:rsidRPr="00FA2A4D" w:rsidRDefault="00BB04AD" w:rsidP="00BB04A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  <w:t xml:space="preserve"> </w:t>
            </w:r>
          </w:p>
        </w:tc>
      </w:tr>
      <w:tr w:rsidR="004F3F71" w:rsidRPr="00033AB7" w:rsidTr="00057450">
        <w:trPr>
          <w:trHeight w:val="140"/>
        </w:trPr>
        <w:tc>
          <w:tcPr>
            <w:tcW w:w="3217" w:type="dxa"/>
          </w:tcPr>
          <w:p w:rsidR="004F3F71" w:rsidRPr="005F0A8D" w:rsidRDefault="004F3F71" w:rsidP="004F3F71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§1. Правильные многоугольники.</w:t>
            </w:r>
          </w:p>
        </w:tc>
        <w:tc>
          <w:tcPr>
            <w:tcW w:w="2168" w:type="dxa"/>
          </w:tcPr>
          <w:p w:rsidR="004F3F71" w:rsidRPr="005F0A8D" w:rsidRDefault="004F3F71" w:rsidP="004F3F7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ч.</w:t>
            </w:r>
          </w:p>
        </w:tc>
        <w:tc>
          <w:tcPr>
            <w:tcW w:w="4079" w:type="dxa"/>
            <w:gridSpan w:val="2"/>
            <w:vMerge w:val="restart"/>
          </w:tcPr>
          <w:p w:rsidR="004F3F71" w:rsidRPr="004F3F71" w:rsidRDefault="00B9309C" w:rsidP="00B930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Формулируют</w:t>
            </w:r>
            <w:r w:rsidR="004F3F71" w:rsidRPr="004F3F71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прави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льного многоугольника; формулируют</w:t>
            </w:r>
            <w:r w:rsidR="004F3F71" w:rsidRPr="004F3F71">
              <w:rPr>
                <w:rFonts w:ascii="Times New Roman" w:hAnsi="Times New Roman" w:cs="Times New Roman"/>
                <w:sz w:val="24"/>
                <w:szCs w:val="24"/>
              </w:rPr>
              <w:t xml:space="preserve"> и доказыва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="004F3F71" w:rsidRPr="004F3F71">
              <w:rPr>
                <w:rFonts w:ascii="Times New Roman" w:hAnsi="Times New Roman" w:cs="Times New Roman"/>
                <w:sz w:val="24"/>
                <w:szCs w:val="24"/>
              </w:rPr>
              <w:t xml:space="preserve"> теоремы об окружностях, описанной около правильного многоугол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ьника и вписанной е него; выводят</w:t>
            </w:r>
            <w:r w:rsidR="004F3F71" w:rsidRPr="004F3F71">
              <w:rPr>
                <w:rFonts w:ascii="Times New Roman" w:hAnsi="Times New Roman" w:cs="Times New Roman"/>
                <w:sz w:val="24"/>
                <w:szCs w:val="24"/>
              </w:rPr>
              <w:t xml:space="preserve"> и использ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уют</w:t>
            </w:r>
            <w:r w:rsidR="004F3F71" w:rsidRPr="004F3F71">
              <w:rPr>
                <w:rFonts w:ascii="Times New Roman" w:hAnsi="Times New Roman" w:cs="Times New Roman"/>
                <w:sz w:val="24"/>
                <w:szCs w:val="24"/>
              </w:rPr>
              <w:t xml:space="preserve"> формулы для вычисления площади правильного многоугольника, его стороны и рад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иуса вписанной окружности; решают</w:t>
            </w:r>
            <w:r w:rsidR="004F3F71" w:rsidRPr="004F3F71">
              <w:rPr>
                <w:rFonts w:ascii="Times New Roman" w:hAnsi="Times New Roman" w:cs="Times New Roman"/>
                <w:sz w:val="24"/>
                <w:szCs w:val="24"/>
              </w:rPr>
              <w:t xml:space="preserve"> задачи на построение правильных многоугольников; объясня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="004F3F71" w:rsidRPr="004F3F71">
              <w:rPr>
                <w:rFonts w:ascii="Times New Roman" w:hAnsi="Times New Roman" w:cs="Times New Roman"/>
                <w:sz w:val="24"/>
                <w:szCs w:val="24"/>
              </w:rPr>
              <w:t xml:space="preserve"> понятия длины 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ружности и площади круга; выводят</w:t>
            </w:r>
            <w:r w:rsidR="004F3F71" w:rsidRPr="004F3F71">
              <w:rPr>
                <w:rFonts w:ascii="Times New Roman" w:hAnsi="Times New Roman" w:cs="Times New Roman"/>
                <w:sz w:val="24"/>
                <w:szCs w:val="24"/>
              </w:rPr>
              <w:t xml:space="preserve"> формулы для вычисления длины окружности и длины дуги, площади круга и площ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ади кругового сектора; применяют</w:t>
            </w:r>
            <w:r w:rsidR="004F3F71" w:rsidRPr="004F3F71">
              <w:rPr>
                <w:rFonts w:ascii="Times New Roman" w:hAnsi="Times New Roman" w:cs="Times New Roman"/>
                <w:sz w:val="24"/>
                <w:szCs w:val="24"/>
              </w:rPr>
              <w:t xml:space="preserve"> эти формулы при решении задач</w:t>
            </w:r>
          </w:p>
        </w:tc>
      </w:tr>
      <w:tr w:rsidR="004F3F71" w:rsidRPr="00B546B9" w:rsidTr="00B648AB">
        <w:trPr>
          <w:trHeight w:val="251"/>
        </w:trPr>
        <w:tc>
          <w:tcPr>
            <w:tcW w:w="3217" w:type="dxa"/>
          </w:tcPr>
          <w:p w:rsidR="004F3F71" w:rsidRPr="00B546B9" w:rsidRDefault="004F3F71" w:rsidP="004F3F7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033AB7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Правильный многоугольник</w:t>
            </w:r>
            <w:r w:rsidRPr="00B546B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68" w:type="dxa"/>
          </w:tcPr>
          <w:p w:rsidR="004F3F71" w:rsidRDefault="004F3F71" w:rsidP="004F3F7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ч. </w:t>
            </w:r>
          </w:p>
        </w:tc>
        <w:tc>
          <w:tcPr>
            <w:tcW w:w="4079" w:type="dxa"/>
            <w:gridSpan w:val="2"/>
            <w:vMerge/>
          </w:tcPr>
          <w:p w:rsidR="004F3F71" w:rsidRPr="00B546B9" w:rsidRDefault="004F3F71" w:rsidP="004F3F7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F3F71" w:rsidRPr="00B546B9" w:rsidTr="004211EE">
        <w:trPr>
          <w:trHeight w:val="234"/>
        </w:trPr>
        <w:tc>
          <w:tcPr>
            <w:tcW w:w="3217" w:type="dxa"/>
          </w:tcPr>
          <w:p w:rsidR="004F3F71" w:rsidRDefault="004F3F71" w:rsidP="004F3F7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Окружность, описанная около правильного многоугольника. Окружность, вписанная в правильный многоугольник</w:t>
            </w:r>
          </w:p>
        </w:tc>
        <w:tc>
          <w:tcPr>
            <w:tcW w:w="2168" w:type="dxa"/>
          </w:tcPr>
          <w:p w:rsidR="004F3F71" w:rsidRDefault="004F3F71" w:rsidP="004F3F7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  <w:tc>
          <w:tcPr>
            <w:tcW w:w="4079" w:type="dxa"/>
            <w:gridSpan w:val="2"/>
            <w:vMerge/>
          </w:tcPr>
          <w:p w:rsidR="004F3F71" w:rsidRPr="00B546B9" w:rsidRDefault="004F3F71" w:rsidP="004F3F7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F3F71" w:rsidRPr="00B546B9" w:rsidTr="004211EE">
        <w:trPr>
          <w:trHeight w:val="803"/>
        </w:trPr>
        <w:tc>
          <w:tcPr>
            <w:tcW w:w="3217" w:type="dxa"/>
          </w:tcPr>
          <w:p w:rsidR="004F3F71" w:rsidRDefault="004F3F71" w:rsidP="004F3F7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34006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Формулы для вычисления площади правильного многоугольника, его стороны и радиуса вписанной окружности</w:t>
            </w:r>
          </w:p>
        </w:tc>
        <w:tc>
          <w:tcPr>
            <w:tcW w:w="2168" w:type="dxa"/>
          </w:tcPr>
          <w:p w:rsidR="004F3F71" w:rsidRDefault="004F3F71" w:rsidP="004F3F7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  <w:tc>
          <w:tcPr>
            <w:tcW w:w="4079" w:type="dxa"/>
            <w:gridSpan w:val="2"/>
            <w:vMerge/>
          </w:tcPr>
          <w:p w:rsidR="004F3F71" w:rsidRDefault="004F3F71" w:rsidP="004F3F7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F3F71" w:rsidRPr="00B546B9" w:rsidTr="00B648AB">
        <w:trPr>
          <w:trHeight w:val="435"/>
        </w:trPr>
        <w:tc>
          <w:tcPr>
            <w:tcW w:w="3217" w:type="dxa"/>
          </w:tcPr>
          <w:p w:rsidR="004F3F71" w:rsidRDefault="004F3F71" w:rsidP="004F3F7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Построение правильных многоугольников.</w:t>
            </w:r>
          </w:p>
        </w:tc>
        <w:tc>
          <w:tcPr>
            <w:tcW w:w="2168" w:type="dxa"/>
          </w:tcPr>
          <w:p w:rsidR="004F3F71" w:rsidRDefault="004F3F71" w:rsidP="004F3F7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  <w:tc>
          <w:tcPr>
            <w:tcW w:w="4079" w:type="dxa"/>
            <w:gridSpan w:val="2"/>
            <w:vMerge/>
          </w:tcPr>
          <w:p w:rsidR="004F3F71" w:rsidRDefault="004F3F71" w:rsidP="004F3F7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F3F71" w:rsidRPr="00B546B9" w:rsidTr="00234429">
        <w:trPr>
          <w:trHeight w:val="418"/>
        </w:trPr>
        <w:tc>
          <w:tcPr>
            <w:tcW w:w="3217" w:type="dxa"/>
          </w:tcPr>
          <w:p w:rsidR="004F3F71" w:rsidRPr="004211EE" w:rsidRDefault="004F3F71" w:rsidP="004F3F71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§2. Длина окружности и площадь круга.</w:t>
            </w:r>
          </w:p>
        </w:tc>
        <w:tc>
          <w:tcPr>
            <w:tcW w:w="2168" w:type="dxa"/>
          </w:tcPr>
          <w:p w:rsidR="004F3F71" w:rsidRPr="004211EE" w:rsidRDefault="004F3F71" w:rsidP="004F3F7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</w:t>
            </w:r>
            <w:r w:rsidRPr="004211EE">
              <w:rPr>
                <w:rFonts w:ascii="Times New Roman" w:hAnsi="Times New Roman" w:cs="Times New Roman"/>
                <w:b/>
                <w:i/>
              </w:rPr>
              <w:t xml:space="preserve"> ч.</w:t>
            </w:r>
          </w:p>
        </w:tc>
        <w:tc>
          <w:tcPr>
            <w:tcW w:w="4079" w:type="dxa"/>
            <w:gridSpan w:val="2"/>
            <w:vMerge/>
          </w:tcPr>
          <w:p w:rsidR="004F3F71" w:rsidRDefault="004F3F71" w:rsidP="004F3F7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F3F71" w:rsidRPr="00B546B9" w:rsidTr="00AF1C73">
        <w:trPr>
          <w:trHeight w:val="217"/>
        </w:trPr>
        <w:tc>
          <w:tcPr>
            <w:tcW w:w="3217" w:type="dxa"/>
          </w:tcPr>
          <w:p w:rsidR="004F3F71" w:rsidRPr="000E01FB" w:rsidRDefault="004F3F71" w:rsidP="004F3F7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Длина окружности.</w:t>
            </w:r>
          </w:p>
        </w:tc>
        <w:tc>
          <w:tcPr>
            <w:tcW w:w="2168" w:type="dxa"/>
          </w:tcPr>
          <w:p w:rsidR="004F3F71" w:rsidRPr="000E01FB" w:rsidRDefault="004F3F71" w:rsidP="004F3F7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ч.</w:t>
            </w:r>
          </w:p>
        </w:tc>
        <w:tc>
          <w:tcPr>
            <w:tcW w:w="4079" w:type="dxa"/>
            <w:gridSpan w:val="2"/>
            <w:vMerge/>
          </w:tcPr>
          <w:p w:rsidR="004F3F71" w:rsidRDefault="004F3F71" w:rsidP="004F3F7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F3F71" w:rsidRPr="00B546B9" w:rsidTr="000E01FB">
        <w:trPr>
          <w:trHeight w:val="301"/>
        </w:trPr>
        <w:tc>
          <w:tcPr>
            <w:tcW w:w="3217" w:type="dxa"/>
          </w:tcPr>
          <w:p w:rsidR="004F3F71" w:rsidRDefault="004F3F71" w:rsidP="004F3F7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Площадь круга.</w:t>
            </w:r>
          </w:p>
        </w:tc>
        <w:tc>
          <w:tcPr>
            <w:tcW w:w="2168" w:type="dxa"/>
          </w:tcPr>
          <w:p w:rsidR="004F3F71" w:rsidRDefault="004F3F71" w:rsidP="004F3F7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  <w:tc>
          <w:tcPr>
            <w:tcW w:w="4079" w:type="dxa"/>
            <w:gridSpan w:val="2"/>
            <w:vMerge/>
          </w:tcPr>
          <w:p w:rsidR="004F3F71" w:rsidRDefault="004F3F71" w:rsidP="004F3F7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F3F71" w:rsidRPr="00B546B9" w:rsidTr="007E6318">
        <w:trPr>
          <w:trHeight w:val="234"/>
        </w:trPr>
        <w:tc>
          <w:tcPr>
            <w:tcW w:w="3217" w:type="dxa"/>
          </w:tcPr>
          <w:p w:rsidR="004F3F71" w:rsidRDefault="004F3F71" w:rsidP="004F3F7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Площадь кругового сектора.</w:t>
            </w:r>
          </w:p>
        </w:tc>
        <w:tc>
          <w:tcPr>
            <w:tcW w:w="2168" w:type="dxa"/>
          </w:tcPr>
          <w:p w:rsidR="004F3F71" w:rsidRDefault="004F3F71" w:rsidP="004F3F7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  <w:tc>
          <w:tcPr>
            <w:tcW w:w="4079" w:type="dxa"/>
            <w:gridSpan w:val="2"/>
            <w:vMerge/>
          </w:tcPr>
          <w:p w:rsidR="004F3F71" w:rsidRDefault="004F3F71" w:rsidP="004F3F7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F3F71" w:rsidRPr="00B546B9" w:rsidTr="007E6318">
        <w:trPr>
          <w:trHeight w:val="234"/>
        </w:trPr>
        <w:tc>
          <w:tcPr>
            <w:tcW w:w="3217" w:type="dxa"/>
          </w:tcPr>
          <w:p w:rsidR="004F3F71" w:rsidRPr="005B388E" w:rsidRDefault="004F3F71" w:rsidP="004F3F71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5B388E">
              <w:rPr>
                <w:rFonts w:ascii="Times New Roman" w:hAnsi="Times New Roman" w:cs="Times New Roman"/>
                <w:b/>
                <w:i/>
              </w:rPr>
              <w:t xml:space="preserve"> Решение задач.</w:t>
            </w:r>
          </w:p>
        </w:tc>
        <w:tc>
          <w:tcPr>
            <w:tcW w:w="2168" w:type="dxa"/>
          </w:tcPr>
          <w:p w:rsidR="004F3F71" w:rsidRPr="005B388E" w:rsidRDefault="004F3F71" w:rsidP="004F3F7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</w:t>
            </w:r>
            <w:r w:rsidRPr="005B388E">
              <w:rPr>
                <w:rFonts w:ascii="Times New Roman" w:hAnsi="Times New Roman" w:cs="Times New Roman"/>
                <w:b/>
                <w:i/>
              </w:rPr>
              <w:t>ч.</w:t>
            </w:r>
          </w:p>
        </w:tc>
        <w:tc>
          <w:tcPr>
            <w:tcW w:w="4079" w:type="dxa"/>
            <w:gridSpan w:val="2"/>
            <w:vMerge/>
          </w:tcPr>
          <w:p w:rsidR="004F3F71" w:rsidRDefault="004F3F71" w:rsidP="004F3F7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F3F71" w:rsidRPr="00B546B9" w:rsidTr="007E6318">
        <w:trPr>
          <w:trHeight w:val="234"/>
        </w:trPr>
        <w:tc>
          <w:tcPr>
            <w:tcW w:w="3217" w:type="dxa"/>
          </w:tcPr>
          <w:p w:rsidR="004F3F71" w:rsidRPr="005B388E" w:rsidRDefault="004F3F71" w:rsidP="004F3F71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5B388E">
              <w:rPr>
                <w:rFonts w:ascii="Times New Roman" w:hAnsi="Times New Roman" w:cs="Times New Roman"/>
                <w:b/>
                <w:i/>
              </w:rPr>
              <w:t xml:space="preserve">Контрольная работа № </w:t>
            </w:r>
            <w:r w:rsidR="00ED0C82">
              <w:rPr>
                <w:rFonts w:ascii="Times New Roman" w:hAnsi="Times New Roman" w:cs="Times New Roman"/>
                <w:b/>
                <w:i/>
              </w:rPr>
              <w:t>3</w:t>
            </w:r>
            <w:r w:rsidRPr="005B388E">
              <w:rPr>
                <w:rFonts w:ascii="Times New Roman" w:hAnsi="Times New Roman" w:cs="Times New Roman"/>
                <w:b/>
                <w:i/>
              </w:rPr>
              <w:t>.</w:t>
            </w:r>
          </w:p>
        </w:tc>
        <w:tc>
          <w:tcPr>
            <w:tcW w:w="2168" w:type="dxa"/>
          </w:tcPr>
          <w:p w:rsidR="004F3F71" w:rsidRPr="005B388E" w:rsidRDefault="004F3F71" w:rsidP="004F3F7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B388E">
              <w:rPr>
                <w:rFonts w:ascii="Times New Roman" w:hAnsi="Times New Roman" w:cs="Times New Roman"/>
                <w:b/>
                <w:i/>
              </w:rPr>
              <w:t>1 ч.</w:t>
            </w:r>
          </w:p>
        </w:tc>
        <w:tc>
          <w:tcPr>
            <w:tcW w:w="4079" w:type="dxa"/>
            <w:gridSpan w:val="2"/>
            <w:vMerge/>
          </w:tcPr>
          <w:p w:rsidR="004F3F71" w:rsidRDefault="004F3F71" w:rsidP="004F3F7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A1B14" w:rsidRPr="00D01FE4" w:rsidTr="00445BDD">
        <w:trPr>
          <w:trHeight w:val="140"/>
        </w:trPr>
        <w:tc>
          <w:tcPr>
            <w:tcW w:w="3217" w:type="dxa"/>
          </w:tcPr>
          <w:p w:rsidR="009A1B14" w:rsidRPr="005F0A8D" w:rsidRDefault="009A1B14" w:rsidP="009A1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A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Движения.</w:t>
            </w:r>
          </w:p>
        </w:tc>
        <w:tc>
          <w:tcPr>
            <w:tcW w:w="2168" w:type="dxa"/>
          </w:tcPr>
          <w:p w:rsidR="009A1B14" w:rsidRPr="005F0A8D" w:rsidRDefault="009A1B14" w:rsidP="003430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ч.</w:t>
            </w:r>
          </w:p>
        </w:tc>
        <w:tc>
          <w:tcPr>
            <w:tcW w:w="4079" w:type="dxa"/>
            <w:gridSpan w:val="2"/>
          </w:tcPr>
          <w:p w:rsidR="009A1B14" w:rsidRPr="00445BDD" w:rsidRDefault="009A1B14" w:rsidP="004F3F7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548D0" w:rsidRPr="00D01FE4" w:rsidTr="00445BDD">
        <w:trPr>
          <w:trHeight w:val="140"/>
        </w:trPr>
        <w:tc>
          <w:tcPr>
            <w:tcW w:w="3217" w:type="dxa"/>
          </w:tcPr>
          <w:p w:rsidR="001548D0" w:rsidRPr="005F0A8D" w:rsidRDefault="001548D0" w:rsidP="001548D0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§1. Понятие движения.</w:t>
            </w:r>
          </w:p>
        </w:tc>
        <w:tc>
          <w:tcPr>
            <w:tcW w:w="2168" w:type="dxa"/>
          </w:tcPr>
          <w:p w:rsidR="001548D0" w:rsidRPr="005F0A8D" w:rsidRDefault="001548D0" w:rsidP="001548D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ч.</w:t>
            </w:r>
          </w:p>
        </w:tc>
        <w:tc>
          <w:tcPr>
            <w:tcW w:w="4079" w:type="dxa"/>
            <w:gridSpan w:val="2"/>
            <w:vMerge w:val="restart"/>
          </w:tcPr>
          <w:p w:rsidR="001548D0" w:rsidRPr="00571D15" w:rsidRDefault="001548D0" w:rsidP="00154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Объясняют</w:t>
            </w:r>
            <w:r w:rsidRPr="00571D15">
              <w:rPr>
                <w:rFonts w:ascii="Times New Roman" w:hAnsi="Times New Roman" w:cs="Times New Roman"/>
                <w:sz w:val="24"/>
                <w:szCs w:val="24"/>
              </w:rPr>
              <w:t>, что такое отображение плоскости на себя, и в каком случае оно называет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 движением плоскости; объясняют</w:t>
            </w:r>
            <w:r w:rsidRPr="00571D15">
              <w:rPr>
                <w:rFonts w:ascii="Times New Roman" w:hAnsi="Times New Roman" w:cs="Times New Roman"/>
                <w:sz w:val="24"/>
                <w:szCs w:val="24"/>
              </w:rPr>
              <w:t>, что такое осевая симметрия, центральная симметрия, параллельны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перенос и поворот; обосновывают</w:t>
            </w:r>
            <w:r w:rsidRPr="00571D15">
              <w:rPr>
                <w:rFonts w:ascii="Times New Roman" w:hAnsi="Times New Roman" w:cs="Times New Roman"/>
                <w:sz w:val="24"/>
                <w:szCs w:val="24"/>
              </w:rPr>
              <w:t>, что эти отображения плоскости на 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бя являются движениями; объясняют</w:t>
            </w:r>
            <w:r w:rsidRPr="00571D15">
              <w:rPr>
                <w:rFonts w:ascii="Times New Roman" w:hAnsi="Times New Roman" w:cs="Times New Roman"/>
                <w:sz w:val="24"/>
                <w:szCs w:val="24"/>
              </w:rPr>
              <w:t>, какова связь между движ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ениями и наложениями; иллюстрируют</w:t>
            </w:r>
            <w:r w:rsidRPr="00571D15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виды движений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D0C82" w:rsidRPr="00D01FE4" w:rsidTr="00445BDD">
        <w:trPr>
          <w:trHeight w:val="140"/>
        </w:trPr>
        <w:tc>
          <w:tcPr>
            <w:tcW w:w="3217" w:type="dxa"/>
          </w:tcPr>
          <w:p w:rsidR="00ED0C82" w:rsidRPr="00B546B9" w:rsidRDefault="00ED0C82" w:rsidP="00B808A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033AB7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Отображение плоскости на себя</w:t>
            </w:r>
            <w:r w:rsidRPr="00B546B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68" w:type="dxa"/>
          </w:tcPr>
          <w:p w:rsidR="00ED0C82" w:rsidRDefault="00ED0C82" w:rsidP="0034302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ч. </w:t>
            </w:r>
          </w:p>
        </w:tc>
        <w:tc>
          <w:tcPr>
            <w:tcW w:w="4079" w:type="dxa"/>
            <w:gridSpan w:val="2"/>
            <w:vMerge/>
          </w:tcPr>
          <w:p w:rsidR="00ED0C82" w:rsidRPr="00445BDD" w:rsidRDefault="00ED0C82" w:rsidP="004F3F7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D0C82" w:rsidRPr="00D01FE4" w:rsidTr="00445BDD">
        <w:trPr>
          <w:trHeight w:val="140"/>
        </w:trPr>
        <w:tc>
          <w:tcPr>
            <w:tcW w:w="3217" w:type="dxa"/>
          </w:tcPr>
          <w:p w:rsidR="00ED0C82" w:rsidRDefault="00ED0C82" w:rsidP="002013C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Понятие движения.</w:t>
            </w:r>
          </w:p>
        </w:tc>
        <w:tc>
          <w:tcPr>
            <w:tcW w:w="2168" w:type="dxa"/>
          </w:tcPr>
          <w:p w:rsidR="00ED0C82" w:rsidRDefault="00ED0C82" w:rsidP="0034302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ч.</w:t>
            </w:r>
          </w:p>
        </w:tc>
        <w:tc>
          <w:tcPr>
            <w:tcW w:w="4079" w:type="dxa"/>
            <w:gridSpan w:val="2"/>
            <w:vMerge/>
          </w:tcPr>
          <w:p w:rsidR="00ED0C82" w:rsidRPr="00445BDD" w:rsidRDefault="00ED0C82" w:rsidP="004F3F7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D0C82" w:rsidRPr="00D01FE4" w:rsidTr="00445BDD">
        <w:trPr>
          <w:trHeight w:val="140"/>
        </w:trPr>
        <w:tc>
          <w:tcPr>
            <w:tcW w:w="3217" w:type="dxa"/>
          </w:tcPr>
          <w:p w:rsidR="00ED0C82" w:rsidRPr="004211EE" w:rsidRDefault="00ED0C82" w:rsidP="00ED0C82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§2. Параллельный перенос и поворот.</w:t>
            </w:r>
          </w:p>
        </w:tc>
        <w:tc>
          <w:tcPr>
            <w:tcW w:w="2168" w:type="dxa"/>
          </w:tcPr>
          <w:p w:rsidR="00ED0C82" w:rsidRPr="004211EE" w:rsidRDefault="00ED0C82" w:rsidP="0034302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</w:t>
            </w:r>
            <w:r w:rsidRPr="004211EE">
              <w:rPr>
                <w:rFonts w:ascii="Times New Roman" w:hAnsi="Times New Roman" w:cs="Times New Roman"/>
                <w:b/>
                <w:i/>
              </w:rPr>
              <w:t xml:space="preserve"> ч.</w:t>
            </w:r>
          </w:p>
        </w:tc>
        <w:tc>
          <w:tcPr>
            <w:tcW w:w="4079" w:type="dxa"/>
            <w:gridSpan w:val="2"/>
            <w:vMerge/>
          </w:tcPr>
          <w:p w:rsidR="00ED0C82" w:rsidRPr="00445BDD" w:rsidRDefault="00ED0C82" w:rsidP="004F3F7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D0C82" w:rsidRPr="00D01FE4" w:rsidTr="00445BDD">
        <w:trPr>
          <w:trHeight w:val="140"/>
        </w:trPr>
        <w:tc>
          <w:tcPr>
            <w:tcW w:w="3217" w:type="dxa"/>
          </w:tcPr>
          <w:p w:rsidR="00ED0C82" w:rsidRPr="000E01FB" w:rsidRDefault="00ED0C82" w:rsidP="00ED0C8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Параллельный перенос.</w:t>
            </w:r>
          </w:p>
        </w:tc>
        <w:tc>
          <w:tcPr>
            <w:tcW w:w="2168" w:type="dxa"/>
          </w:tcPr>
          <w:p w:rsidR="00ED0C82" w:rsidRPr="000E01FB" w:rsidRDefault="00ED0C82" w:rsidP="0034302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ч.</w:t>
            </w:r>
          </w:p>
        </w:tc>
        <w:tc>
          <w:tcPr>
            <w:tcW w:w="4079" w:type="dxa"/>
            <w:gridSpan w:val="2"/>
            <w:vMerge/>
          </w:tcPr>
          <w:p w:rsidR="00ED0C82" w:rsidRPr="00445BDD" w:rsidRDefault="00ED0C82" w:rsidP="004F3F7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D0C82" w:rsidRPr="00D01FE4" w:rsidTr="00445BDD">
        <w:trPr>
          <w:trHeight w:val="140"/>
        </w:trPr>
        <w:tc>
          <w:tcPr>
            <w:tcW w:w="3217" w:type="dxa"/>
          </w:tcPr>
          <w:p w:rsidR="00ED0C82" w:rsidRDefault="00ED0C82" w:rsidP="00ED0C8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Поворот.</w:t>
            </w:r>
          </w:p>
        </w:tc>
        <w:tc>
          <w:tcPr>
            <w:tcW w:w="2168" w:type="dxa"/>
          </w:tcPr>
          <w:p w:rsidR="00ED0C82" w:rsidRDefault="00ED0C82" w:rsidP="0034302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  <w:tc>
          <w:tcPr>
            <w:tcW w:w="4079" w:type="dxa"/>
            <w:gridSpan w:val="2"/>
            <w:vMerge/>
          </w:tcPr>
          <w:p w:rsidR="00ED0C82" w:rsidRPr="00445BDD" w:rsidRDefault="00ED0C82" w:rsidP="004F3F7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D0C82" w:rsidRPr="00D01FE4" w:rsidTr="00445BDD">
        <w:trPr>
          <w:trHeight w:val="140"/>
        </w:trPr>
        <w:tc>
          <w:tcPr>
            <w:tcW w:w="3217" w:type="dxa"/>
          </w:tcPr>
          <w:p w:rsidR="00ED0C82" w:rsidRPr="005B388E" w:rsidRDefault="00ED0C82" w:rsidP="0034302F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5B388E">
              <w:rPr>
                <w:rFonts w:ascii="Times New Roman" w:hAnsi="Times New Roman" w:cs="Times New Roman"/>
                <w:b/>
                <w:i/>
              </w:rPr>
              <w:t xml:space="preserve"> Решение задач.</w:t>
            </w:r>
          </w:p>
        </w:tc>
        <w:tc>
          <w:tcPr>
            <w:tcW w:w="2168" w:type="dxa"/>
          </w:tcPr>
          <w:p w:rsidR="00ED0C82" w:rsidRPr="005B388E" w:rsidRDefault="00ED0C82" w:rsidP="0034302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</w:t>
            </w:r>
            <w:r w:rsidRPr="005B388E">
              <w:rPr>
                <w:rFonts w:ascii="Times New Roman" w:hAnsi="Times New Roman" w:cs="Times New Roman"/>
                <w:b/>
                <w:i/>
              </w:rPr>
              <w:t>ч.</w:t>
            </w:r>
          </w:p>
        </w:tc>
        <w:tc>
          <w:tcPr>
            <w:tcW w:w="4079" w:type="dxa"/>
            <w:gridSpan w:val="2"/>
            <w:vMerge/>
          </w:tcPr>
          <w:p w:rsidR="00ED0C82" w:rsidRPr="00445BDD" w:rsidRDefault="00ED0C82" w:rsidP="004F3F7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D0C82" w:rsidRPr="00D01FE4" w:rsidTr="00445BDD">
        <w:trPr>
          <w:trHeight w:val="140"/>
        </w:trPr>
        <w:tc>
          <w:tcPr>
            <w:tcW w:w="3217" w:type="dxa"/>
          </w:tcPr>
          <w:p w:rsidR="00ED0C82" w:rsidRPr="005B388E" w:rsidRDefault="00ED0C82" w:rsidP="00ED0C82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5B388E">
              <w:rPr>
                <w:rFonts w:ascii="Times New Roman" w:hAnsi="Times New Roman" w:cs="Times New Roman"/>
                <w:b/>
                <w:i/>
              </w:rPr>
              <w:t xml:space="preserve">Контрольная работа № </w:t>
            </w:r>
            <w:r>
              <w:rPr>
                <w:rFonts w:ascii="Times New Roman" w:hAnsi="Times New Roman" w:cs="Times New Roman"/>
                <w:b/>
                <w:i/>
              </w:rPr>
              <w:t>4</w:t>
            </w:r>
            <w:r w:rsidRPr="005B388E">
              <w:rPr>
                <w:rFonts w:ascii="Times New Roman" w:hAnsi="Times New Roman" w:cs="Times New Roman"/>
                <w:b/>
                <w:i/>
              </w:rPr>
              <w:t>.</w:t>
            </w:r>
          </w:p>
        </w:tc>
        <w:tc>
          <w:tcPr>
            <w:tcW w:w="2168" w:type="dxa"/>
          </w:tcPr>
          <w:p w:rsidR="00ED0C82" w:rsidRPr="005B388E" w:rsidRDefault="00ED0C82" w:rsidP="0034302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B388E">
              <w:rPr>
                <w:rFonts w:ascii="Times New Roman" w:hAnsi="Times New Roman" w:cs="Times New Roman"/>
                <w:b/>
                <w:i/>
              </w:rPr>
              <w:t>1 ч.</w:t>
            </w:r>
          </w:p>
        </w:tc>
        <w:tc>
          <w:tcPr>
            <w:tcW w:w="4079" w:type="dxa"/>
            <w:gridSpan w:val="2"/>
            <w:vMerge/>
          </w:tcPr>
          <w:p w:rsidR="00ED0C82" w:rsidRPr="00445BDD" w:rsidRDefault="00ED0C82" w:rsidP="004F3F7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D0C82" w:rsidRPr="00D01FE4" w:rsidTr="00445BDD">
        <w:trPr>
          <w:trHeight w:val="140"/>
        </w:trPr>
        <w:tc>
          <w:tcPr>
            <w:tcW w:w="3217" w:type="dxa"/>
          </w:tcPr>
          <w:p w:rsidR="00ED0C82" w:rsidRPr="005F0A8D" w:rsidRDefault="00ED0C82" w:rsidP="00ED0C8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A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Начальные сведения из стереометрии.</w:t>
            </w:r>
          </w:p>
        </w:tc>
        <w:tc>
          <w:tcPr>
            <w:tcW w:w="2168" w:type="dxa"/>
          </w:tcPr>
          <w:p w:rsidR="00ED0C82" w:rsidRPr="005F0A8D" w:rsidRDefault="00ED0C82" w:rsidP="003430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ч.</w:t>
            </w:r>
          </w:p>
        </w:tc>
        <w:tc>
          <w:tcPr>
            <w:tcW w:w="4079" w:type="dxa"/>
            <w:gridSpan w:val="2"/>
          </w:tcPr>
          <w:p w:rsidR="00ED0C82" w:rsidRPr="00445BDD" w:rsidRDefault="00ED0C82" w:rsidP="004F3F7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61CEE" w:rsidRPr="00D01FE4" w:rsidTr="00445BDD">
        <w:trPr>
          <w:trHeight w:val="140"/>
        </w:trPr>
        <w:tc>
          <w:tcPr>
            <w:tcW w:w="3217" w:type="dxa"/>
          </w:tcPr>
          <w:p w:rsidR="00961CEE" w:rsidRPr="005F0A8D" w:rsidRDefault="00961CEE" w:rsidP="00961CEE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§1. Многогранники.</w:t>
            </w:r>
          </w:p>
        </w:tc>
        <w:tc>
          <w:tcPr>
            <w:tcW w:w="2168" w:type="dxa"/>
          </w:tcPr>
          <w:p w:rsidR="00961CEE" w:rsidRPr="005F0A8D" w:rsidRDefault="00961CEE" w:rsidP="00961CE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ч.</w:t>
            </w:r>
          </w:p>
        </w:tc>
        <w:tc>
          <w:tcPr>
            <w:tcW w:w="4079" w:type="dxa"/>
            <w:gridSpan w:val="2"/>
            <w:vMerge w:val="restart"/>
          </w:tcPr>
          <w:p w:rsidR="00961CEE" w:rsidRPr="00707800" w:rsidRDefault="00961CEE" w:rsidP="00961C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Объясняют</w:t>
            </w:r>
            <w:r w:rsidRPr="00707800">
              <w:rPr>
                <w:rFonts w:ascii="Times New Roman" w:hAnsi="Times New Roman" w:cs="Times New Roman"/>
                <w:sz w:val="24"/>
                <w:szCs w:val="24"/>
              </w:rPr>
              <w:t xml:space="preserve">, что такое многогранник, его грани, рёбра, вершины, диагонали, какой многогранник называется выпуклым, что такое </w:t>
            </w:r>
            <w:r w:rsidRPr="0070780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r w:rsidRPr="00707800">
              <w:rPr>
                <w:rFonts w:ascii="Times New Roman" w:hAnsi="Times New Roman" w:cs="Times New Roman"/>
                <w:sz w:val="24"/>
                <w:szCs w:val="24"/>
              </w:rPr>
              <w:t>-угольная призма, ее основания, боковые грани и боковые рёбра, какая призма называется прямой и какая наклонной, что такое высота призмы, какая призма называется параллелепипедом и какой параллелепипед называется прямоугольным; формулир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уют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обосновывают</w:t>
            </w:r>
            <w:r w:rsidRPr="00707800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утверждения о свойстве диагоналей параллелепипеда и о квадрате диагонали прямоуго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льного параллелепипеда; объясняют</w:t>
            </w:r>
            <w:r w:rsidRPr="00707800">
              <w:rPr>
                <w:rFonts w:ascii="Times New Roman" w:hAnsi="Times New Roman" w:cs="Times New Roman"/>
                <w:sz w:val="24"/>
                <w:szCs w:val="24"/>
              </w:rPr>
              <w:t>, что 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кое объём многогранника; выводят</w:t>
            </w:r>
            <w:r w:rsidRPr="00707800">
              <w:rPr>
                <w:rFonts w:ascii="Times New Roman" w:hAnsi="Times New Roman" w:cs="Times New Roman"/>
                <w:sz w:val="24"/>
                <w:szCs w:val="24"/>
              </w:rPr>
              <w:t xml:space="preserve"> (с помощью принципа Кавальери) формулу объёма прямоугольного параллелепипеда; объясня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707800">
              <w:rPr>
                <w:rFonts w:ascii="Times New Roman" w:hAnsi="Times New Roman" w:cs="Times New Roman"/>
                <w:sz w:val="24"/>
                <w:szCs w:val="24"/>
              </w:rPr>
              <w:t>, какой многогранник называется пирамидой, что такое основание, вершина, боковые грани, боковые рёбра и высота пирамиды, какая пирамида называется правильной, что такое апофема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ьной пирамиды, приводят</w:t>
            </w:r>
            <w:r w:rsidRPr="00707800">
              <w:rPr>
                <w:rFonts w:ascii="Times New Roman" w:hAnsi="Times New Roman" w:cs="Times New Roman"/>
                <w:sz w:val="24"/>
                <w:szCs w:val="24"/>
              </w:rPr>
              <w:t xml:space="preserve"> 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рмулу объёма пирамиды; объясняют</w:t>
            </w:r>
            <w:r w:rsidRPr="00707800">
              <w:rPr>
                <w:rFonts w:ascii="Times New Roman" w:hAnsi="Times New Roman" w:cs="Times New Roman"/>
                <w:sz w:val="24"/>
                <w:szCs w:val="24"/>
              </w:rPr>
              <w:t xml:space="preserve">, какое тело называется цилиндром, что такое его ось, высота, основания, радиус, боковая поверхность, образующие, развёртка боковой поверхности, какими формулами выражаются объём и площадь боковой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поверхности цилиндра; объясняют</w:t>
            </w:r>
            <w:r w:rsidRPr="00707800">
              <w:rPr>
                <w:rFonts w:ascii="Times New Roman" w:hAnsi="Times New Roman" w:cs="Times New Roman"/>
                <w:sz w:val="24"/>
                <w:szCs w:val="24"/>
              </w:rPr>
              <w:t>, какое тело называется конусом, что такое его ось, высота, основание, боковая поверхность, образующие, развёртка боковой поверхности, какими формулами выражаются объём конуса и площа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дь боковой поверхности; объясняют</w:t>
            </w:r>
            <w:r w:rsidRPr="00707800">
              <w:rPr>
                <w:rFonts w:ascii="Times New Roman" w:hAnsi="Times New Roman" w:cs="Times New Roman"/>
                <w:sz w:val="24"/>
                <w:szCs w:val="24"/>
              </w:rPr>
              <w:t>, какая поверхность называется сферой и какое тело называется шаром, что такое радиус и диаметр сферы (шара), какими формулами выражаются объём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шара и площадь сферы; изображают и распознают</w:t>
            </w:r>
            <w:r w:rsidRPr="00707800">
              <w:rPr>
                <w:rFonts w:ascii="Times New Roman" w:hAnsi="Times New Roman" w:cs="Times New Roman"/>
                <w:sz w:val="24"/>
                <w:szCs w:val="24"/>
              </w:rPr>
              <w:t xml:space="preserve"> на рисунках призму, параллелепипед, пирамиду, цилиндр, конус, шар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61CEE" w:rsidRPr="00D01FE4" w:rsidTr="00445BDD">
        <w:trPr>
          <w:trHeight w:val="140"/>
        </w:trPr>
        <w:tc>
          <w:tcPr>
            <w:tcW w:w="3217" w:type="dxa"/>
          </w:tcPr>
          <w:p w:rsidR="00961CEE" w:rsidRPr="00B546B9" w:rsidRDefault="00961CEE" w:rsidP="00961CE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033AB7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Предмет стереометрии</w:t>
            </w:r>
            <w:r w:rsidRPr="00B546B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68" w:type="dxa"/>
          </w:tcPr>
          <w:p w:rsidR="00961CEE" w:rsidRDefault="00961CEE" w:rsidP="00961CE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ч. </w:t>
            </w:r>
          </w:p>
        </w:tc>
        <w:tc>
          <w:tcPr>
            <w:tcW w:w="4079" w:type="dxa"/>
            <w:gridSpan w:val="2"/>
            <w:vMerge/>
          </w:tcPr>
          <w:p w:rsidR="00961CEE" w:rsidRPr="00445BDD" w:rsidRDefault="00961CEE" w:rsidP="00961CE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61CEE" w:rsidRPr="00D01FE4" w:rsidTr="00445BDD">
        <w:trPr>
          <w:trHeight w:val="140"/>
        </w:trPr>
        <w:tc>
          <w:tcPr>
            <w:tcW w:w="3217" w:type="dxa"/>
          </w:tcPr>
          <w:p w:rsidR="00961CEE" w:rsidRDefault="00961CEE" w:rsidP="00961CE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Многогранник. Призма.</w:t>
            </w:r>
          </w:p>
        </w:tc>
        <w:tc>
          <w:tcPr>
            <w:tcW w:w="2168" w:type="dxa"/>
          </w:tcPr>
          <w:p w:rsidR="00961CEE" w:rsidRDefault="00961CEE" w:rsidP="00961CE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  <w:tc>
          <w:tcPr>
            <w:tcW w:w="4079" w:type="dxa"/>
            <w:gridSpan w:val="2"/>
            <w:vMerge/>
          </w:tcPr>
          <w:p w:rsidR="00961CEE" w:rsidRPr="00445BDD" w:rsidRDefault="00961CEE" w:rsidP="00961CE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61CEE" w:rsidRPr="00D01FE4" w:rsidTr="00445BDD">
        <w:trPr>
          <w:trHeight w:val="140"/>
        </w:trPr>
        <w:tc>
          <w:tcPr>
            <w:tcW w:w="3217" w:type="dxa"/>
          </w:tcPr>
          <w:p w:rsidR="00961CEE" w:rsidRDefault="00961CEE" w:rsidP="00961CE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Параллелепипед. Свойства прямоугольного параллелепипеда.</w:t>
            </w:r>
          </w:p>
        </w:tc>
        <w:tc>
          <w:tcPr>
            <w:tcW w:w="2168" w:type="dxa"/>
          </w:tcPr>
          <w:p w:rsidR="00961CEE" w:rsidRDefault="00961CEE" w:rsidP="00961CE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  <w:tc>
          <w:tcPr>
            <w:tcW w:w="4079" w:type="dxa"/>
            <w:gridSpan w:val="2"/>
            <w:vMerge/>
          </w:tcPr>
          <w:p w:rsidR="00961CEE" w:rsidRPr="00445BDD" w:rsidRDefault="00961CEE" w:rsidP="00961CE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61CEE" w:rsidRPr="00D01FE4" w:rsidTr="00445BDD">
        <w:trPr>
          <w:trHeight w:val="140"/>
        </w:trPr>
        <w:tc>
          <w:tcPr>
            <w:tcW w:w="3217" w:type="dxa"/>
          </w:tcPr>
          <w:p w:rsidR="00961CEE" w:rsidRDefault="00961CEE" w:rsidP="00961CE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Пирамида.</w:t>
            </w:r>
          </w:p>
        </w:tc>
        <w:tc>
          <w:tcPr>
            <w:tcW w:w="2168" w:type="dxa"/>
          </w:tcPr>
          <w:p w:rsidR="00961CEE" w:rsidRDefault="00961CEE" w:rsidP="00961CE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ч. </w:t>
            </w:r>
          </w:p>
        </w:tc>
        <w:tc>
          <w:tcPr>
            <w:tcW w:w="4079" w:type="dxa"/>
            <w:gridSpan w:val="2"/>
            <w:vMerge/>
          </w:tcPr>
          <w:p w:rsidR="00961CEE" w:rsidRPr="00445BDD" w:rsidRDefault="00961CEE" w:rsidP="00961CE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61CEE" w:rsidRPr="00D01FE4" w:rsidTr="00445BDD">
        <w:trPr>
          <w:trHeight w:val="140"/>
        </w:trPr>
        <w:tc>
          <w:tcPr>
            <w:tcW w:w="3217" w:type="dxa"/>
          </w:tcPr>
          <w:p w:rsidR="00961CEE" w:rsidRPr="004211EE" w:rsidRDefault="00961CEE" w:rsidP="00961CEE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§2. Тела и поверхности вращения.</w:t>
            </w:r>
          </w:p>
        </w:tc>
        <w:tc>
          <w:tcPr>
            <w:tcW w:w="2168" w:type="dxa"/>
          </w:tcPr>
          <w:p w:rsidR="00961CEE" w:rsidRPr="004211EE" w:rsidRDefault="00961CEE" w:rsidP="00961CE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</w:t>
            </w:r>
            <w:r w:rsidRPr="004211EE">
              <w:rPr>
                <w:rFonts w:ascii="Times New Roman" w:hAnsi="Times New Roman" w:cs="Times New Roman"/>
                <w:b/>
                <w:i/>
              </w:rPr>
              <w:t xml:space="preserve"> ч.</w:t>
            </w:r>
          </w:p>
        </w:tc>
        <w:tc>
          <w:tcPr>
            <w:tcW w:w="4079" w:type="dxa"/>
            <w:gridSpan w:val="2"/>
            <w:vMerge/>
          </w:tcPr>
          <w:p w:rsidR="00961CEE" w:rsidRPr="00445BDD" w:rsidRDefault="00961CEE" w:rsidP="00961CE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61CEE" w:rsidRPr="00D01FE4" w:rsidTr="00445BDD">
        <w:trPr>
          <w:trHeight w:val="140"/>
        </w:trPr>
        <w:tc>
          <w:tcPr>
            <w:tcW w:w="3217" w:type="dxa"/>
          </w:tcPr>
          <w:p w:rsidR="00961CEE" w:rsidRPr="000E01FB" w:rsidRDefault="00961CEE" w:rsidP="00961CE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Цилиндр.</w:t>
            </w:r>
          </w:p>
        </w:tc>
        <w:tc>
          <w:tcPr>
            <w:tcW w:w="2168" w:type="dxa"/>
          </w:tcPr>
          <w:p w:rsidR="00961CEE" w:rsidRPr="000E01FB" w:rsidRDefault="00961CEE" w:rsidP="00961CE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  <w:tc>
          <w:tcPr>
            <w:tcW w:w="4079" w:type="dxa"/>
            <w:gridSpan w:val="2"/>
            <w:vMerge/>
          </w:tcPr>
          <w:p w:rsidR="00961CEE" w:rsidRPr="00445BDD" w:rsidRDefault="00961CEE" w:rsidP="00961CE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61CEE" w:rsidRPr="00D01FE4" w:rsidTr="00445BDD">
        <w:trPr>
          <w:trHeight w:val="140"/>
        </w:trPr>
        <w:tc>
          <w:tcPr>
            <w:tcW w:w="3217" w:type="dxa"/>
          </w:tcPr>
          <w:p w:rsidR="00961CEE" w:rsidRDefault="00961CEE" w:rsidP="00961CE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Конус.</w:t>
            </w:r>
          </w:p>
        </w:tc>
        <w:tc>
          <w:tcPr>
            <w:tcW w:w="2168" w:type="dxa"/>
          </w:tcPr>
          <w:p w:rsidR="00961CEE" w:rsidRDefault="00961CEE" w:rsidP="00961CE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  <w:tc>
          <w:tcPr>
            <w:tcW w:w="4079" w:type="dxa"/>
            <w:gridSpan w:val="2"/>
            <w:vMerge/>
          </w:tcPr>
          <w:p w:rsidR="00961CEE" w:rsidRPr="00445BDD" w:rsidRDefault="00961CEE" w:rsidP="00961CE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61CEE" w:rsidRPr="00D01FE4" w:rsidTr="00445BDD">
        <w:trPr>
          <w:trHeight w:val="140"/>
        </w:trPr>
        <w:tc>
          <w:tcPr>
            <w:tcW w:w="3217" w:type="dxa"/>
          </w:tcPr>
          <w:p w:rsidR="00961CEE" w:rsidRDefault="00961CEE" w:rsidP="00961CE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Сфера и шар.</w:t>
            </w:r>
          </w:p>
        </w:tc>
        <w:tc>
          <w:tcPr>
            <w:tcW w:w="2168" w:type="dxa"/>
          </w:tcPr>
          <w:p w:rsidR="00961CEE" w:rsidRDefault="00961CEE" w:rsidP="00961CE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  <w:tc>
          <w:tcPr>
            <w:tcW w:w="4079" w:type="dxa"/>
            <w:gridSpan w:val="2"/>
            <w:vMerge/>
          </w:tcPr>
          <w:p w:rsidR="00961CEE" w:rsidRPr="00445BDD" w:rsidRDefault="00961CEE" w:rsidP="00961CE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61CEE" w:rsidRPr="00D01FE4" w:rsidTr="00445BDD">
        <w:trPr>
          <w:trHeight w:val="140"/>
        </w:trPr>
        <w:tc>
          <w:tcPr>
            <w:tcW w:w="3217" w:type="dxa"/>
          </w:tcPr>
          <w:p w:rsidR="00961CEE" w:rsidRDefault="00961CEE" w:rsidP="00961CE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Решение задач.</w:t>
            </w:r>
          </w:p>
        </w:tc>
        <w:tc>
          <w:tcPr>
            <w:tcW w:w="2168" w:type="dxa"/>
          </w:tcPr>
          <w:p w:rsidR="00961CEE" w:rsidRDefault="00961CEE" w:rsidP="00961CE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  <w:tc>
          <w:tcPr>
            <w:tcW w:w="4079" w:type="dxa"/>
            <w:gridSpan w:val="2"/>
            <w:vMerge/>
          </w:tcPr>
          <w:p w:rsidR="00961CEE" w:rsidRPr="00445BDD" w:rsidRDefault="00961CEE" w:rsidP="00961CE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84426" w:rsidRPr="00D01FE4" w:rsidTr="00445BDD">
        <w:trPr>
          <w:trHeight w:val="140"/>
        </w:trPr>
        <w:tc>
          <w:tcPr>
            <w:tcW w:w="3217" w:type="dxa"/>
          </w:tcPr>
          <w:p w:rsidR="00184426" w:rsidRPr="00961CEE" w:rsidRDefault="00184426" w:rsidP="00184426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Об аксиомах планиметрии</w:t>
            </w:r>
          </w:p>
        </w:tc>
        <w:tc>
          <w:tcPr>
            <w:tcW w:w="2168" w:type="dxa"/>
          </w:tcPr>
          <w:p w:rsidR="00184426" w:rsidRPr="00961CEE" w:rsidRDefault="00184426" w:rsidP="0018442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61CEE">
              <w:rPr>
                <w:rFonts w:ascii="Times New Roman" w:hAnsi="Times New Roman" w:cs="Times New Roman"/>
                <w:b/>
              </w:rPr>
              <w:t>2 ч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079" w:type="dxa"/>
            <w:gridSpan w:val="2"/>
          </w:tcPr>
          <w:p w:rsidR="00184426" w:rsidRPr="00707800" w:rsidRDefault="00184426" w:rsidP="00184426">
            <w:pPr>
              <w:rPr>
                <w:sz w:val="24"/>
                <w:szCs w:val="24"/>
              </w:rPr>
            </w:pPr>
            <w:r w:rsidRPr="00707800">
              <w:rPr>
                <w:sz w:val="24"/>
                <w:szCs w:val="24"/>
              </w:rPr>
              <w:t>Ознакомление с системой аксиом, положенных в основу изучения курса геометрии, формирование представления об аксиоматическом построении геометрии. Формирование представления об основных этапах развития геометрии, рассмотрение геометрии в историческом развитии науки</w:t>
            </w:r>
          </w:p>
        </w:tc>
      </w:tr>
      <w:tr w:rsidR="00276834" w:rsidRPr="00D01FE4" w:rsidTr="00445BDD">
        <w:trPr>
          <w:trHeight w:val="140"/>
        </w:trPr>
        <w:tc>
          <w:tcPr>
            <w:tcW w:w="3217" w:type="dxa"/>
          </w:tcPr>
          <w:p w:rsidR="00276834" w:rsidRPr="00E90D25" w:rsidRDefault="00276834" w:rsidP="0018442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Повторение.</w:t>
            </w:r>
          </w:p>
        </w:tc>
        <w:tc>
          <w:tcPr>
            <w:tcW w:w="2168" w:type="dxa"/>
          </w:tcPr>
          <w:p w:rsidR="00276834" w:rsidRPr="00600F5B" w:rsidRDefault="00276834" w:rsidP="0018442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 ч.</w:t>
            </w:r>
          </w:p>
        </w:tc>
        <w:tc>
          <w:tcPr>
            <w:tcW w:w="4079" w:type="dxa"/>
            <w:gridSpan w:val="2"/>
            <w:vMerge w:val="restart"/>
          </w:tcPr>
          <w:p w:rsidR="00276834" w:rsidRPr="00445BDD" w:rsidRDefault="00276834" w:rsidP="00DC12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C12E3">
              <w:rPr>
                <w:rFonts w:ascii="Times New Roman" w:hAnsi="Times New Roman" w:cs="Times New Roman"/>
                <w:sz w:val="24"/>
                <w:szCs w:val="24"/>
              </w:rPr>
              <w:t>рименя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DC12E3">
              <w:rPr>
                <w:rFonts w:ascii="Times New Roman" w:hAnsi="Times New Roman" w:cs="Times New Roman"/>
                <w:sz w:val="24"/>
                <w:szCs w:val="24"/>
              </w:rPr>
              <w:t xml:space="preserve"> при решении задач основные соотношения между сторонами и углами треугольника; формулы площади треугольника.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C12E3">
              <w:rPr>
                <w:rFonts w:ascii="Times New Roman" w:hAnsi="Times New Roman" w:cs="Times New Roman"/>
                <w:sz w:val="24"/>
                <w:szCs w:val="24"/>
              </w:rPr>
              <w:t>еша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DC12E3"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геометрические задачи, опираясь на свойства касательных к окружности, применяя дополнительные построения, </w:t>
            </w:r>
            <w:r w:rsidRPr="00DC1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алгебраический и тригонометрический аппарат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применяют изученные формулы для радиусов вписанной о описанной окружностей, формулы длины окружности и площади круга. Используют при решении задач определения </w:t>
            </w:r>
            <w:r w:rsidRPr="00DC12E3">
              <w:rPr>
                <w:rFonts w:ascii="Times New Roman" w:hAnsi="Times New Roman" w:cs="Times New Roman"/>
                <w:sz w:val="24"/>
                <w:szCs w:val="24"/>
              </w:rPr>
              <w:t xml:space="preserve">четырехугольников и их свойства, формулы площадей.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C12E3">
              <w:rPr>
                <w:rFonts w:ascii="Times New Roman" w:hAnsi="Times New Roman" w:cs="Times New Roman"/>
                <w:sz w:val="24"/>
                <w:szCs w:val="24"/>
              </w:rPr>
              <w:t>ровод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</w:t>
            </w:r>
            <w:r w:rsidRPr="00DC12E3">
              <w:rPr>
                <w:rFonts w:ascii="Times New Roman" w:hAnsi="Times New Roman" w:cs="Times New Roman"/>
                <w:sz w:val="24"/>
                <w:szCs w:val="24"/>
              </w:rPr>
              <w:t xml:space="preserve"> операции над векторами, вычисля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DC12E3">
              <w:rPr>
                <w:rFonts w:ascii="Times New Roman" w:hAnsi="Times New Roman" w:cs="Times New Roman"/>
                <w:sz w:val="24"/>
                <w:szCs w:val="24"/>
              </w:rPr>
              <w:t xml:space="preserve"> длину и координаты вектора, угол между векторами.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Используют </w:t>
            </w:r>
            <w:r w:rsidRPr="00DC12E3">
              <w:rPr>
                <w:rFonts w:ascii="Times New Roman" w:hAnsi="Times New Roman" w:cs="Times New Roman"/>
                <w:sz w:val="24"/>
                <w:szCs w:val="24"/>
              </w:rPr>
              <w:t>приобретенные знания и умения в практической деятельности для решения практических задач, связанных с нахождением геометрических величин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76834" w:rsidRPr="00261CCD" w:rsidTr="00184426">
        <w:trPr>
          <w:trHeight w:val="234"/>
        </w:trPr>
        <w:tc>
          <w:tcPr>
            <w:tcW w:w="3217" w:type="dxa"/>
          </w:tcPr>
          <w:p w:rsidR="00276834" w:rsidRPr="00261CCD" w:rsidRDefault="00276834" w:rsidP="00184426">
            <w:pPr>
              <w:pStyle w:val="a3"/>
              <w:rPr>
                <w:rFonts w:ascii="Times New Roman" w:hAnsi="Times New Roman" w:cs="Times New Roman"/>
              </w:rPr>
            </w:pPr>
            <w:r w:rsidRPr="004D1FEA"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</w:rPr>
              <w:t xml:space="preserve">Треугольники. </w:t>
            </w:r>
          </w:p>
        </w:tc>
        <w:tc>
          <w:tcPr>
            <w:tcW w:w="2168" w:type="dxa"/>
          </w:tcPr>
          <w:p w:rsidR="00276834" w:rsidRDefault="00276834" w:rsidP="0018442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ч.</w:t>
            </w:r>
          </w:p>
        </w:tc>
        <w:tc>
          <w:tcPr>
            <w:tcW w:w="4079" w:type="dxa"/>
            <w:gridSpan w:val="2"/>
            <w:vMerge/>
          </w:tcPr>
          <w:p w:rsidR="00276834" w:rsidRPr="00DC12E3" w:rsidRDefault="00276834" w:rsidP="00DC12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834" w:rsidRPr="00261CCD" w:rsidTr="00184426">
        <w:trPr>
          <w:trHeight w:val="251"/>
        </w:trPr>
        <w:tc>
          <w:tcPr>
            <w:tcW w:w="3217" w:type="dxa"/>
          </w:tcPr>
          <w:p w:rsidR="00276834" w:rsidRPr="004D1FEA" w:rsidRDefault="00276834" w:rsidP="00184426">
            <w:r>
              <w:t>2. Окружность.</w:t>
            </w:r>
          </w:p>
        </w:tc>
        <w:tc>
          <w:tcPr>
            <w:tcW w:w="2168" w:type="dxa"/>
          </w:tcPr>
          <w:p w:rsidR="00276834" w:rsidRDefault="00276834" w:rsidP="0018442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  <w:tc>
          <w:tcPr>
            <w:tcW w:w="4079" w:type="dxa"/>
            <w:gridSpan w:val="2"/>
            <w:vMerge/>
          </w:tcPr>
          <w:p w:rsidR="00276834" w:rsidRDefault="00276834" w:rsidP="0018442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76834" w:rsidRPr="00261CCD" w:rsidTr="00184426">
        <w:trPr>
          <w:trHeight w:val="234"/>
        </w:trPr>
        <w:tc>
          <w:tcPr>
            <w:tcW w:w="3217" w:type="dxa"/>
          </w:tcPr>
          <w:p w:rsidR="00276834" w:rsidRDefault="00276834" w:rsidP="00184426">
            <w:pPr>
              <w:pStyle w:val="a3"/>
            </w:pPr>
            <w:r>
              <w:rPr>
                <w:rFonts w:ascii="Times New Roman" w:hAnsi="Times New Roman" w:cs="Times New Roman"/>
              </w:rPr>
              <w:t>3</w:t>
            </w:r>
            <w:r w:rsidRPr="004D1FE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Четырёхугольники.</w:t>
            </w:r>
          </w:p>
        </w:tc>
        <w:tc>
          <w:tcPr>
            <w:tcW w:w="2168" w:type="dxa"/>
          </w:tcPr>
          <w:p w:rsidR="00276834" w:rsidRDefault="00276834" w:rsidP="0018442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ч.</w:t>
            </w:r>
          </w:p>
        </w:tc>
        <w:tc>
          <w:tcPr>
            <w:tcW w:w="4079" w:type="dxa"/>
            <w:gridSpan w:val="2"/>
            <w:vMerge/>
          </w:tcPr>
          <w:p w:rsidR="00276834" w:rsidRDefault="00276834" w:rsidP="0018442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76834" w:rsidRPr="00261CCD" w:rsidTr="00184426">
        <w:trPr>
          <w:trHeight w:val="251"/>
        </w:trPr>
        <w:tc>
          <w:tcPr>
            <w:tcW w:w="3217" w:type="dxa"/>
          </w:tcPr>
          <w:p w:rsidR="00276834" w:rsidRDefault="00276834" w:rsidP="0018442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Векторы. Метод координат.</w:t>
            </w:r>
          </w:p>
        </w:tc>
        <w:tc>
          <w:tcPr>
            <w:tcW w:w="2168" w:type="dxa"/>
          </w:tcPr>
          <w:p w:rsidR="00276834" w:rsidRDefault="00276834" w:rsidP="0018442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  <w:tc>
          <w:tcPr>
            <w:tcW w:w="4079" w:type="dxa"/>
            <w:gridSpan w:val="2"/>
            <w:vMerge/>
          </w:tcPr>
          <w:p w:rsidR="00276834" w:rsidRDefault="00276834" w:rsidP="0018442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76834" w:rsidRPr="00261CCD" w:rsidTr="00600F5B">
        <w:trPr>
          <w:trHeight w:val="167"/>
        </w:trPr>
        <w:tc>
          <w:tcPr>
            <w:tcW w:w="3217" w:type="dxa"/>
          </w:tcPr>
          <w:p w:rsidR="00276834" w:rsidRDefault="00276834" w:rsidP="0018442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Решение задач по курсу 7 – 9 классов.</w:t>
            </w:r>
          </w:p>
        </w:tc>
        <w:tc>
          <w:tcPr>
            <w:tcW w:w="2168" w:type="dxa"/>
          </w:tcPr>
          <w:p w:rsidR="00276834" w:rsidRDefault="00276834" w:rsidP="0018442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ч.</w:t>
            </w:r>
          </w:p>
        </w:tc>
        <w:tc>
          <w:tcPr>
            <w:tcW w:w="4079" w:type="dxa"/>
            <w:gridSpan w:val="2"/>
            <w:vMerge/>
          </w:tcPr>
          <w:p w:rsidR="00276834" w:rsidRDefault="00276834" w:rsidP="0018442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76834" w:rsidRPr="00261CCD" w:rsidTr="00600F5B">
        <w:trPr>
          <w:trHeight w:val="268"/>
        </w:trPr>
        <w:tc>
          <w:tcPr>
            <w:tcW w:w="3217" w:type="dxa"/>
          </w:tcPr>
          <w:p w:rsidR="00276834" w:rsidRDefault="00276834" w:rsidP="0018442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4D1FEA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Итоговый урок.</w:t>
            </w:r>
          </w:p>
        </w:tc>
        <w:tc>
          <w:tcPr>
            <w:tcW w:w="2168" w:type="dxa"/>
          </w:tcPr>
          <w:p w:rsidR="00276834" w:rsidRDefault="00276834" w:rsidP="0018442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  <w:tc>
          <w:tcPr>
            <w:tcW w:w="4079" w:type="dxa"/>
            <w:gridSpan w:val="2"/>
            <w:vMerge/>
          </w:tcPr>
          <w:p w:rsidR="00276834" w:rsidRDefault="00276834" w:rsidP="0018442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84426" w:rsidRPr="00D033F9" w:rsidTr="007E6318">
        <w:trPr>
          <w:trHeight w:val="140"/>
        </w:trPr>
        <w:tc>
          <w:tcPr>
            <w:tcW w:w="3217" w:type="dxa"/>
          </w:tcPr>
          <w:p w:rsidR="00184426" w:rsidRPr="00600F5B" w:rsidRDefault="00184426" w:rsidP="0018442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F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68" w:type="dxa"/>
          </w:tcPr>
          <w:p w:rsidR="00184426" w:rsidRPr="00600F5B" w:rsidRDefault="00184426" w:rsidP="0018442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F5B">
              <w:rPr>
                <w:rFonts w:ascii="Times New Roman" w:hAnsi="Times New Roman" w:cs="Times New Roman"/>
                <w:b/>
                <w:sz w:val="24"/>
                <w:szCs w:val="24"/>
              </w:rPr>
              <w:t>68 ч.</w:t>
            </w:r>
          </w:p>
        </w:tc>
        <w:tc>
          <w:tcPr>
            <w:tcW w:w="4079" w:type="dxa"/>
            <w:gridSpan w:val="2"/>
          </w:tcPr>
          <w:p w:rsidR="00184426" w:rsidRPr="00E95A4D" w:rsidRDefault="00184426" w:rsidP="0018442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A24CD7" w:rsidRPr="00D033F9" w:rsidRDefault="00A24CD7" w:rsidP="00483A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2A03" w:rsidRPr="00D033F9" w:rsidRDefault="005C2A03" w:rsidP="00483A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2A03" w:rsidRDefault="005C2A03" w:rsidP="009301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</w:t>
      </w:r>
    </w:p>
    <w:p w:rsidR="00447592" w:rsidRDefault="00447592" w:rsidP="00483A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7592" w:rsidRDefault="00447592" w:rsidP="00483A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7592" w:rsidRDefault="00447592" w:rsidP="00483A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7592" w:rsidRDefault="00447592" w:rsidP="00483A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7592" w:rsidRDefault="00447592" w:rsidP="00483A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7592" w:rsidRDefault="00447592" w:rsidP="00483A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7592" w:rsidRDefault="00447592" w:rsidP="00483A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7592" w:rsidRDefault="00447592" w:rsidP="00483A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7592" w:rsidRDefault="00447592" w:rsidP="00483A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7592" w:rsidRDefault="00447592" w:rsidP="00483A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A00AC" w:rsidRDefault="006A00AC" w:rsidP="00483A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A00AC" w:rsidRDefault="006A00AC" w:rsidP="00483A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A00AC" w:rsidRDefault="006A00AC" w:rsidP="00483A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A00AC" w:rsidRDefault="006A00AC" w:rsidP="00483A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A00AC" w:rsidRDefault="006A00AC" w:rsidP="00483A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A00AC" w:rsidRDefault="006A00AC" w:rsidP="00483A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A00AC" w:rsidRDefault="006A00AC" w:rsidP="00483A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A00AC" w:rsidRDefault="006A00AC" w:rsidP="00483A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A00AC" w:rsidRDefault="006A00AC" w:rsidP="00483A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A00AC" w:rsidRDefault="006A00AC" w:rsidP="00483A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A00AC" w:rsidRDefault="006A00AC" w:rsidP="00483A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661A" w:rsidRDefault="0000661A" w:rsidP="00483A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661A" w:rsidRDefault="0000661A" w:rsidP="00483A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661A" w:rsidRDefault="0000661A" w:rsidP="00483A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661A" w:rsidRDefault="0000661A" w:rsidP="00483A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661A" w:rsidRDefault="0000661A" w:rsidP="00483A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661A" w:rsidRDefault="0000661A" w:rsidP="00483A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661A" w:rsidRDefault="0000661A" w:rsidP="00483A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661A" w:rsidRDefault="0000661A" w:rsidP="00483A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661A" w:rsidRDefault="0000661A" w:rsidP="00483A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661A" w:rsidRDefault="0000661A" w:rsidP="00483A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661A" w:rsidRDefault="0000661A" w:rsidP="00483A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661A" w:rsidRDefault="0000661A" w:rsidP="00483A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A00AC" w:rsidRDefault="006A00AC" w:rsidP="00483A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A00AC" w:rsidRDefault="006A00AC" w:rsidP="00483A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7592" w:rsidRDefault="00447592" w:rsidP="00483A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7592" w:rsidRPr="006A00AC" w:rsidRDefault="00447592" w:rsidP="00483A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A00AC" w:rsidRPr="006A00AC" w:rsidRDefault="006A00AC" w:rsidP="006A00AC">
      <w:pPr>
        <w:pStyle w:val="a3"/>
        <w:rPr>
          <w:rFonts w:ascii="Times New Roman" w:hAnsi="Times New Roman" w:cs="Times New Roman"/>
          <w:sz w:val="24"/>
          <w:szCs w:val="24"/>
        </w:rPr>
      </w:pPr>
      <w:r w:rsidRPr="006A00AC">
        <w:rPr>
          <w:rFonts w:ascii="Times New Roman" w:hAnsi="Times New Roman" w:cs="Times New Roman"/>
          <w:sz w:val="24"/>
          <w:szCs w:val="24"/>
        </w:rPr>
        <w:tab/>
      </w:r>
    </w:p>
    <w:p w:rsidR="006A00AC" w:rsidRPr="006A00AC" w:rsidRDefault="006A00AC" w:rsidP="006A00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A00AC" w:rsidRPr="006A00AC" w:rsidRDefault="006A00AC" w:rsidP="006A00AC">
      <w:pPr>
        <w:pStyle w:val="a3"/>
        <w:rPr>
          <w:rFonts w:ascii="Times New Roman" w:hAnsi="Times New Roman" w:cs="Times New Roman"/>
          <w:sz w:val="24"/>
          <w:szCs w:val="24"/>
        </w:rPr>
      </w:pPr>
      <w:r w:rsidRPr="006A00AC">
        <w:rPr>
          <w:rFonts w:ascii="Times New Roman" w:hAnsi="Times New Roman" w:cs="Times New Roman"/>
          <w:sz w:val="24"/>
          <w:szCs w:val="24"/>
        </w:rPr>
        <w:tab/>
      </w:r>
    </w:p>
    <w:p w:rsidR="006A00AC" w:rsidRPr="006A00AC" w:rsidRDefault="006A00AC" w:rsidP="006A00AC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A00AC">
        <w:rPr>
          <w:rFonts w:ascii="Times New Roman" w:hAnsi="Times New Roman" w:cs="Times New Roman"/>
          <w:sz w:val="24"/>
          <w:szCs w:val="24"/>
        </w:rPr>
        <w:t xml:space="preserve">Предмет   </w:t>
      </w:r>
      <w:r w:rsidR="001463DE">
        <w:rPr>
          <w:rFonts w:ascii="Times New Roman" w:hAnsi="Times New Roman" w:cs="Times New Roman"/>
          <w:b/>
          <w:i/>
          <w:sz w:val="24"/>
          <w:szCs w:val="24"/>
          <w:u w:val="single"/>
        </w:rPr>
        <w:t>Геометрия</w:t>
      </w:r>
    </w:p>
    <w:p w:rsidR="006A00AC" w:rsidRPr="006A00AC" w:rsidRDefault="006A00AC" w:rsidP="006A00AC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A00AC">
        <w:rPr>
          <w:rFonts w:ascii="Times New Roman" w:hAnsi="Times New Roman" w:cs="Times New Roman"/>
          <w:sz w:val="24"/>
          <w:szCs w:val="24"/>
        </w:rPr>
        <w:t xml:space="preserve">Класс   </w:t>
      </w:r>
      <w:r w:rsidRPr="006A00A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</w:t>
      </w:r>
      <w:r w:rsidR="0000661A">
        <w:rPr>
          <w:rFonts w:ascii="Times New Roman" w:hAnsi="Times New Roman" w:cs="Times New Roman"/>
          <w:b/>
          <w:i/>
          <w:sz w:val="24"/>
          <w:szCs w:val="24"/>
          <w:u w:val="single"/>
        </w:rPr>
        <w:t>9</w:t>
      </w:r>
      <w:r w:rsidRPr="006A00A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</w:p>
    <w:p w:rsidR="006A00AC" w:rsidRPr="006A00AC" w:rsidRDefault="006A00AC" w:rsidP="006A00AC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A00AC">
        <w:rPr>
          <w:rFonts w:ascii="Times New Roman" w:hAnsi="Times New Roman" w:cs="Times New Roman"/>
          <w:sz w:val="24"/>
          <w:szCs w:val="24"/>
        </w:rPr>
        <w:t xml:space="preserve">Учитель  </w:t>
      </w:r>
      <w:r w:rsidR="00930138">
        <w:rPr>
          <w:rFonts w:ascii="Times New Roman" w:hAnsi="Times New Roman" w:cs="Times New Roman"/>
          <w:b/>
          <w:i/>
          <w:sz w:val="24"/>
          <w:szCs w:val="24"/>
          <w:u w:val="single"/>
        </w:rPr>
        <w:t>Захарченко</w:t>
      </w:r>
      <w:r w:rsidRPr="006A00AC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</w:p>
    <w:p w:rsidR="006A00AC" w:rsidRPr="006A00AC" w:rsidRDefault="006A00AC" w:rsidP="006A00AC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A00AC">
        <w:rPr>
          <w:rFonts w:ascii="Times New Roman" w:hAnsi="Times New Roman" w:cs="Times New Roman"/>
          <w:sz w:val="24"/>
          <w:szCs w:val="24"/>
        </w:rPr>
        <w:t xml:space="preserve">Количество часов по программе  </w:t>
      </w:r>
      <w:r w:rsidR="001463DE">
        <w:rPr>
          <w:rFonts w:ascii="Times New Roman" w:hAnsi="Times New Roman" w:cs="Times New Roman"/>
          <w:b/>
          <w:i/>
          <w:sz w:val="24"/>
          <w:szCs w:val="24"/>
          <w:u w:val="single"/>
        </w:rPr>
        <w:t>68</w:t>
      </w:r>
    </w:p>
    <w:p w:rsidR="006A00AC" w:rsidRPr="006A00AC" w:rsidRDefault="006A00AC" w:rsidP="006A00AC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A00AC">
        <w:rPr>
          <w:rFonts w:ascii="Times New Roman" w:hAnsi="Times New Roman" w:cs="Times New Roman"/>
          <w:sz w:val="24"/>
          <w:szCs w:val="24"/>
        </w:rPr>
        <w:t xml:space="preserve">Часов в неделю </w:t>
      </w:r>
      <w:r w:rsidRPr="006A00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63DE" w:rsidRPr="001463DE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</w:p>
    <w:p w:rsidR="006A00AC" w:rsidRPr="006A00AC" w:rsidRDefault="006A00AC" w:rsidP="006A00AC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A00AC">
        <w:rPr>
          <w:rFonts w:ascii="Times New Roman" w:hAnsi="Times New Roman" w:cs="Times New Roman"/>
          <w:sz w:val="24"/>
          <w:szCs w:val="24"/>
        </w:rPr>
        <w:t xml:space="preserve">Плановых контрольных работ:  </w:t>
      </w:r>
      <w:r w:rsidR="0000661A">
        <w:rPr>
          <w:rFonts w:ascii="Times New Roman" w:hAnsi="Times New Roman" w:cs="Times New Roman"/>
          <w:b/>
          <w:i/>
          <w:sz w:val="24"/>
          <w:szCs w:val="24"/>
          <w:u w:val="single"/>
        </w:rPr>
        <w:t>4</w:t>
      </w:r>
    </w:p>
    <w:p w:rsidR="006A00AC" w:rsidRPr="006A00AC" w:rsidRDefault="006A00AC" w:rsidP="006A00AC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A00AC">
        <w:rPr>
          <w:rFonts w:ascii="Times New Roman" w:hAnsi="Times New Roman" w:cs="Times New Roman"/>
          <w:sz w:val="24"/>
          <w:szCs w:val="24"/>
        </w:rPr>
        <w:t xml:space="preserve">Проверочные работы: </w:t>
      </w:r>
      <w:r w:rsidR="0000661A">
        <w:rPr>
          <w:rFonts w:ascii="Times New Roman" w:hAnsi="Times New Roman" w:cs="Times New Roman"/>
          <w:b/>
          <w:i/>
          <w:sz w:val="24"/>
          <w:szCs w:val="24"/>
          <w:u w:val="single"/>
        </w:rPr>
        <w:t>7</w:t>
      </w:r>
    </w:p>
    <w:p w:rsidR="006A00AC" w:rsidRPr="006A00AC" w:rsidRDefault="006A00AC" w:rsidP="006A00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A00AC" w:rsidRPr="006A00AC" w:rsidRDefault="006A00AC" w:rsidP="006A00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A00AC" w:rsidRPr="006A00AC" w:rsidRDefault="006A00AC" w:rsidP="006A00A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A00AC">
        <w:rPr>
          <w:rFonts w:ascii="Times New Roman" w:hAnsi="Times New Roman" w:cs="Times New Roman"/>
          <w:b/>
          <w:sz w:val="24"/>
          <w:szCs w:val="24"/>
        </w:rPr>
        <w:t>Планирование составлено на основе:</w:t>
      </w:r>
    </w:p>
    <w:p w:rsidR="006A00AC" w:rsidRPr="006A00AC" w:rsidRDefault="006A00AC" w:rsidP="006A00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A00AC" w:rsidRPr="006A00AC" w:rsidRDefault="006A00AC" w:rsidP="006A00AC">
      <w:pPr>
        <w:pStyle w:val="a3"/>
        <w:rPr>
          <w:rFonts w:ascii="Times New Roman" w:hAnsi="Times New Roman" w:cs="Times New Roman"/>
          <w:sz w:val="24"/>
          <w:szCs w:val="24"/>
        </w:rPr>
      </w:pPr>
      <w:r w:rsidRPr="006A00AC">
        <w:rPr>
          <w:rFonts w:ascii="Times New Roman" w:hAnsi="Times New Roman" w:cs="Times New Roman"/>
          <w:sz w:val="24"/>
          <w:szCs w:val="24"/>
        </w:rPr>
        <w:t>Рабочая программ</w:t>
      </w:r>
      <w:r w:rsidR="006215CE">
        <w:rPr>
          <w:rFonts w:ascii="Times New Roman" w:hAnsi="Times New Roman" w:cs="Times New Roman"/>
          <w:sz w:val="24"/>
          <w:szCs w:val="24"/>
        </w:rPr>
        <w:t>а по учебному предмету «Геометрия</w:t>
      </w:r>
      <w:r w:rsidRPr="006A00AC">
        <w:rPr>
          <w:rFonts w:ascii="Times New Roman" w:hAnsi="Times New Roman" w:cs="Times New Roman"/>
          <w:sz w:val="24"/>
          <w:szCs w:val="24"/>
        </w:rPr>
        <w:t>», утверждена «_____» ____________</w:t>
      </w:r>
      <w:proofErr w:type="gramStart"/>
      <w:r w:rsidRPr="006A00AC">
        <w:rPr>
          <w:rFonts w:ascii="Times New Roman" w:hAnsi="Times New Roman" w:cs="Times New Roman"/>
          <w:sz w:val="24"/>
          <w:szCs w:val="24"/>
        </w:rPr>
        <w:t>_  _</w:t>
      </w:r>
      <w:proofErr w:type="gramEnd"/>
      <w:r w:rsidRPr="006A00AC">
        <w:rPr>
          <w:rFonts w:ascii="Times New Roman" w:hAnsi="Times New Roman" w:cs="Times New Roman"/>
          <w:sz w:val="24"/>
          <w:szCs w:val="24"/>
        </w:rPr>
        <w:t>___г., рассмотрена на заседании МО физико-</w:t>
      </w:r>
      <w:proofErr w:type="spellStart"/>
      <w:r w:rsidRPr="006A00AC">
        <w:rPr>
          <w:rFonts w:ascii="Times New Roman" w:hAnsi="Times New Roman" w:cs="Times New Roman"/>
          <w:sz w:val="24"/>
          <w:szCs w:val="24"/>
        </w:rPr>
        <w:t>математическогор</w:t>
      </w:r>
      <w:proofErr w:type="spellEnd"/>
      <w:r w:rsidRPr="006A00AC">
        <w:rPr>
          <w:rFonts w:ascii="Times New Roman" w:hAnsi="Times New Roman" w:cs="Times New Roman"/>
          <w:sz w:val="24"/>
          <w:szCs w:val="24"/>
        </w:rPr>
        <w:t xml:space="preserve"> цикла, протокол № ___ от ____________  (Приложен</w:t>
      </w:r>
      <w:r w:rsidR="00401583">
        <w:rPr>
          <w:rFonts w:ascii="Times New Roman" w:hAnsi="Times New Roman" w:cs="Times New Roman"/>
          <w:sz w:val="24"/>
          <w:szCs w:val="24"/>
        </w:rPr>
        <w:t>ие к образовательной программе основного</w:t>
      </w:r>
      <w:r w:rsidRPr="006A00AC">
        <w:rPr>
          <w:rFonts w:ascii="Times New Roman" w:hAnsi="Times New Roman" w:cs="Times New Roman"/>
          <w:sz w:val="24"/>
          <w:szCs w:val="24"/>
        </w:rPr>
        <w:t xml:space="preserve"> общего образования № _____)</w:t>
      </w:r>
    </w:p>
    <w:p w:rsidR="006A00AC" w:rsidRPr="006A00AC" w:rsidRDefault="006A00AC" w:rsidP="006A00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A00AC" w:rsidRDefault="006A00AC" w:rsidP="006A00A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A00AC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обеспечение:</w:t>
      </w:r>
    </w:p>
    <w:p w:rsidR="00737CC5" w:rsidRDefault="00737CC5" w:rsidP="00737CC5">
      <w:pPr>
        <w:pStyle w:val="a4"/>
        <w:numPr>
          <w:ilvl w:val="0"/>
          <w:numId w:val="37"/>
        </w:numPr>
      </w:pPr>
      <w:r>
        <w:t xml:space="preserve">Геометрия 7 – 9 классы. </w:t>
      </w:r>
      <w:r w:rsidRPr="00EE3D8E">
        <w:t xml:space="preserve">Учебник для учащихся общеобразовательных </w:t>
      </w:r>
      <w:r>
        <w:t>организаций.</w:t>
      </w:r>
    </w:p>
    <w:p w:rsidR="00737CC5" w:rsidRDefault="00737CC5" w:rsidP="00737CC5">
      <w:pPr>
        <w:pStyle w:val="a4"/>
      </w:pPr>
      <w:r w:rsidRPr="00EE3D8E">
        <w:t xml:space="preserve"> </w:t>
      </w:r>
      <w:r>
        <w:t xml:space="preserve">Л.С. </w:t>
      </w:r>
      <w:proofErr w:type="spellStart"/>
      <w:r>
        <w:t>Атанасян</w:t>
      </w:r>
      <w:proofErr w:type="spellEnd"/>
      <w:r>
        <w:t>, В.Ф. Бутузов, С.Б. Кадомцев, Э.Г Позняк, И.И. Юдина</w:t>
      </w:r>
    </w:p>
    <w:p w:rsidR="00737CC5" w:rsidRPr="00EE719B" w:rsidRDefault="00737CC5" w:rsidP="00737CC5">
      <w:pPr>
        <w:pStyle w:val="a4"/>
      </w:pPr>
      <w:r w:rsidRPr="00EE719B">
        <w:t xml:space="preserve"> </w:t>
      </w:r>
      <w:r>
        <w:t xml:space="preserve">М., </w:t>
      </w:r>
      <w:r w:rsidRPr="00EE719B">
        <w:t>«Просвещение»</w:t>
      </w:r>
    </w:p>
    <w:p w:rsidR="00737CC5" w:rsidRDefault="00AE6E0A" w:rsidP="00737CC5">
      <w:pPr>
        <w:pStyle w:val="a4"/>
        <w:numPr>
          <w:ilvl w:val="0"/>
          <w:numId w:val="37"/>
        </w:numPr>
      </w:pPr>
      <w:r>
        <w:t xml:space="preserve">Геометрия 9 класс. </w:t>
      </w:r>
      <w:r w:rsidR="00737CC5">
        <w:t>Методические рекомендации</w:t>
      </w:r>
    </w:p>
    <w:p w:rsidR="00737CC5" w:rsidRDefault="00737CC5" w:rsidP="00737CC5">
      <w:pPr>
        <w:pStyle w:val="a4"/>
      </w:pPr>
      <w:r>
        <w:t xml:space="preserve">Л.С. </w:t>
      </w:r>
      <w:proofErr w:type="spellStart"/>
      <w:r>
        <w:t>Атанасян</w:t>
      </w:r>
      <w:proofErr w:type="spellEnd"/>
      <w:r>
        <w:t>, В.Ф. Бутузов, Ю.А. Глазков, В.Б. Некрасов, И.И. Юдина</w:t>
      </w:r>
    </w:p>
    <w:p w:rsidR="00737CC5" w:rsidRDefault="00737CC5" w:rsidP="00737CC5">
      <w:pPr>
        <w:pStyle w:val="a4"/>
      </w:pPr>
      <w:r>
        <w:t xml:space="preserve">М., </w:t>
      </w:r>
      <w:r w:rsidRPr="00EE719B">
        <w:t>«Просвещение»</w:t>
      </w:r>
    </w:p>
    <w:p w:rsidR="00737CC5" w:rsidRDefault="00737CC5" w:rsidP="00737CC5">
      <w:pPr>
        <w:pStyle w:val="a4"/>
        <w:numPr>
          <w:ilvl w:val="0"/>
          <w:numId w:val="37"/>
        </w:numPr>
      </w:pPr>
      <w:r>
        <w:t xml:space="preserve">Геометрия. </w:t>
      </w:r>
      <w:r w:rsidRPr="00EE719B">
        <w:t>Дидактические</w:t>
      </w:r>
      <w:r w:rsidRPr="00EE3D8E">
        <w:t xml:space="preserve"> материалы</w:t>
      </w:r>
      <w:r>
        <w:t>. 9 класс</w:t>
      </w:r>
      <w:r w:rsidRPr="00EE3D8E">
        <w:t xml:space="preserve"> </w:t>
      </w:r>
    </w:p>
    <w:p w:rsidR="00737CC5" w:rsidRDefault="00737CC5" w:rsidP="00737CC5">
      <w:pPr>
        <w:pStyle w:val="a4"/>
      </w:pPr>
      <w:r>
        <w:t>Б.Г. Зив</w:t>
      </w:r>
    </w:p>
    <w:p w:rsidR="00737CC5" w:rsidRPr="00EE719B" w:rsidRDefault="00737CC5" w:rsidP="00737CC5">
      <w:pPr>
        <w:pStyle w:val="a4"/>
      </w:pPr>
      <w:r>
        <w:t xml:space="preserve">М., </w:t>
      </w:r>
      <w:r w:rsidRPr="00EE719B">
        <w:t>«Просвещение»</w:t>
      </w:r>
    </w:p>
    <w:p w:rsidR="00737CC5" w:rsidRDefault="00737CC5" w:rsidP="00737CC5">
      <w:pPr>
        <w:pStyle w:val="a4"/>
        <w:numPr>
          <w:ilvl w:val="0"/>
          <w:numId w:val="37"/>
        </w:numPr>
      </w:pPr>
      <w:r>
        <w:t>Геометрия. Тематические тесты. 9 класс</w:t>
      </w:r>
    </w:p>
    <w:p w:rsidR="00737CC5" w:rsidRDefault="00737CC5" w:rsidP="00737CC5">
      <w:pPr>
        <w:pStyle w:val="a4"/>
      </w:pPr>
      <w:r>
        <w:t>Т.М. Мищенко, А.Д. Блинков</w:t>
      </w:r>
    </w:p>
    <w:p w:rsidR="00737CC5" w:rsidRPr="00EE719B" w:rsidRDefault="00737CC5" w:rsidP="00737CC5">
      <w:pPr>
        <w:pStyle w:val="a4"/>
      </w:pPr>
      <w:r>
        <w:t>М., «Просвещение»</w:t>
      </w:r>
    </w:p>
    <w:p w:rsidR="00737CC5" w:rsidRDefault="00737CC5" w:rsidP="00737CC5">
      <w:pPr>
        <w:pStyle w:val="a4"/>
        <w:numPr>
          <w:ilvl w:val="0"/>
          <w:numId w:val="37"/>
        </w:numPr>
      </w:pPr>
      <w:r>
        <w:t>Геометрия. Самостоятельные и контрольные работы. 7 – 9 классы</w:t>
      </w:r>
    </w:p>
    <w:p w:rsidR="00737CC5" w:rsidRDefault="00737CC5" w:rsidP="00737CC5">
      <w:pPr>
        <w:pStyle w:val="a4"/>
      </w:pPr>
      <w:r>
        <w:t xml:space="preserve">М.А. </w:t>
      </w:r>
      <w:proofErr w:type="spellStart"/>
      <w:r>
        <w:t>Иченская</w:t>
      </w:r>
      <w:proofErr w:type="spellEnd"/>
    </w:p>
    <w:p w:rsidR="00737CC5" w:rsidRPr="00EE719B" w:rsidRDefault="00737CC5" w:rsidP="00737CC5">
      <w:pPr>
        <w:pStyle w:val="a4"/>
      </w:pPr>
      <w:r>
        <w:t xml:space="preserve">М., </w:t>
      </w:r>
      <w:r w:rsidRPr="00EE719B">
        <w:t>«Просвещение»</w:t>
      </w:r>
    </w:p>
    <w:p w:rsidR="00737CC5" w:rsidRDefault="00737CC5" w:rsidP="00737CC5">
      <w:pPr>
        <w:pStyle w:val="a4"/>
        <w:numPr>
          <w:ilvl w:val="0"/>
          <w:numId w:val="37"/>
        </w:numPr>
      </w:pPr>
      <w:r>
        <w:t>Геометрия.</w:t>
      </w:r>
      <w:r w:rsidRPr="00EE719B">
        <w:t xml:space="preserve"> Рабочая тетрадь</w:t>
      </w:r>
      <w:r>
        <w:t>. 9 класс</w:t>
      </w:r>
    </w:p>
    <w:p w:rsidR="00737CC5" w:rsidRDefault="00737CC5" w:rsidP="00737CC5">
      <w:pPr>
        <w:ind w:left="360"/>
      </w:pPr>
      <w:r>
        <w:t xml:space="preserve">      Л.С. </w:t>
      </w:r>
      <w:proofErr w:type="spellStart"/>
      <w:r>
        <w:t>Атанасян</w:t>
      </w:r>
      <w:proofErr w:type="spellEnd"/>
      <w:r>
        <w:t>, В.Ф. Бутузов, Ю.А. Глазков, И.И. Юдина</w:t>
      </w:r>
    </w:p>
    <w:p w:rsidR="00737CC5" w:rsidRDefault="00737CC5" w:rsidP="00737CC5">
      <w:pPr>
        <w:ind w:left="360"/>
      </w:pPr>
      <w:r>
        <w:t xml:space="preserve">      М., </w:t>
      </w:r>
      <w:r w:rsidRPr="00EE719B">
        <w:t>«Просвещение»</w:t>
      </w:r>
    </w:p>
    <w:p w:rsidR="00737CC5" w:rsidRDefault="00737CC5" w:rsidP="00737CC5">
      <w:pPr>
        <w:pStyle w:val="a4"/>
        <w:numPr>
          <w:ilvl w:val="0"/>
          <w:numId w:val="37"/>
        </w:numPr>
      </w:pPr>
      <w:r>
        <w:t>Задачи по геометрии для 7 – 11 классов.</w:t>
      </w:r>
    </w:p>
    <w:p w:rsidR="00737CC5" w:rsidRDefault="00737CC5" w:rsidP="00737CC5">
      <w:pPr>
        <w:pStyle w:val="a4"/>
      </w:pPr>
      <w:r>
        <w:t xml:space="preserve">Б.Г. Зив, В.М. </w:t>
      </w:r>
      <w:proofErr w:type="spellStart"/>
      <w:r>
        <w:t>Мейлер</w:t>
      </w:r>
      <w:proofErr w:type="spellEnd"/>
      <w:r>
        <w:t xml:space="preserve">, А.Г. </w:t>
      </w:r>
      <w:proofErr w:type="spellStart"/>
      <w:r>
        <w:t>Баханский</w:t>
      </w:r>
      <w:proofErr w:type="spellEnd"/>
    </w:p>
    <w:p w:rsidR="00737CC5" w:rsidRPr="00EE3D8E" w:rsidRDefault="00737CC5" w:rsidP="00737CC5">
      <w:pPr>
        <w:pStyle w:val="a4"/>
      </w:pPr>
      <w:r>
        <w:t xml:space="preserve">М., «Просвещение» </w:t>
      </w:r>
    </w:p>
    <w:p w:rsidR="00737CC5" w:rsidRPr="003D7DAA" w:rsidRDefault="00737CC5" w:rsidP="00737CC5">
      <w:pPr>
        <w:pStyle w:val="a4"/>
        <w:numPr>
          <w:ilvl w:val="0"/>
          <w:numId w:val="37"/>
        </w:numPr>
        <w:jc w:val="both"/>
      </w:pPr>
      <w:r w:rsidRPr="008D4727">
        <w:rPr>
          <w:bCs/>
        </w:rPr>
        <w:t xml:space="preserve"> «Геометрия. Сборник рабочих про</w:t>
      </w:r>
      <w:r>
        <w:rPr>
          <w:bCs/>
        </w:rPr>
        <w:t>грамм 7 – 9 классы»</w:t>
      </w:r>
    </w:p>
    <w:p w:rsidR="00737CC5" w:rsidRDefault="00737CC5" w:rsidP="00737CC5">
      <w:pPr>
        <w:pStyle w:val="a4"/>
        <w:jc w:val="both"/>
      </w:pPr>
      <w:r>
        <w:t>с</w:t>
      </w:r>
      <w:r w:rsidRPr="00EE3D8E">
        <w:t xml:space="preserve">оставитель Т. А. </w:t>
      </w:r>
      <w:proofErr w:type="spellStart"/>
      <w:r w:rsidRPr="00EE3D8E">
        <w:t>Бурмистрова</w:t>
      </w:r>
      <w:proofErr w:type="spellEnd"/>
    </w:p>
    <w:p w:rsidR="00737CC5" w:rsidRPr="00EE3D8E" w:rsidRDefault="00737CC5" w:rsidP="00737CC5">
      <w:pPr>
        <w:pStyle w:val="a4"/>
        <w:jc w:val="both"/>
      </w:pPr>
      <w:r w:rsidRPr="00EE3D8E">
        <w:t>М.</w:t>
      </w:r>
      <w:r>
        <w:t xml:space="preserve"> Просвещение</w:t>
      </w:r>
    </w:p>
    <w:p w:rsidR="00737CC5" w:rsidRDefault="00737CC5" w:rsidP="006A00A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37CC5" w:rsidRPr="006A00AC" w:rsidRDefault="00737CC5" w:rsidP="006A00A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A00AC" w:rsidRDefault="006A00AC" w:rsidP="006A00A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A00AC" w:rsidRPr="006A00AC" w:rsidRDefault="006A00AC" w:rsidP="006A00A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A00AC">
        <w:rPr>
          <w:rFonts w:ascii="Times New Roman" w:hAnsi="Times New Roman" w:cs="Times New Roman"/>
          <w:b/>
          <w:sz w:val="24"/>
          <w:szCs w:val="24"/>
        </w:rPr>
        <w:t>Дополнительная литература:</w:t>
      </w:r>
    </w:p>
    <w:p w:rsidR="006A00AC" w:rsidRPr="005E0BB1" w:rsidRDefault="006A00AC" w:rsidP="006A00AC">
      <w:pPr>
        <w:pStyle w:val="a4"/>
        <w:numPr>
          <w:ilvl w:val="0"/>
          <w:numId w:val="33"/>
        </w:numPr>
        <w:tabs>
          <w:tab w:val="left" w:pos="709"/>
        </w:tabs>
      </w:pPr>
      <w:r w:rsidRPr="005E0BB1">
        <w:t>Задачи к урокам геометрии.</w:t>
      </w:r>
    </w:p>
    <w:p w:rsidR="006A00AC" w:rsidRPr="006A00AC" w:rsidRDefault="006A00AC" w:rsidP="006A00AC">
      <w:pPr>
        <w:tabs>
          <w:tab w:val="left" w:pos="709"/>
        </w:tabs>
        <w:ind w:left="851"/>
      </w:pPr>
      <w:r w:rsidRPr="005E0BB1">
        <w:t>Б.Г. Зив, В.М.</w:t>
      </w:r>
    </w:p>
    <w:p w:rsidR="006A00AC" w:rsidRPr="006A00AC" w:rsidRDefault="006A00AC" w:rsidP="006A00AC">
      <w:pPr>
        <w:tabs>
          <w:tab w:val="left" w:pos="709"/>
        </w:tabs>
        <w:ind w:left="851"/>
      </w:pPr>
      <w:r w:rsidRPr="006A00AC">
        <w:t xml:space="preserve"> С- Петербург, «Акция», 1995 г.</w:t>
      </w:r>
    </w:p>
    <w:p w:rsidR="006A00AC" w:rsidRPr="006A00AC" w:rsidRDefault="006A00AC" w:rsidP="006A00AC">
      <w:pPr>
        <w:pStyle w:val="a4"/>
        <w:numPr>
          <w:ilvl w:val="0"/>
          <w:numId w:val="33"/>
        </w:numPr>
        <w:shd w:val="clear" w:color="auto" w:fill="FFFFFF"/>
        <w:tabs>
          <w:tab w:val="left" w:pos="709"/>
          <w:tab w:val="left" w:pos="851"/>
        </w:tabs>
        <w:autoSpaceDE w:val="0"/>
        <w:autoSpaceDN w:val="0"/>
        <w:adjustRightInd w:val="0"/>
      </w:pPr>
      <w:r w:rsidRPr="006A00AC">
        <w:t>Открытый банк заданий по математике</w:t>
      </w:r>
    </w:p>
    <w:p w:rsidR="006A00AC" w:rsidRPr="006A00AC" w:rsidRDefault="00952766" w:rsidP="006A00AC">
      <w:pPr>
        <w:shd w:val="clear" w:color="auto" w:fill="FFFFFF"/>
        <w:tabs>
          <w:tab w:val="left" w:pos="709"/>
          <w:tab w:val="left" w:pos="851"/>
        </w:tabs>
        <w:autoSpaceDE w:val="0"/>
        <w:autoSpaceDN w:val="0"/>
        <w:adjustRightInd w:val="0"/>
        <w:ind w:left="851"/>
        <w:rPr>
          <w:lang w:val="en-US"/>
        </w:rPr>
      </w:pPr>
      <w:hyperlink r:id="rId7" w:history="1">
        <w:r w:rsidR="006A00AC" w:rsidRPr="006A00AC">
          <w:rPr>
            <w:rStyle w:val="ae"/>
            <w:lang w:val="en-US"/>
          </w:rPr>
          <w:t>http://mathege.ru/or/ege</w:t>
        </w:r>
      </w:hyperlink>
    </w:p>
    <w:p w:rsidR="006A00AC" w:rsidRPr="006A00AC" w:rsidRDefault="006A00AC" w:rsidP="006A00AC">
      <w:pPr>
        <w:numPr>
          <w:ilvl w:val="0"/>
          <w:numId w:val="33"/>
        </w:numPr>
        <w:shd w:val="clear" w:color="auto" w:fill="FFFFFF"/>
        <w:tabs>
          <w:tab w:val="left" w:pos="709"/>
          <w:tab w:val="left" w:pos="851"/>
        </w:tabs>
        <w:autoSpaceDE w:val="0"/>
        <w:autoSpaceDN w:val="0"/>
        <w:adjustRightInd w:val="0"/>
      </w:pPr>
      <w:r w:rsidRPr="006A00AC">
        <w:t>Демонстрационные варианты</w:t>
      </w:r>
    </w:p>
    <w:p w:rsidR="006A00AC" w:rsidRPr="006A00AC" w:rsidRDefault="00952766" w:rsidP="006A00AC">
      <w:pPr>
        <w:shd w:val="clear" w:color="auto" w:fill="FFFFFF"/>
        <w:tabs>
          <w:tab w:val="left" w:pos="709"/>
          <w:tab w:val="left" w:pos="851"/>
        </w:tabs>
        <w:autoSpaceDE w:val="0"/>
        <w:autoSpaceDN w:val="0"/>
        <w:adjustRightInd w:val="0"/>
        <w:ind w:left="786"/>
        <w:rPr>
          <w:lang w:val="en-US"/>
        </w:rPr>
      </w:pPr>
      <w:hyperlink r:id="rId8" w:history="1">
        <w:r w:rsidR="006A00AC" w:rsidRPr="006A00AC">
          <w:rPr>
            <w:rStyle w:val="ae"/>
            <w:lang w:val="en-US"/>
          </w:rPr>
          <w:t>http://edu.ru/moodle</w:t>
        </w:r>
      </w:hyperlink>
    </w:p>
    <w:p w:rsidR="006A00AC" w:rsidRPr="006A00AC" w:rsidRDefault="006A00AC" w:rsidP="006A00AC">
      <w:pPr>
        <w:pStyle w:val="a4"/>
        <w:numPr>
          <w:ilvl w:val="0"/>
          <w:numId w:val="33"/>
        </w:numPr>
        <w:shd w:val="clear" w:color="auto" w:fill="FFFFFF"/>
        <w:tabs>
          <w:tab w:val="left" w:pos="709"/>
          <w:tab w:val="left" w:pos="851"/>
        </w:tabs>
        <w:autoSpaceDE w:val="0"/>
        <w:autoSpaceDN w:val="0"/>
        <w:adjustRightInd w:val="0"/>
      </w:pPr>
      <w:r w:rsidRPr="006A00AC">
        <w:t>Открытый сегмент федерального банка тестовых заданий</w:t>
      </w:r>
    </w:p>
    <w:p w:rsidR="006A00AC" w:rsidRPr="006A00AC" w:rsidRDefault="00952766" w:rsidP="006A00AC">
      <w:pPr>
        <w:shd w:val="clear" w:color="auto" w:fill="FFFFFF"/>
        <w:tabs>
          <w:tab w:val="left" w:pos="709"/>
          <w:tab w:val="left" w:pos="851"/>
        </w:tabs>
        <w:autoSpaceDE w:val="0"/>
        <w:autoSpaceDN w:val="0"/>
        <w:adjustRightInd w:val="0"/>
        <w:ind w:left="851"/>
      </w:pPr>
      <w:hyperlink r:id="rId9" w:history="1">
        <w:r w:rsidR="006A00AC" w:rsidRPr="006A00AC">
          <w:rPr>
            <w:rStyle w:val="ae"/>
            <w:lang w:val="en-US"/>
          </w:rPr>
          <w:t>http</w:t>
        </w:r>
        <w:r w:rsidR="006A00AC" w:rsidRPr="006A00AC">
          <w:rPr>
            <w:rStyle w:val="ae"/>
          </w:rPr>
          <w:t>://</w:t>
        </w:r>
        <w:proofErr w:type="spellStart"/>
        <w:r w:rsidR="006A00AC" w:rsidRPr="006A00AC">
          <w:rPr>
            <w:rStyle w:val="ae"/>
            <w:lang w:val="en-US"/>
          </w:rPr>
          <w:t>fipi</w:t>
        </w:r>
        <w:proofErr w:type="spellEnd"/>
        <w:r w:rsidR="006A00AC" w:rsidRPr="006A00AC">
          <w:rPr>
            <w:rStyle w:val="ae"/>
          </w:rPr>
          <w:t>.</w:t>
        </w:r>
        <w:proofErr w:type="spellStart"/>
        <w:r w:rsidR="006A00AC" w:rsidRPr="006A00AC">
          <w:rPr>
            <w:rStyle w:val="ae"/>
            <w:lang w:val="en-US"/>
          </w:rPr>
          <w:t>ru</w:t>
        </w:r>
        <w:proofErr w:type="spellEnd"/>
        <w:r w:rsidR="006A00AC" w:rsidRPr="006A00AC">
          <w:rPr>
            <w:rStyle w:val="ae"/>
          </w:rPr>
          <w:t>/</w:t>
        </w:r>
        <w:r w:rsidR="006A00AC" w:rsidRPr="006A00AC">
          <w:rPr>
            <w:rStyle w:val="ae"/>
            <w:lang w:val="en-US"/>
          </w:rPr>
          <w:t>view</w:t>
        </w:r>
        <w:r w:rsidR="006A00AC" w:rsidRPr="006A00AC">
          <w:rPr>
            <w:rStyle w:val="ae"/>
          </w:rPr>
          <w:t>/</w:t>
        </w:r>
        <w:r w:rsidR="006A00AC" w:rsidRPr="006A00AC">
          <w:rPr>
            <w:rStyle w:val="ae"/>
            <w:lang w:val="en-US"/>
          </w:rPr>
          <w:t>sections</w:t>
        </w:r>
        <w:r w:rsidR="006A00AC" w:rsidRPr="006A00AC">
          <w:rPr>
            <w:rStyle w:val="ae"/>
          </w:rPr>
          <w:t>/141/</w:t>
        </w:r>
        <w:r w:rsidR="006A00AC" w:rsidRPr="006A00AC">
          <w:rPr>
            <w:rStyle w:val="ae"/>
            <w:lang w:val="en-US"/>
          </w:rPr>
          <w:t>docs</w:t>
        </w:r>
      </w:hyperlink>
    </w:p>
    <w:p w:rsidR="006A00AC" w:rsidRPr="006A00AC" w:rsidRDefault="006A00AC" w:rsidP="006A00AC">
      <w:pPr>
        <w:pStyle w:val="a4"/>
        <w:numPr>
          <w:ilvl w:val="0"/>
          <w:numId w:val="33"/>
        </w:numPr>
        <w:shd w:val="clear" w:color="auto" w:fill="FFFFFF"/>
        <w:tabs>
          <w:tab w:val="left" w:pos="709"/>
          <w:tab w:val="left" w:pos="851"/>
        </w:tabs>
        <w:autoSpaceDE w:val="0"/>
        <w:autoSpaceDN w:val="0"/>
        <w:adjustRightInd w:val="0"/>
      </w:pPr>
      <w:r w:rsidRPr="006A00AC">
        <w:t>Контрольные измерительные материалы</w:t>
      </w:r>
    </w:p>
    <w:p w:rsidR="006A00AC" w:rsidRPr="006A00AC" w:rsidRDefault="00952766" w:rsidP="006A00AC">
      <w:pPr>
        <w:shd w:val="clear" w:color="auto" w:fill="FFFFFF"/>
        <w:tabs>
          <w:tab w:val="left" w:pos="709"/>
          <w:tab w:val="left" w:pos="851"/>
        </w:tabs>
        <w:autoSpaceDE w:val="0"/>
        <w:autoSpaceDN w:val="0"/>
        <w:adjustRightInd w:val="0"/>
        <w:ind w:left="851"/>
      </w:pPr>
      <w:hyperlink r:id="rId10" w:history="1">
        <w:r w:rsidR="006A00AC" w:rsidRPr="006A00AC">
          <w:rPr>
            <w:rStyle w:val="ae"/>
            <w:lang w:val="en-US"/>
          </w:rPr>
          <w:t>http</w:t>
        </w:r>
        <w:r w:rsidR="006A00AC" w:rsidRPr="006A00AC">
          <w:rPr>
            <w:rStyle w:val="ae"/>
          </w:rPr>
          <w:t>://</w:t>
        </w:r>
        <w:proofErr w:type="spellStart"/>
        <w:r w:rsidR="006A00AC" w:rsidRPr="006A00AC">
          <w:rPr>
            <w:rStyle w:val="ae"/>
            <w:lang w:val="en-US"/>
          </w:rPr>
          <w:t>fipi</w:t>
        </w:r>
        <w:proofErr w:type="spellEnd"/>
        <w:r w:rsidR="006A00AC" w:rsidRPr="006A00AC">
          <w:rPr>
            <w:rStyle w:val="ae"/>
          </w:rPr>
          <w:t>.</w:t>
        </w:r>
        <w:proofErr w:type="spellStart"/>
        <w:r w:rsidR="006A00AC" w:rsidRPr="006A00AC">
          <w:rPr>
            <w:rStyle w:val="ae"/>
            <w:lang w:val="en-US"/>
          </w:rPr>
          <w:t>ru</w:t>
        </w:r>
        <w:proofErr w:type="spellEnd"/>
        <w:r w:rsidR="006A00AC" w:rsidRPr="006A00AC">
          <w:rPr>
            <w:rStyle w:val="ae"/>
          </w:rPr>
          <w:t>/</w:t>
        </w:r>
        <w:r w:rsidR="006A00AC" w:rsidRPr="006A00AC">
          <w:rPr>
            <w:rStyle w:val="ae"/>
            <w:lang w:val="en-US"/>
          </w:rPr>
          <w:t>view</w:t>
        </w:r>
        <w:r w:rsidR="006A00AC" w:rsidRPr="006A00AC">
          <w:rPr>
            <w:rStyle w:val="ae"/>
          </w:rPr>
          <w:t>/</w:t>
        </w:r>
        <w:r w:rsidR="006A00AC" w:rsidRPr="006A00AC">
          <w:rPr>
            <w:rStyle w:val="ae"/>
            <w:lang w:val="en-US"/>
          </w:rPr>
          <w:t>sections</w:t>
        </w:r>
        <w:r w:rsidR="006A00AC" w:rsidRPr="006A00AC">
          <w:rPr>
            <w:rStyle w:val="ae"/>
          </w:rPr>
          <w:t>/92/</w:t>
        </w:r>
        <w:r w:rsidR="006A00AC" w:rsidRPr="006A00AC">
          <w:rPr>
            <w:rStyle w:val="ae"/>
            <w:lang w:val="en-US"/>
          </w:rPr>
          <w:t>docs</w:t>
        </w:r>
      </w:hyperlink>
    </w:p>
    <w:p w:rsidR="006A00AC" w:rsidRPr="006A00AC" w:rsidRDefault="006A00AC" w:rsidP="006A00AC">
      <w:pPr>
        <w:pStyle w:val="a4"/>
        <w:numPr>
          <w:ilvl w:val="0"/>
          <w:numId w:val="33"/>
        </w:numPr>
        <w:shd w:val="clear" w:color="auto" w:fill="FFFFFF"/>
        <w:tabs>
          <w:tab w:val="left" w:pos="709"/>
          <w:tab w:val="left" w:pos="851"/>
        </w:tabs>
        <w:autoSpaceDE w:val="0"/>
        <w:autoSpaceDN w:val="0"/>
        <w:adjustRightInd w:val="0"/>
      </w:pPr>
      <w:r w:rsidRPr="006A00AC">
        <w:t>Федеральный центр тестирования</w:t>
      </w:r>
    </w:p>
    <w:p w:rsidR="006A00AC" w:rsidRPr="006A00AC" w:rsidRDefault="00952766" w:rsidP="006A00AC">
      <w:pPr>
        <w:shd w:val="clear" w:color="auto" w:fill="FFFFFF"/>
        <w:tabs>
          <w:tab w:val="left" w:pos="709"/>
          <w:tab w:val="left" w:pos="851"/>
        </w:tabs>
        <w:autoSpaceDE w:val="0"/>
        <w:autoSpaceDN w:val="0"/>
        <w:adjustRightInd w:val="0"/>
        <w:ind w:left="851"/>
        <w:rPr>
          <w:lang w:val="en-US"/>
        </w:rPr>
      </w:pPr>
      <w:hyperlink r:id="rId11" w:history="1">
        <w:r w:rsidR="006A00AC" w:rsidRPr="006A00AC">
          <w:rPr>
            <w:rStyle w:val="ae"/>
            <w:lang w:val="en-US"/>
          </w:rPr>
          <w:t>http://www.rustest.ru/</w:t>
        </w:r>
      </w:hyperlink>
    </w:p>
    <w:p w:rsidR="006A00AC" w:rsidRPr="006A00AC" w:rsidRDefault="006A00AC" w:rsidP="006A00AC">
      <w:pPr>
        <w:pStyle w:val="a4"/>
        <w:numPr>
          <w:ilvl w:val="0"/>
          <w:numId w:val="33"/>
        </w:numPr>
        <w:shd w:val="clear" w:color="auto" w:fill="FFFFFF"/>
        <w:tabs>
          <w:tab w:val="left" w:pos="709"/>
          <w:tab w:val="left" w:pos="851"/>
        </w:tabs>
        <w:autoSpaceDE w:val="0"/>
        <w:autoSpaceDN w:val="0"/>
        <w:adjustRightInd w:val="0"/>
      </w:pPr>
      <w:r w:rsidRPr="006A00AC">
        <w:t>ГАУ ДПО (ПК) С «Брянский областной центр оценки качества образования»</w:t>
      </w:r>
    </w:p>
    <w:p w:rsidR="006A00AC" w:rsidRPr="006A00AC" w:rsidRDefault="00952766" w:rsidP="006A00AC">
      <w:pPr>
        <w:shd w:val="clear" w:color="auto" w:fill="FFFFFF"/>
        <w:tabs>
          <w:tab w:val="left" w:pos="709"/>
          <w:tab w:val="left" w:pos="851"/>
        </w:tabs>
        <w:autoSpaceDE w:val="0"/>
        <w:autoSpaceDN w:val="0"/>
        <w:adjustRightInd w:val="0"/>
        <w:ind w:left="851"/>
        <w:rPr>
          <w:lang w:val="en-US"/>
        </w:rPr>
      </w:pPr>
      <w:hyperlink r:id="rId12" w:history="1">
        <w:r w:rsidR="006A00AC" w:rsidRPr="006A00AC">
          <w:rPr>
            <w:rStyle w:val="ae"/>
            <w:lang w:val="en-US"/>
          </w:rPr>
          <w:t>http://ege32.ru/</w:t>
        </w:r>
      </w:hyperlink>
    </w:p>
    <w:p w:rsidR="006A00AC" w:rsidRPr="006A00AC" w:rsidRDefault="006A00AC" w:rsidP="006A00AC">
      <w:pPr>
        <w:pStyle w:val="a4"/>
        <w:numPr>
          <w:ilvl w:val="0"/>
          <w:numId w:val="33"/>
        </w:numPr>
        <w:shd w:val="clear" w:color="auto" w:fill="FFFFFF"/>
        <w:tabs>
          <w:tab w:val="left" w:pos="709"/>
          <w:tab w:val="left" w:pos="851"/>
        </w:tabs>
        <w:autoSpaceDE w:val="0"/>
        <w:autoSpaceDN w:val="0"/>
        <w:adjustRightInd w:val="0"/>
      </w:pPr>
      <w:r w:rsidRPr="006A00AC">
        <w:t>Официальный информационный портал ЕГЭ</w:t>
      </w:r>
    </w:p>
    <w:p w:rsidR="006A00AC" w:rsidRPr="006A00AC" w:rsidRDefault="00952766" w:rsidP="006A00AC">
      <w:pPr>
        <w:shd w:val="clear" w:color="auto" w:fill="FFFFFF"/>
        <w:tabs>
          <w:tab w:val="left" w:pos="709"/>
          <w:tab w:val="left" w:pos="851"/>
        </w:tabs>
        <w:autoSpaceDE w:val="0"/>
        <w:autoSpaceDN w:val="0"/>
        <w:adjustRightInd w:val="0"/>
        <w:ind w:left="851"/>
        <w:rPr>
          <w:lang w:val="en-US"/>
        </w:rPr>
      </w:pPr>
      <w:hyperlink r:id="rId13" w:history="1">
        <w:r w:rsidR="006A00AC" w:rsidRPr="006A00AC">
          <w:rPr>
            <w:rStyle w:val="ae"/>
            <w:lang w:val="en-US"/>
          </w:rPr>
          <w:t>http://tgt.edu.ru/</w:t>
        </w:r>
      </w:hyperlink>
    </w:p>
    <w:p w:rsidR="006A00AC" w:rsidRPr="006A00AC" w:rsidRDefault="006A00AC" w:rsidP="006A00AC">
      <w:pPr>
        <w:pStyle w:val="a4"/>
        <w:numPr>
          <w:ilvl w:val="0"/>
          <w:numId w:val="33"/>
        </w:numPr>
        <w:shd w:val="clear" w:color="auto" w:fill="FFFFFF"/>
        <w:tabs>
          <w:tab w:val="left" w:pos="709"/>
          <w:tab w:val="left" w:pos="851"/>
        </w:tabs>
        <w:autoSpaceDE w:val="0"/>
        <w:autoSpaceDN w:val="0"/>
        <w:adjustRightInd w:val="0"/>
      </w:pPr>
      <w:r w:rsidRPr="006A00AC">
        <w:t>Федеральный институт педагогических измерений</w:t>
      </w:r>
    </w:p>
    <w:p w:rsidR="006A00AC" w:rsidRPr="006A00AC" w:rsidRDefault="00952766" w:rsidP="006A00AC">
      <w:pPr>
        <w:shd w:val="clear" w:color="auto" w:fill="FFFFFF"/>
        <w:tabs>
          <w:tab w:val="left" w:pos="709"/>
          <w:tab w:val="left" w:pos="851"/>
        </w:tabs>
        <w:autoSpaceDE w:val="0"/>
        <w:autoSpaceDN w:val="0"/>
        <w:adjustRightInd w:val="0"/>
        <w:ind w:left="851"/>
      </w:pPr>
      <w:hyperlink r:id="rId14" w:history="1">
        <w:r w:rsidR="006A00AC" w:rsidRPr="006A00AC">
          <w:rPr>
            <w:rStyle w:val="ae"/>
            <w:lang w:val="en-US"/>
          </w:rPr>
          <w:t>http://fipi.ru/</w:t>
        </w:r>
      </w:hyperlink>
    </w:p>
    <w:p w:rsidR="006A00AC" w:rsidRPr="006A00AC" w:rsidRDefault="006A00AC" w:rsidP="006A00AC">
      <w:pPr>
        <w:shd w:val="clear" w:color="auto" w:fill="FFFFFF"/>
        <w:tabs>
          <w:tab w:val="left" w:pos="709"/>
          <w:tab w:val="left" w:pos="851"/>
        </w:tabs>
        <w:autoSpaceDE w:val="0"/>
        <w:autoSpaceDN w:val="0"/>
        <w:adjustRightInd w:val="0"/>
      </w:pPr>
      <w:r w:rsidRPr="006A00AC">
        <w:t xml:space="preserve">         </w:t>
      </w:r>
    </w:p>
    <w:p w:rsidR="006A00AC" w:rsidRPr="006A00AC" w:rsidRDefault="006A00AC" w:rsidP="006A00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A00AC" w:rsidRPr="006A00AC" w:rsidRDefault="006A00AC" w:rsidP="006A00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A00AC" w:rsidRPr="006A00AC" w:rsidRDefault="006A00AC" w:rsidP="006A00A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A00AC" w:rsidRPr="006A00AC" w:rsidRDefault="006A00AC" w:rsidP="006A00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A00AC" w:rsidRPr="006A00AC" w:rsidRDefault="006A00AC" w:rsidP="006A00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A00AC" w:rsidRPr="006A00AC" w:rsidRDefault="006A00AC" w:rsidP="006A00AC">
      <w:pPr>
        <w:pStyle w:val="a3"/>
        <w:rPr>
          <w:rFonts w:ascii="Times New Roman" w:hAnsi="Times New Roman" w:cs="Times New Roman"/>
          <w:sz w:val="24"/>
          <w:szCs w:val="24"/>
        </w:rPr>
      </w:pPr>
      <w:r w:rsidRPr="006A00AC">
        <w:rPr>
          <w:rFonts w:ascii="Times New Roman" w:hAnsi="Times New Roman" w:cs="Times New Roman"/>
          <w:sz w:val="24"/>
          <w:szCs w:val="24"/>
        </w:rPr>
        <w:t>Согласовано:                                                                    Рассмотрено на заседании МО</w:t>
      </w:r>
    </w:p>
    <w:p w:rsidR="006A00AC" w:rsidRPr="006A00AC" w:rsidRDefault="006A00AC" w:rsidP="006A00AC">
      <w:pPr>
        <w:pStyle w:val="a3"/>
        <w:rPr>
          <w:rFonts w:ascii="Times New Roman" w:hAnsi="Times New Roman" w:cs="Times New Roman"/>
          <w:sz w:val="24"/>
          <w:szCs w:val="24"/>
        </w:rPr>
      </w:pPr>
      <w:r w:rsidRPr="006A00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физико-математического цикла</w:t>
      </w:r>
    </w:p>
    <w:p w:rsidR="006A00AC" w:rsidRPr="006A00AC" w:rsidRDefault="006A00AC" w:rsidP="006A00AC">
      <w:pPr>
        <w:pStyle w:val="a3"/>
        <w:rPr>
          <w:rFonts w:ascii="Times New Roman" w:hAnsi="Times New Roman" w:cs="Times New Roman"/>
          <w:sz w:val="24"/>
          <w:szCs w:val="24"/>
        </w:rPr>
      </w:pPr>
      <w:r w:rsidRPr="006A00AC">
        <w:rPr>
          <w:rFonts w:ascii="Times New Roman" w:hAnsi="Times New Roman" w:cs="Times New Roman"/>
          <w:sz w:val="24"/>
          <w:szCs w:val="24"/>
        </w:rPr>
        <w:t>Зам. директора по УВР                                                    Протокол № __</w:t>
      </w:r>
      <w:proofErr w:type="gramStart"/>
      <w:r w:rsidRPr="006A00AC">
        <w:rPr>
          <w:rFonts w:ascii="Times New Roman" w:hAnsi="Times New Roman" w:cs="Times New Roman"/>
          <w:sz w:val="24"/>
          <w:szCs w:val="24"/>
        </w:rPr>
        <w:t>_  от</w:t>
      </w:r>
      <w:proofErr w:type="gramEnd"/>
      <w:r w:rsidRPr="006A00AC">
        <w:rPr>
          <w:rFonts w:ascii="Times New Roman" w:hAnsi="Times New Roman" w:cs="Times New Roman"/>
          <w:sz w:val="24"/>
          <w:szCs w:val="24"/>
        </w:rPr>
        <w:t xml:space="preserve"> __________</w:t>
      </w:r>
    </w:p>
    <w:p w:rsidR="006A00AC" w:rsidRPr="006A00AC" w:rsidRDefault="002A1A2E" w:rsidP="006A00A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__________/Горбачёва И.Д.</w:t>
      </w:r>
      <w:r w:rsidR="006A00AC" w:rsidRPr="006A00AC">
        <w:rPr>
          <w:rFonts w:ascii="Times New Roman" w:hAnsi="Times New Roman" w:cs="Times New Roman"/>
          <w:sz w:val="24"/>
          <w:szCs w:val="24"/>
        </w:rPr>
        <w:t xml:space="preserve">/                                               Руководитель МО                                                       </w:t>
      </w:r>
    </w:p>
    <w:p w:rsidR="006A00AC" w:rsidRPr="006A00AC" w:rsidRDefault="006A00AC" w:rsidP="006A00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A00AC" w:rsidRPr="006A00AC" w:rsidRDefault="006A00AC" w:rsidP="006A00AC">
      <w:pPr>
        <w:pStyle w:val="a3"/>
        <w:rPr>
          <w:rFonts w:ascii="Times New Roman" w:hAnsi="Times New Roman" w:cs="Times New Roman"/>
          <w:sz w:val="24"/>
          <w:szCs w:val="24"/>
        </w:rPr>
      </w:pPr>
      <w:r w:rsidRPr="006A00AC">
        <w:rPr>
          <w:rFonts w:ascii="Times New Roman" w:hAnsi="Times New Roman" w:cs="Times New Roman"/>
          <w:sz w:val="24"/>
          <w:szCs w:val="24"/>
        </w:rPr>
        <w:t>«___»___________20___г.                                                     ______________/</w:t>
      </w:r>
      <w:proofErr w:type="spellStart"/>
      <w:r w:rsidRPr="006A00AC">
        <w:rPr>
          <w:rFonts w:ascii="Times New Roman" w:hAnsi="Times New Roman" w:cs="Times New Roman"/>
          <w:sz w:val="24"/>
          <w:szCs w:val="24"/>
        </w:rPr>
        <w:t>Струговец</w:t>
      </w:r>
      <w:proofErr w:type="spellEnd"/>
      <w:r w:rsidRPr="006A00AC">
        <w:rPr>
          <w:rFonts w:ascii="Times New Roman" w:hAnsi="Times New Roman" w:cs="Times New Roman"/>
          <w:sz w:val="24"/>
          <w:szCs w:val="24"/>
        </w:rPr>
        <w:t xml:space="preserve"> И.Д../</w:t>
      </w:r>
    </w:p>
    <w:p w:rsidR="006A00AC" w:rsidRPr="006A00AC" w:rsidRDefault="006A00AC" w:rsidP="006A00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A00AC" w:rsidRPr="006A00AC" w:rsidRDefault="006A00AC" w:rsidP="006A00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A00AC" w:rsidRPr="006A00AC" w:rsidRDefault="006A00AC" w:rsidP="006A00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A00AC" w:rsidRPr="006A00AC" w:rsidRDefault="006A00AC" w:rsidP="006A00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A00AC" w:rsidRPr="006A00AC" w:rsidRDefault="006A00AC" w:rsidP="006A00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A00AC" w:rsidRPr="006A00AC" w:rsidRDefault="006A00AC" w:rsidP="006A00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A00AC" w:rsidRPr="006A00AC" w:rsidRDefault="006A00AC" w:rsidP="006A00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A00AC" w:rsidRPr="006A00AC" w:rsidRDefault="006A00AC" w:rsidP="006A00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A00AC" w:rsidRDefault="006A00AC" w:rsidP="006A00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11519" w:rsidRDefault="00111519" w:rsidP="006A00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11519" w:rsidRDefault="00111519" w:rsidP="006A00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11519" w:rsidRDefault="00111519" w:rsidP="006A00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11519" w:rsidRDefault="00111519" w:rsidP="006A00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11519" w:rsidRDefault="00111519" w:rsidP="006A00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11519" w:rsidRDefault="00111519" w:rsidP="006A00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11519" w:rsidRDefault="00111519" w:rsidP="006A00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11519" w:rsidRDefault="00111519" w:rsidP="006A00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11519" w:rsidRDefault="00111519" w:rsidP="006A00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11519" w:rsidRDefault="00111519" w:rsidP="006A00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11519" w:rsidRDefault="00111519" w:rsidP="006A00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D052B" w:rsidRDefault="009D052B" w:rsidP="006A00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11519" w:rsidRDefault="00111519" w:rsidP="006A00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11519" w:rsidRPr="006A00AC" w:rsidRDefault="00111519" w:rsidP="006A00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A00AC" w:rsidRPr="006A00AC" w:rsidRDefault="006A00AC" w:rsidP="006A00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A00AC" w:rsidRDefault="006A00AC" w:rsidP="006A00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7CC5" w:rsidRDefault="00737CC5" w:rsidP="006A00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7CC5" w:rsidRPr="006A00AC" w:rsidRDefault="00737CC5" w:rsidP="006A00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A00AC" w:rsidRPr="006A00AC" w:rsidRDefault="006A00AC" w:rsidP="006A00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A00AC" w:rsidRPr="006A00AC" w:rsidRDefault="006A00AC" w:rsidP="006A00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A00AC" w:rsidRPr="006A00AC" w:rsidRDefault="006A00AC" w:rsidP="006A00AC"/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1943"/>
        <w:gridCol w:w="2349"/>
        <w:gridCol w:w="1062"/>
        <w:gridCol w:w="2595"/>
        <w:gridCol w:w="1172"/>
        <w:gridCol w:w="7"/>
        <w:gridCol w:w="1184"/>
      </w:tblGrid>
      <w:tr w:rsidR="00111519" w:rsidTr="00EF1AAD">
        <w:trPr>
          <w:trHeight w:val="310"/>
        </w:trPr>
        <w:tc>
          <w:tcPr>
            <w:tcW w:w="1943" w:type="dxa"/>
            <w:vMerge w:val="restart"/>
          </w:tcPr>
          <w:p w:rsidR="00111519" w:rsidRDefault="00111519" w:rsidP="00D768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</w:p>
        </w:tc>
        <w:tc>
          <w:tcPr>
            <w:tcW w:w="2349" w:type="dxa"/>
            <w:vMerge w:val="restart"/>
          </w:tcPr>
          <w:p w:rsidR="00111519" w:rsidRPr="006F4398" w:rsidRDefault="00111519" w:rsidP="00D768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062" w:type="dxa"/>
            <w:vMerge w:val="restart"/>
          </w:tcPr>
          <w:p w:rsidR="00111519" w:rsidRPr="00735FE5" w:rsidRDefault="00111519" w:rsidP="00D768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часов</w:t>
            </w:r>
          </w:p>
        </w:tc>
        <w:tc>
          <w:tcPr>
            <w:tcW w:w="2595" w:type="dxa"/>
            <w:vMerge w:val="restart"/>
          </w:tcPr>
          <w:p w:rsidR="00111519" w:rsidRPr="00735FE5" w:rsidRDefault="00111519" w:rsidP="00D768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F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Характеристика </w:t>
            </w:r>
            <w:r w:rsidRPr="00735F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видов деятельности</w:t>
            </w:r>
          </w:p>
        </w:tc>
        <w:tc>
          <w:tcPr>
            <w:tcW w:w="2363" w:type="dxa"/>
            <w:gridSpan w:val="3"/>
          </w:tcPr>
          <w:p w:rsidR="00111519" w:rsidRPr="00735FE5" w:rsidRDefault="00111519" w:rsidP="00D768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Дата </w:t>
            </w:r>
          </w:p>
        </w:tc>
      </w:tr>
      <w:tr w:rsidR="00111519" w:rsidTr="00EF1AAD">
        <w:trPr>
          <w:trHeight w:val="310"/>
        </w:trPr>
        <w:tc>
          <w:tcPr>
            <w:tcW w:w="1943" w:type="dxa"/>
            <w:vMerge/>
          </w:tcPr>
          <w:p w:rsidR="00111519" w:rsidRDefault="00111519" w:rsidP="00D768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111519" w:rsidRDefault="00111519" w:rsidP="00D768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2" w:type="dxa"/>
            <w:vMerge/>
          </w:tcPr>
          <w:p w:rsidR="00111519" w:rsidRDefault="00111519" w:rsidP="00D768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5" w:type="dxa"/>
            <w:vMerge/>
          </w:tcPr>
          <w:p w:rsidR="00111519" w:rsidRPr="00735FE5" w:rsidRDefault="00111519" w:rsidP="00D768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9" w:type="dxa"/>
            <w:gridSpan w:val="2"/>
          </w:tcPr>
          <w:p w:rsidR="00111519" w:rsidRPr="00735FE5" w:rsidRDefault="00111519" w:rsidP="00D768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184" w:type="dxa"/>
          </w:tcPr>
          <w:p w:rsidR="00111519" w:rsidRPr="00735FE5" w:rsidRDefault="00111519" w:rsidP="00D768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5676DA" w:rsidRPr="0096695C" w:rsidTr="00FB4564">
        <w:trPr>
          <w:trHeight w:val="331"/>
        </w:trPr>
        <w:tc>
          <w:tcPr>
            <w:tcW w:w="1943" w:type="dxa"/>
            <w:vMerge w:val="restart"/>
          </w:tcPr>
          <w:p w:rsidR="005676DA" w:rsidRDefault="005676DA" w:rsidP="0011151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76DA" w:rsidRDefault="005676DA" w:rsidP="0011151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     Векторы</w:t>
            </w:r>
          </w:p>
          <w:p w:rsidR="005676DA" w:rsidRDefault="005676DA" w:rsidP="00BA4708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  <w:r w:rsidRPr="00557FC3">
              <w:rPr>
                <w:rFonts w:eastAsiaTheme="minorHAnsi"/>
                <w:b/>
                <w:sz w:val="24"/>
                <w:szCs w:val="24"/>
                <w:lang w:eastAsia="en-US"/>
              </w:rPr>
              <w:t>8</w:t>
            </w:r>
            <w:r>
              <w:rPr>
                <w:rFonts w:eastAsiaTheme="minorHAnsi"/>
                <w:b/>
                <w:lang w:eastAsia="en-US"/>
              </w:rPr>
              <w:t xml:space="preserve"> ч.</w:t>
            </w:r>
          </w:p>
          <w:p w:rsidR="005676DA" w:rsidRDefault="005676DA" w:rsidP="00111519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349" w:type="dxa"/>
          </w:tcPr>
          <w:p w:rsidR="005676DA" w:rsidRPr="000C2C5B" w:rsidRDefault="005676DA" w:rsidP="0034302F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§1. Понятие вектора</w:t>
            </w:r>
          </w:p>
        </w:tc>
        <w:tc>
          <w:tcPr>
            <w:tcW w:w="1062" w:type="dxa"/>
          </w:tcPr>
          <w:p w:rsidR="005676DA" w:rsidRPr="000C2C5B" w:rsidRDefault="005676DA" w:rsidP="0034302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</w:t>
            </w:r>
            <w:r w:rsidRPr="000C2C5B">
              <w:rPr>
                <w:rFonts w:ascii="Times New Roman" w:hAnsi="Times New Roman" w:cs="Times New Roman"/>
                <w:b/>
                <w:i/>
              </w:rPr>
              <w:t xml:space="preserve"> ч</w:t>
            </w:r>
          </w:p>
        </w:tc>
        <w:tc>
          <w:tcPr>
            <w:tcW w:w="2595" w:type="dxa"/>
            <w:vMerge w:val="restart"/>
          </w:tcPr>
          <w:p w:rsidR="005676DA" w:rsidRPr="009A2F98" w:rsidRDefault="005676DA" w:rsidP="003430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Формулирую</w:t>
            </w:r>
            <w:r w:rsidRPr="009A2F98">
              <w:rPr>
                <w:rFonts w:ascii="Times New Roman" w:hAnsi="Times New Roman" w:cs="Times New Roman"/>
                <w:sz w:val="24"/>
                <w:szCs w:val="24"/>
              </w:rPr>
              <w:t>т определения и иллюстрир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уют</w:t>
            </w:r>
            <w:r w:rsidRPr="009A2F98">
              <w:rPr>
                <w:rFonts w:ascii="Times New Roman" w:hAnsi="Times New Roman" w:cs="Times New Roman"/>
                <w:sz w:val="24"/>
                <w:szCs w:val="24"/>
              </w:rPr>
              <w:t xml:space="preserve"> понятия вектора, его длины, коллинеа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рных и равных векторов; мотивируют</w:t>
            </w:r>
            <w:r w:rsidRPr="009A2F98">
              <w:rPr>
                <w:rFonts w:ascii="Times New Roman" w:hAnsi="Times New Roman" w:cs="Times New Roman"/>
                <w:sz w:val="24"/>
                <w:szCs w:val="24"/>
              </w:rPr>
              <w:t xml:space="preserve"> введение понятий и действий, связанных с векторами, соответствующими примерами, относящимися к физическим векторным величинам; применя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9A2F98">
              <w:rPr>
                <w:rFonts w:ascii="Times New Roman" w:hAnsi="Times New Roman" w:cs="Times New Roman"/>
                <w:sz w:val="24"/>
                <w:szCs w:val="24"/>
              </w:rPr>
              <w:t xml:space="preserve"> векторы и действия над ними при решении геометрических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3" w:type="dxa"/>
            <w:gridSpan w:val="3"/>
          </w:tcPr>
          <w:p w:rsidR="005676DA" w:rsidRDefault="005676DA" w:rsidP="00D7687C">
            <w:pPr>
              <w:keepNext/>
              <w:jc w:val="both"/>
            </w:pPr>
          </w:p>
        </w:tc>
      </w:tr>
      <w:tr w:rsidR="00FB5DAD" w:rsidRPr="0096695C" w:rsidTr="00EF1AAD">
        <w:trPr>
          <w:trHeight w:val="297"/>
        </w:trPr>
        <w:tc>
          <w:tcPr>
            <w:tcW w:w="1943" w:type="dxa"/>
            <w:vMerge/>
          </w:tcPr>
          <w:p w:rsidR="00FB5DAD" w:rsidRDefault="00FB5DAD" w:rsidP="00D7687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349" w:type="dxa"/>
          </w:tcPr>
          <w:p w:rsidR="00FB5DAD" w:rsidRPr="001F656B" w:rsidRDefault="00FB5DAD" w:rsidP="0034302F">
            <w:pPr>
              <w:pStyle w:val="a3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</w:rPr>
              <w:t>1. Понятие вектора</w:t>
            </w:r>
            <w:r w:rsidRPr="001F656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Равенство векторов.</w:t>
            </w:r>
          </w:p>
        </w:tc>
        <w:tc>
          <w:tcPr>
            <w:tcW w:w="1062" w:type="dxa"/>
          </w:tcPr>
          <w:p w:rsidR="00FB5DAD" w:rsidRDefault="00FB5DAD" w:rsidP="0034302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  <w:tc>
          <w:tcPr>
            <w:tcW w:w="2595" w:type="dxa"/>
            <w:vMerge/>
          </w:tcPr>
          <w:p w:rsidR="00FB5DAD" w:rsidRPr="005F7251" w:rsidRDefault="00FB5DAD" w:rsidP="00D7687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  <w:gridSpan w:val="2"/>
          </w:tcPr>
          <w:p w:rsidR="00FB5DAD" w:rsidRPr="005F7251" w:rsidRDefault="00FB5DAD" w:rsidP="00D7687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</w:tcPr>
          <w:p w:rsidR="00FB5DAD" w:rsidRPr="005F7251" w:rsidRDefault="00FB5DAD" w:rsidP="00D7687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95952" w:rsidRPr="0096695C" w:rsidTr="00295952">
        <w:trPr>
          <w:trHeight w:val="251"/>
        </w:trPr>
        <w:tc>
          <w:tcPr>
            <w:tcW w:w="1943" w:type="dxa"/>
            <w:vMerge/>
          </w:tcPr>
          <w:p w:rsidR="00295952" w:rsidRDefault="00295952" w:rsidP="00D7687C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349" w:type="dxa"/>
          </w:tcPr>
          <w:p w:rsidR="00295952" w:rsidRDefault="00295952" w:rsidP="0034302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Откладывание вектора от данной точки</w:t>
            </w:r>
          </w:p>
        </w:tc>
        <w:tc>
          <w:tcPr>
            <w:tcW w:w="1062" w:type="dxa"/>
          </w:tcPr>
          <w:p w:rsidR="00295952" w:rsidRDefault="00295952" w:rsidP="0034302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  <w:tc>
          <w:tcPr>
            <w:tcW w:w="2595" w:type="dxa"/>
            <w:vMerge/>
          </w:tcPr>
          <w:p w:rsidR="00295952" w:rsidRDefault="00295952" w:rsidP="00D7687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</w:tcPr>
          <w:p w:rsidR="00295952" w:rsidRDefault="00295952" w:rsidP="00D7687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gridSpan w:val="2"/>
          </w:tcPr>
          <w:p w:rsidR="00295952" w:rsidRDefault="00295952" w:rsidP="00D7687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729EE" w:rsidRPr="0096695C" w:rsidTr="004627A1">
        <w:trPr>
          <w:trHeight w:val="251"/>
        </w:trPr>
        <w:tc>
          <w:tcPr>
            <w:tcW w:w="1943" w:type="dxa"/>
            <w:vMerge/>
          </w:tcPr>
          <w:p w:rsidR="00D729EE" w:rsidRDefault="00D729EE" w:rsidP="00D7687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349" w:type="dxa"/>
          </w:tcPr>
          <w:p w:rsidR="00D729EE" w:rsidRPr="000C2C5B" w:rsidRDefault="00D729EE" w:rsidP="0034302F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§2. Сложение и вычитание векторов</w:t>
            </w:r>
          </w:p>
        </w:tc>
        <w:tc>
          <w:tcPr>
            <w:tcW w:w="1062" w:type="dxa"/>
          </w:tcPr>
          <w:p w:rsidR="00D729EE" w:rsidRPr="000C2C5B" w:rsidRDefault="00D729EE" w:rsidP="0034302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</w:t>
            </w:r>
            <w:r w:rsidRPr="000C2C5B">
              <w:rPr>
                <w:rFonts w:ascii="Times New Roman" w:hAnsi="Times New Roman" w:cs="Times New Roman"/>
                <w:b/>
                <w:i/>
              </w:rPr>
              <w:t xml:space="preserve"> ч</w:t>
            </w:r>
          </w:p>
        </w:tc>
        <w:tc>
          <w:tcPr>
            <w:tcW w:w="2595" w:type="dxa"/>
            <w:vMerge/>
          </w:tcPr>
          <w:p w:rsidR="00D729EE" w:rsidRDefault="00D729EE" w:rsidP="00D7687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  <w:gridSpan w:val="3"/>
          </w:tcPr>
          <w:p w:rsidR="00D729EE" w:rsidRDefault="00D729EE" w:rsidP="00D7687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95952" w:rsidRPr="0096695C" w:rsidTr="00295952">
        <w:trPr>
          <w:trHeight w:val="251"/>
        </w:trPr>
        <w:tc>
          <w:tcPr>
            <w:tcW w:w="1943" w:type="dxa"/>
            <w:vMerge/>
          </w:tcPr>
          <w:p w:rsidR="00295952" w:rsidRPr="00233813" w:rsidRDefault="00295952" w:rsidP="00D7687C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349" w:type="dxa"/>
          </w:tcPr>
          <w:p w:rsidR="00295952" w:rsidRDefault="00295952" w:rsidP="0034302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1F656B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Сумма двух векторов.</w:t>
            </w:r>
          </w:p>
        </w:tc>
        <w:tc>
          <w:tcPr>
            <w:tcW w:w="1062" w:type="dxa"/>
          </w:tcPr>
          <w:p w:rsidR="00295952" w:rsidRDefault="00295952" w:rsidP="0034302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  <w:tc>
          <w:tcPr>
            <w:tcW w:w="2595" w:type="dxa"/>
            <w:vMerge/>
          </w:tcPr>
          <w:p w:rsidR="00295952" w:rsidRDefault="00295952" w:rsidP="00D7687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</w:tcPr>
          <w:p w:rsidR="00295952" w:rsidRDefault="00295952" w:rsidP="00D7687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gridSpan w:val="2"/>
          </w:tcPr>
          <w:p w:rsidR="00295952" w:rsidRDefault="00295952" w:rsidP="00D7687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B5DAD" w:rsidRPr="0096695C" w:rsidTr="00EF1AAD">
        <w:trPr>
          <w:trHeight w:val="251"/>
        </w:trPr>
        <w:tc>
          <w:tcPr>
            <w:tcW w:w="1943" w:type="dxa"/>
            <w:vMerge/>
          </w:tcPr>
          <w:p w:rsidR="00FB5DAD" w:rsidRDefault="00FB5DAD" w:rsidP="00D7687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349" w:type="dxa"/>
          </w:tcPr>
          <w:p w:rsidR="00FB5DAD" w:rsidRDefault="00FB5DAD" w:rsidP="0034302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Законы сложения векторов. Правило параллелограмма. Сумма нескольких векторов.</w:t>
            </w:r>
          </w:p>
        </w:tc>
        <w:tc>
          <w:tcPr>
            <w:tcW w:w="1062" w:type="dxa"/>
          </w:tcPr>
          <w:p w:rsidR="00FB5DAD" w:rsidRDefault="00FB5DAD" w:rsidP="0034302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  <w:tc>
          <w:tcPr>
            <w:tcW w:w="2595" w:type="dxa"/>
            <w:vMerge/>
          </w:tcPr>
          <w:p w:rsidR="00FB5DAD" w:rsidRDefault="00FB5DAD" w:rsidP="00D7687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  <w:gridSpan w:val="2"/>
          </w:tcPr>
          <w:p w:rsidR="00FB5DAD" w:rsidRDefault="00FB5DAD" w:rsidP="00D7687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</w:tcPr>
          <w:p w:rsidR="00FB5DAD" w:rsidRDefault="00FB5DAD" w:rsidP="00D7687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95952" w:rsidRPr="0096695C" w:rsidTr="00295952">
        <w:trPr>
          <w:trHeight w:val="251"/>
        </w:trPr>
        <w:tc>
          <w:tcPr>
            <w:tcW w:w="1943" w:type="dxa"/>
            <w:vMerge/>
          </w:tcPr>
          <w:p w:rsidR="00295952" w:rsidRPr="005749B9" w:rsidRDefault="00295952" w:rsidP="00D7687C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349" w:type="dxa"/>
          </w:tcPr>
          <w:p w:rsidR="00295952" w:rsidRDefault="00295952" w:rsidP="0034302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Вычитание векторов.</w:t>
            </w:r>
          </w:p>
        </w:tc>
        <w:tc>
          <w:tcPr>
            <w:tcW w:w="1062" w:type="dxa"/>
          </w:tcPr>
          <w:p w:rsidR="00295952" w:rsidRDefault="00295952" w:rsidP="0034302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  <w:tc>
          <w:tcPr>
            <w:tcW w:w="2595" w:type="dxa"/>
            <w:vMerge/>
          </w:tcPr>
          <w:p w:rsidR="00295952" w:rsidRDefault="00295952" w:rsidP="00D7687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</w:tcPr>
          <w:p w:rsidR="00295952" w:rsidRDefault="00295952" w:rsidP="00D7687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gridSpan w:val="2"/>
          </w:tcPr>
          <w:p w:rsidR="00295952" w:rsidRDefault="00295952" w:rsidP="00D7687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729EE" w:rsidRPr="0096695C" w:rsidTr="006048D1">
        <w:trPr>
          <w:trHeight w:val="167"/>
        </w:trPr>
        <w:tc>
          <w:tcPr>
            <w:tcW w:w="1943" w:type="dxa"/>
            <w:vMerge/>
          </w:tcPr>
          <w:p w:rsidR="00D729EE" w:rsidRDefault="00D729EE" w:rsidP="00D7687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349" w:type="dxa"/>
          </w:tcPr>
          <w:p w:rsidR="00D729EE" w:rsidRPr="00233813" w:rsidRDefault="00D729EE" w:rsidP="0034302F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233813">
              <w:rPr>
                <w:rFonts w:ascii="Times New Roman" w:hAnsi="Times New Roman" w:cs="Times New Roman"/>
                <w:b/>
                <w:i/>
              </w:rPr>
              <w:t>§</w:t>
            </w:r>
            <w:r>
              <w:rPr>
                <w:rFonts w:ascii="Times New Roman" w:hAnsi="Times New Roman" w:cs="Times New Roman"/>
                <w:b/>
                <w:i/>
              </w:rPr>
              <w:t>3.Умножение вектора на число. Применение векторов к решению задач</w:t>
            </w:r>
            <w:r w:rsidRPr="00233813">
              <w:rPr>
                <w:rFonts w:ascii="Times New Roman" w:hAnsi="Times New Roman" w:cs="Times New Roman"/>
                <w:b/>
                <w:i/>
              </w:rPr>
              <w:t>.</w:t>
            </w:r>
          </w:p>
        </w:tc>
        <w:tc>
          <w:tcPr>
            <w:tcW w:w="1062" w:type="dxa"/>
          </w:tcPr>
          <w:p w:rsidR="00D729EE" w:rsidRPr="00233813" w:rsidRDefault="00D729EE" w:rsidP="0034302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</w:t>
            </w:r>
            <w:r w:rsidRPr="00233813">
              <w:rPr>
                <w:rFonts w:ascii="Times New Roman" w:hAnsi="Times New Roman" w:cs="Times New Roman"/>
                <w:b/>
                <w:i/>
              </w:rPr>
              <w:t xml:space="preserve"> ч.</w:t>
            </w:r>
          </w:p>
        </w:tc>
        <w:tc>
          <w:tcPr>
            <w:tcW w:w="2595" w:type="dxa"/>
            <w:vMerge/>
          </w:tcPr>
          <w:p w:rsidR="00D729EE" w:rsidRDefault="00D729EE" w:rsidP="00D7687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  <w:gridSpan w:val="3"/>
          </w:tcPr>
          <w:p w:rsidR="00D729EE" w:rsidRDefault="00D729EE" w:rsidP="00D7687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95952" w:rsidRPr="00025B3B" w:rsidTr="00295952">
        <w:trPr>
          <w:trHeight w:val="167"/>
        </w:trPr>
        <w:tc>
          <w:tcPr>
            <w:tcW w:w="1943" w:type="dxa"/>
            <w:vMerge/>
          </w:tcPr>
          <w:p w:rsidR="00295952" w:rsidRPr="005749B9" w:rsidRDefault="00295952" w:rsidP="00D7687C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349" w:type="dxa"/>
          </w:tcPr>
          <w:p w:rsidR="00295952" w:rsidRPr="005749B9" w:rsidRDefault="00295952" w:rsidP="0034302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 Произведение вектора на число.</w:t>
            </w:r>
          </w:p>
        </w:tc>
        <w:tc>
          <w:tcPr>
            <w:tcW w:w="1062" w:type="dxa"/>
          </w:tcPr>
          <w:p w:rsidR="00295952" w:rsidRPr="005749B9" w:rsidRDefault="00295952" w:rsidP="0034302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  <w:tc>
          <w:tcPr>
            <w:tcW w:w="2595" w:type="dxa"/>
            <w:vMerge/>
          </w:tcPr>
          <w:p w:rsidR="00295952" w:rsidRPr="00025B3B" w:rsidRDefault="00295952" w:rsidP="00D7687C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72" w:type="dxa"/>
          </w:tcPr>
          <w:p w:rsidR="00295952" w:rsidRPr="00025B3B" w:rsidRDefault="00295952" w:rsidP="00D7687C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91" w:type="dxa"/>
            <w:gridSpan w:val="2"/>
          </w:tcPr>
          <w:p w:rsidR="00295952" w:rsidRPr="00025B3B" w:rsidRDefault="00295952" w:rsidP="00D7687C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FB5DAD" w:rsidRPr="0096695C" w:rsidTr="00EF1AAD">
        <w:trPr>
          <w:trHeight w:val="301"/>
        </w:trPr>
        <w:tc>
          <w:tcPr>
            <w:tcW w:w="1943" w:type="dxa"/>
            <w:vMerge/>
          </w:tcPr>
          <w:p w:rsidR="00FB5DAD" w:rsidRDefault="00FB5DAD" w:rsidP="00D7687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349" w:type="dxa"/>
          </w:tcPr>
          <w:p w:rsidR="00FB5DAD" w:rsidRDefault="00FB5DAD" w:rsidP="0034302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Применение векторов к решению задач.</w:t>
            </w:r>
          </w:p>
        </w:tc>
        <w:tc>
          <w:tcPr>
            <w:tcW w:w="1062" w:type="dxa"/>
          </w:tcPr>
          <w:p w:rsidR="00FB5DAD" w:rsidRDefault="00FB5DAD" w:rsidP="0034302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  <w:tc>
          <w:tcPr>
            <w:tcW w:w="2595" w:type="dxa"/>
            <w:vMerge/>
          </w:tcPr>
          <w:p w:rsidR="00FB5DAD" w:rsidRDefault="00FB5DAD" w:rsidP="00D7687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  <w:gridSpan w:val="2"/>
          </w:tcPr>
          <w:p w:rsidR="00FB5DAD" w:rsidRDefault="00FB5DAD" w:rsidP="00D7687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</w:tcPr>
          <w:p w:rsidR="00FB5DAD" w:rsidRDefault="00FB5DAD" w:rsidP="00D7687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95952" w:rsidRPr="00025B3B" w:rsidTr="00295952">
        <w:trPr>
          <w:trHeight w:val="301"/>
        </w:trPr>
        <w:tc>
          <w:tcPr>
            <w:tcW w:w="1943" w:type="dxa"/>
            <w:vMerge/>
          </w:tcPr>
          <w:p w:rsidR="00295952" w:rsidRDefault="00295952" w:rsidP="00D7687C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349" w:type="dxa"/>
          </w:tcPr>
          <w:p w:rsidR="00295952" w:rsidRDefault="00295952" w:rsidP="0034302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Средняя линия трапеции.</w:t>
            </w:r>
          </w:p>
        </w:tc>
        <w:tc>
          <w:tcPr>
            <w:tcW w:w="1062" w:type="dxa"/>
          </w:tcPr>
          <w:p w:rsidR="00295952" w:rsidRDefault="00295952" w:rsidP="0034302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  <w:tc>
          <w:tcPr>
            <w:tcW w:w="2595" w:type="dxa"/>
            <w:vMerge/>
          </w:tcPr>
          <w:p w:rsidR="00295952" w:rsidRPr="00025B3B" w:rsidRDefault="00295952" w:rsidP="00D7687C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72" w:type="dxa"/>
          </w:tcPr>
          <w:p w:rsidR="00295952" w:rsidRPr="00025B3B" w:rsidRDefault="00295952" w:rsidP="00D7687C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91" w:type="dxa"/>
            <w:gridSpan w:val="2"/>
          </w:tcPr>
          <w:p w:rsidR="00295952" w:rsidRPr="00025B3B" w:rsidRDefault="00295952" w:rsidP="00D7687C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571452" w:rsidRPr="007D720D" w:rsidTr="00FB4564">
        <w:trPr>
          <w:trHeight w:val="184"/>
        </w:trPr>
        <w:tc>
          <w:tcPr>
            <w:tcW w:w="1943" w:type="dxa"/>
            <w:vMerge w:val="restart"/>
          </w:tcPr>
          <w:p w:rsidR="00571452" w:rsidRDefault="00571452" w:rsidP="00FB456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</w:t>
            </w:r>
            <w:r w:rsidRPr="009A75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Метод координат</w:t>
            </w:r>
          </w:p>
          <w:p w:rsidR="00571452" w:rsidRPr="002F3D68" w:rsidRDefault="00571452" w:rsidP="00FB456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ч.</w:t>
            </w:r>
          </w:p>
        </w:tc>
        <w:tc>
          <w:tcPr>
            <w:tcW w:w="2349" w:type="dxa"/>
          </w:tcPr>
          <w:p w:rsidR="00571452" w:rsidRPr="007D720D" w:rsidRDefault="00571452" w:rsidP="0034302F">
            <w:pPr>
              <w:rPr>
                <w:b/>
                <w:i/>
              </w:rPr>
            </w:pPr>
            <w:r>
              <w:rPr>
                <w:b/>
                <w:i/>
              </w:rPr>
              <w:t>§1. Координаты вектора.</w:t>
            </w:r>
          </w:p>
        </w:tc>
        <w:tc>
          <w:tcPr>
            <w:tcW w:w="1062" w:type="dxa"/>
          </w:tcPr>
          <w:p w:rsidR="00571452" w:rsidRPr="007D720D" w:rsidRDefault="00571452" w:rsidP="0034302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 ч.</w:t>
            </w:r>
          </w:p>
        </w:tc>
        <w:tc>
          <w:tcPr>
            <w:tcW w:w="2595" w:type="dxa"/>
            <w:vMerge w:val="restart"/>
          </w:tcPr>
          <w:p w:rsidR="00571452" w:rsidRPr="00C31CC1" w:rsidRDefault="00571452" w:rsidP="00B3148F">
            <w:pPr>
              <w:rPr>
                <w:sz w:val="24"/>
                <w:szCs w:val="24"/>
              </w:rPr>
            </w:pPr>
            <w:r w:rsidRPr="00C31CC1">
              <w:rPr>
                <w:sz w:val="24"/>
                <w:szCs w:val="24"/>
              </w:rPr>
              <w:t>Объясня</w:t>
            </w:r>
            <w:r>
              <w:rPr>
                <w:sz w:val="24"/>
                <w:szCs w:val="24"/>
              </w:rPr>
              <w:t>ю</w:t>
            </w:r>
            <w:r w:rsidRPr="00C31CC1">
              <w:rPr>
                <w:sz w:val="24"/>
                <w:szCs w:val="24"/>
              </w:rPr>
              <w:t>т и иллюстрир</w:t>
            </w:r>
            <w:r>
              <w:rPr>
                <w:sz w:val="24"/>
                <w:szCs w:val="24"/>
              </w:rPr>
              <w:t>уют</w:t>
            </w:r>
            <w:r w:rsidRPr="00C31CC1">
              <w:rPr>
                <w:sz w:val="24"/>
                <w:szCs w:val="24"/>
              </w:rPr>
              <w:t xml:space="preserve"> понятия прямоугольной системы координат, координат точки и координат вектора; вывод</w:t>
            </w:r>
            <w:r>
              <w:rPr>
                <w:sz w:val="24"/>
                <w:szCs w:val="24"/>
              </w:rPr>
              <w:t>ят и используют</w:t>
            </w:r>
            <w:r w:rsidRPr="00C31CC1">
              <w:rPr>
                <w:sz w:val="24"/>
                <w:szCs w:val="24"/>
              </w:rPr>
              <w:t xml:space="preserve"> при решении задач формулы координат середины отрезка, длины вектора, расстояния между двумя точками, уравнения окружности и прямой.</w:t>
            </w:r>
          </w:p>
          <w:p w:rsidR="00571452" w:rsidRPr="00C31CC1" w:rsidRDefault="00571452" w:rsidP="00B3148F">
            <w:pPr>
              <w:rPr>
                <w:sz w:val="24"/>
                <w:szCs w:val="24"/>
              </w:rPr>
            </w:pPr>
            <w:r w:rsidRPr="00C31CC1">
              <w:rPr>
                <w:sz w:val="24"/>
                <w:szCs w:val="24"/>
              </w:rPr>
              <w:t>Применя</w:t>
            </w:r>
            <w:r>
              <w:rPr>
                <w:sz w:val="24"/>
                <w:szCs w:val="24"/>
              </w:rPr>
              <w:t>ю</w:t>
            </w:r>
            <w:r w:rsidRPr="00C31CC1">
              <w:rPr>
                <w:sz w:val="24"/>
                <w:szCs w:val="24"/>
              </w:rPr>
              <w:t>т полученные знания при решении задач и доказательств</w:t>
            </w:r>
            <w:r>
              <w:rPr>
                <w:sz w:val="24"/>
                <w:szCs w:val="24"/>
              </w:rPr>
              <w:t>е</w:t>
            </w:r>
            <w:r w:rsidRPr="00C31CC1">
              <w:rPr>
                <w:sz w:val="24"/>
                <w:szCs w:val="24"/>
              </w:rPr>
              <w:t xml:space="preserve"> теорем.</w:t>
            </w:r>
          </w:p>
          <w:p w:rsidR="00571452" w:rsidRPr="00C31CC1" w:rsidRDefault="00571452" w:rsidP="00B3148F">
            <w:pPr>
              <w:rPr>
                <w:sz w:val="24"/>
                <w:szCs w:val="24"/>
              </w:rPr>
            </w:pPr>
          </w:p>
        </w:tc>
        <w:tc>
          <w:tcPr>
            <w:tcW w:w="2363" w:type="dxa"/>
            <w:gridSpan w:val="3"/>
          </w:tcPr>
          <w:p w:rsidR="00571452" w:rsidRDefault="00571452" w:rsidP="00D7687C">
            <w:pPr>
              <w:keepNext/>
              <w:jc w:val="both"/>
            </w:pPr>
          </w:p>
        </w:tc>
      </w:tr>
      <w:tr w:rsidR="00392419" w:rsidRPr="0006487B" w:rsidTr="00EF1AAD">
        <w:trPr>
          <w:trHeight w:val="184"/>
        </w:trPr>
        <w:tc>
          <w:tcPr>
            <w:tcW w:w="1943" w:type="dxa"/>
            <w:vMerge/>
          </w:tcPr>
          <w:p w:rsidR="00392419" w:rsidRDefault="00392419" w:rsidP="00D7687C"/>
        </w:tc>
        <w:tc>
          <w:tcPr>
            <w:tcW w:w="2349" w:type="dxa"/>
          </w:tcPr>
          <w:p w:rsidR="00392419" w:rsidRPr="00237F2D" w:rsidRDefault="00392419" w:rsidP="0034302F">
            <w:r>
              <w:t>1. Координаты вектора.</w:t>
            </w:r>
          </w:p>
        </w:tc>
        <w:tc>
          <w:tcPr>
            <w:tcW w:w="1062" w:type="dxa"/>
          </w:tcPr>
          <w:p w:rsidR="00392419" w:rsidRPr="00237F2D" w:rsidRDefault="00392419" w:rsidP="0034302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ч.</w:t>
            </w:r>
          </w:p>
        </w:tc>
        <w:tc>
          <w:tcPr>
            <w:tcW w:w="2595" w:type="dxa"/>
            <w:vMerge/>
          </w:tcPr>
          <w:p w:rsidR="00392419" w:rsidRPr="009B4781" w:rsidRDefault="00392419" w:rsidP="00D7687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  <w:gridSpan w:val="2"/>
          </w:tcPr>
          <w:p w:rsidR="00392419" w:rsidRPr="009B4781" w:rsidRDefault="00392419" w:rsidP="00D7687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</w:tcPr>
          <w:p w:rsidR="00392419" w:rsidRPr="009B4781" w:rsidRDefault="00392419" w:rsidP="00D7687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729EE" w:rsidRPr="0006487B" w:rsidTr="00F9321F">
        <w:trPr>
          <w:trHeight w:val="491"/>
        </w:trPr>
        <w:tc>
          <w:tcPr>
            <w:tcW w:w="1943" w:type="dxa"/>
            <w:vMerge/>
          </w:tcPr>
          <w:p w:rsidR="00D729EE" w:rsidRDefault="00D729EE" w:rsidP="00D7687C"/>
        </w:tc>
        <w:tc>
          <w:tcPr>
            <w:tcW w:w="2349" w:type="dxa"/>
          </w:tcPr>
          <w:p w:rsidR="00D729EE" w:rsidRPr="007D720D" w:rsidRDefault="00D729EE" w:rsidP="0034302F">
            <w:pPr>
              <w:rPr>
                <w:b/>
                <w:i/>
              </w:rPr>
            </w:pPr>
            <w:r>
              <w:rPr>
                <w:b/>
                <w:i/>
              </w:rPr>
              <w:t>§2. Простейшие задачи в координатах.</w:t>
            </w:r>
          </w:p>
        </w:tc>
        <w:tc>
          <w:tcPr>
            <w:tcW w:w="1062" w:type="dxa"/>
          </w:tcPr>
          <w:p w:rsidR="00D729EE" w:rsidRPr="007D720D" w:rsidRDefault="00D729EE" w:rsidP="0034302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 ч.</w:t>
            </w:r>
          </w:p>
        </w:tc>
        <w:tc>
          <w:tcPr>
            <w:tcW w:w="2595" w:type="dxa"/>
            <w:vMerge/>
          </w:tcPr>
          <w:p w:rsidR="00D729EE" w:rsidRDefault="00D729EE" w:rsidP="00D7687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  <w:gridSpan w:val="3"/>
          </w:tcPr>
          <w:p w:rsidR="00D729EE" w:rsidRDefault="00D729EE" w:rsidP="00D7687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95952" w:rsidRPr="007D720D" w:rsidTr="00295952">
        <w:trPr>
          <w:trHeight w:val="284"/>
        </w:trPr>
        <w:tc>
          <w:tcPr>
            <w:tcW w:w="1943" w:type="dxa"/>
            <w:vMerge/>
          </w:tcPr>
          <w:p w:rsidR="00295952" w:rsidRDefault="00295952" w:rsidP="00D7687C">
            <w:pPr>
              <w:rPr>
                <w:b/>
                <w:i/>
              </w:rPr>
            </w:pPr>
          </w:p>
        </w:tc>
        <w:tc>
          <w:tcPr>
            <w:tcW w:w="2349" w:type="dxa"/>
          </w:tcPr>
          <w:p w:rsidR="00295952" w:rsidRDefault="00295952" w:rsidP="0034302F">
            <w:r>
              <w:t>1.  Связь между координатами вектора и координатами его начала и конца.</w:t>
            </w:r>
          </w:p>
        </w:tc>
        <w:tc>
          <w:tcPr>
            <w:tcW w:w="1062" w:type="dxa"/>
          </w:tcPr>
          <w:p w:rsidR="00295952" w:rsidRDefault="00295952" w:rsidP="0034302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  <w:tc>
          <w:tcPr>
            <w:tcW w:w="2595" w:type="dxa"/>
            <w:vMerge/>
          </w:tcPr>
          <w:p w:rsidR="00295952" w:rsidRPr="007D720D" w:rsidRDefault="00295952" w:rsidP="00D7687C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72" w:type="dxa"/>
          </w:tcPr>
          <w:p w:rsidR="00295952" w:rsidRPr="007D720D" w:rsidRDefault="00295952" w:rsidP="00D7687C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91" w:type="dxa"/>
            <w:gridSpan w:val="2"/>
          </w:tcPr>
          <w:p w:rsidR="00295952" w:rsidRPr="007D720D" w:rsidRDefault="00295952" w:rsidP="00D7687C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392419" w:rsidRPr="0006487B" w:rsidTr="00EF1AAD">
        <w:trPr>
          <w:trHeight w:val="284"/>
        </w:trPr>
        <w:tc>
          <w:tcPr>
            <w:tcW w:w="1943" w:type="dxa"/>
            <w:vMerge/>
          </w:tcPr>
          <w:p w:rsidR="00392419" w:rsidRDefault="00392419" w:rsidP="00D7687C"/>
        </w:tc>
        <w:tc>
          <w:tcPr>
            <w:tcW w:w="2349" w:type="dxa"/>
          </w:tcPr>
          <w:p w:rsidR="00392419" w:rsidRDefault="00392419" w:rsidP="0034302F">
            <w:r>
              <w:t>2.  Простейшие задачи в координатах</w:t>
            </w:r>
            <w:r w:rsidRPr="007477FA">
              <w:t xml:space="preserve">. </w:t>
            </w:r>
          </w:p>
        </w:tc>
        <w:tc>
          <w:tcPr>
            <w:tcW w:w="1062" w:type="dxa"/>
          </w:tcPr>
          <w:p w:rsidR="00392419" w:rsidRDefault="00392419" w:rsidP="0034302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  <w:tc>
          <w:tcPr>
            <w:tcW w:w="2595" w:type="dxa"/>
            <w:vMerge/>
          </w:tcPr>
          <w:p w:rsidR="00392419" w:rsidRDefault="00392419" w:rsidP="00D7687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  <w:gridSpan w:val="2"/>
          </w:tcPr>
          <w:p w:rsidR="00392419" w:rsidRDefault="00392419" w:rsidP="00D7687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</w:tcPr>
          <w:p w:rsidR="00392419" w:rsidRDefault="00392419" w:rsidP="00D7687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729EE" w:rsidRPr="0006487B" w:rsidTr="001504A7">
        <w:trPr>
          <w:trHeight w:val="469"/>
        </w:trPr>
        <w:tc>
          <w:tcPr>
            <w:tcW w:w="1943" w:type="dxa"/>
            <w:vMerge/>
          </w:tcPr>
          <w:p w:rsidR="00D729EE" w:rsidRDefault="00D729EE" w:rsidP="00D7687C"/>
        </w:tc>
        <w:tc>
          <w:tcPr>
            <w:tcW w:w="2349" w:type="dxa"/>
          </w:tcPr>
          <w:p w:rsidR="00D729EE" w:rsidRPr="005B388E" w:rsidRDefault="00D729EE" w:rsidP="0034302F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§3.Уравнение окружности и прямой.</w:t>
            </w:r>
          </w:p>
        </w:tc>
        <w:tc>
          <w:tcPr>
            <w:tcW w:w="1062" w:type="dxa"/>
          </w:tcPr>
          <w:p w:rsidR="00D729EE" w:rsidRPr="005B388E" w:rsidRDefault="00D729EE" w:rsidP="0034302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 ч.</w:t>
            </w:r>
          </w:p>
        </w:tc>
        <w:tc>
          <w:tcPr>
            <w:tcW w:w="2595" w:type="dxa"/>
            <w:vMerge/>
          </w:tcPr>
          <w:p w:rsidR="00D729EE" w:rsidRDefault="00D729EE" w:rsidP="00D7687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  <w:gridSpan w:val="3"/>
          </w:tcPr>
          <w:p w:rsidR="00D729EE" w:rsidRDefault="00D729EE" w:rsidP="00D7687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92419" w:rsidRPr="0006487B" w:rsidTr="00EF1AAD">
        <w:trPr>
          <w:trHeight w:val="502"/>
        </w:trPr>
        <w:tc>
          <w:tcPr>
            <w:tcW w:w="1943" w:type="dxa"/>
            <w:vMerge/>
          </w:tcPr>
          <w:p w:rsidR="00392419" w:rsidRDefault="00392419" w:rsidP="00D7687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349" w:type="dxa"/>
          </w:tcPr>
          <w:p w:rsidR="00392419" w:rsidRDefault="00392419" w:rsidP="0034302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Уравнение линии на плоскости</w:t>
            </w:r>
            <w:r w:rsidRPr="007477F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Уравнение окружности.</w:t>
            </w:r>
          </w:p>
        </w:tc>
        <w:tc>
          <w:tcPr>
            <w:tcW w:w="1062" w:type="dxa"/>
          </w:tcPr>
          <w:p w:rsidR="00392419" w:rsidRDefault="00392419" w:rsidP="0034302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  <w:tc>
          <w:tcPr>
            <w:tcW w:w="2595" w:type="dxa"/>
            <w:vMerge/>
          </w:tcPr>
          <w:p w:rsidR="00392419" w:rsidRDefault="00392419" w:rsidP="00D7687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  <w:gridSpan w:val="2"/>
          </w:tcPr>
          <w:p w:rsidR="00392419" w:rsidRDefault="00392419" w:rsidP="00D7687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</w:tcPr>
          <w:p w:rsidR="00392419" w:rsidRDefault="00392419" w:rsidP="00D7687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95952" w:rsidRPr="005B388E" w:rsidTr="00295952">
        <w:trPr>
          <w:trHeight w:val="200"/>
        </w:trPr>
        <w:tc>
          <w:tcPr>
            <w:tcW w:w="1943" w:type="dxa"/>
            <w:vMerge/>
          </w:tcPr>
          <w:p w:rsidR="00295952" w:rsidRDefault="00295952" w:rsidP="00D7687C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349" w:type="dxa"/>
          </w:tcPr>
          <w:p w:rsidR="00295952" w:rsidRDefault="00295952" w:rsidP="0034302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Уравнение прямой.</w:t>
            </w:r>
          </w:p>
        </w:tc>
        <w:tc>
          <w:tcPr>
            <w:tcW w:w="1062" w:type="dxa"/>
          </w:tcPr>
          <w:p w:rsidR="00295952" w:rsidRDefault="00295952" w:rsidP="0034302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ч. </w:t>
            </w:r>
          </w:p>
        </w:tc>
        <w:tc>
          <w:tcPr>
            <w:tcW w:w="2595" w:type="dxa"/>
            <w:vMerge/>
          </w:tcPr>
          <w:p w:rsidR="00295952" w:rsidRPr="005B388E" w:rsidRDefault="00295952" w:rsidP="00D7687C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72" w:type="dxa"/>
          </w:tcPr>
          <w:p w:rsidR="00295952" w:rsidRPr="005B388E" w:rsidRDefault="00295952" w:rsidP="00D7687C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91" w:type="dxa"/>
            <w:gridSpan w:val="2"/>
          </w:tcPr>
          <w:p w:rsidR="00295952" w:rsidRPr="005B388E" w:rsidRDefault="00295952" w:rsidP="00D7687C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392419" w:rsidRPr="0006487B" w:rsidTr="00EF1AAD">
        <w:trPr>
          <w:trHeight w:val="435"/>
        </w:trPr>
        <w:tc>
          <w:tcPr>
            <w:tcW w:w="1943" w:type="dxa"/>
            <w:vMerge/>
          </w:tcPr>
          <w:p w:rsidR="00392419" w:rsidRDefault="00392419" w:rsidP="00D7687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349" w:type="dxa"/>
          </w:tcPr>
          <w:p w:rsidR="00392419" w:rsidRDefault="00392419" w:rsidP="0034302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Взаимное расположение двух окружностей</w:t>
            </w:r>
          </w:p>
        </w:tc>
        <w:tc>
          <w:tcPr>
            <w:tcW w:w="1062" w:type="dxa"/>
          </w:tcPr>
          <w:p w:rsidR="00392419" w:rsidRDefault="00392419" w:rsidP="0034302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  <w:tc>
          <w:tcPr>
            <w:tcW w:w="2595" w:type="dxa"/>
            <w:vMerge/>
          </w:tcPr>
          <w:p w:rsidR="00392419" w:rsidRDefault="00392419" w:rsidP="00D7687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  <w:gridSpan w:val="2"/>
          </w:tcPr>
          <w:p w:rsidR="00392419" w:rsidRDefault="00392419" w:rsidP="00D7687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</w:tcPr>
          <w:p w:rsidR="00392419" w:rsidRDefault="00392419" w:rsidP="00D7687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92419" w:rsidRPr="0006487B" w:rsidTr="0034302F">
        <w:trPr>
          <w:trHeight w:val="184"/>
        </w:trPr>
        <w:tc>
          <w:tcPr>
            <w:tcW w:w="1943" w:type="dxa"/>
            <w:vMerge/>
          </w:tcPr>
          <w:p w:rsidR="00392419" w:rsidRDefault="00392419" w:rsidP="00D7687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349" w:type="dxa"/>
          </w:tcPr>
          <w:p w:rsidR="00392419" w:rsidRPr="005B388E" w:rsidRDefault="00392419" w:rsidP="0034302F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5B388E">
              <w:rPr>
                <w:rFonts w:ascii="Times New Roman" w:hAnsi="Times New Roman" w:cs="Times New Roman"/>
                <w:b/>
                <w:i/>
              </w:rPr>
              <w:t xml:space="preserve"> Решение задач.</w:t>
            </w:r>
          </w:p>
        </w:tc>
        <w:tc>
          <w:tcPr>
            <w:tcW w:w="1062" w:type="dxa"/>
          </w:tcPr>
          <w:p w:rsidR="00392419" w:rsidRPr="005B388E" w:rsidRDefault="00392419" w:rsidP="0034302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</w:t>
            </w:r>
            <w:r w:rsidRPr="005B388E">
              <w:rPr>
                <w:rFonts w:ascii="Times New Roman" w:hAnsi="Times New Roman" w:cs="Times New Roman"/>
                <w:b/>
                <w:i/>
              </w:rPr>
              <w:t>ч.</w:t>
            </w:r>
          </w:p>
        </w:tc>
        <w:tc>
          <w:tcPr>
            <w:tcW w:w="2595" w:type="dxa"/>
            <w:vMerge/>
          </w:tcPr>
          <w:p w:rsidR="00392419" w:rsidRDefault="00392419" w:rsidP="00D7687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  <w:gridSpan w:val="2"/>
          </w:tcPr>
          <w:p w:rsidR="00392419" w:rsidRDefault="00392419" w:rsidP="00D7687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</w:tcPr>
          <w:p w:rsidR="00392419" w:rsidRDefault="00392419" w:rsidP="00D7687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92419" w:rsidRPr="0006487B" w:rsidTr="00EF1AAD">
        <w:trPr>
          <w:trHeight w:val="502"/>
        </w:trPr>
        <w:tc>
          <w:tcPr>
            <w:tcW w:w="1943" w:type="dxa"/>
            <w:vMerge/>
          </w:tcPr>
          <w:p w:rsidR="00392419" w:rsidRDefault="00392419" w:rsidP="00D7687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349" w:type="dxa"/>
          </w:tcPr>
          <w:p w:rsidR="00392419" w:rsidRPr="005B388E" w:rsidRDefault="00392419" w:rsidP="0034302F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5B388E">
              <w:rPr>
                <w:rFonts w:ascii="Times New Roman" w:hAnsi="Times New Roman" w:cs="Times New Roman"/>
                <w:b/>
                <w:i/>
              </w:rPr>
              <w:t xml:space="preserve">Контрольная работа № </w:t>
            </w:r>
            <w:r>
              <w:rPr>
                <w:rFonts w:ascii="Times New Roman" w:hAnsi="Times New Roman" w:cs="Times New Roman"/>
                <w:b/>
                <w:i/>
              </w:rPr>
              <w:t>1</w:t>
            </w:r>
            <w:r w:rsidRPr="005B388E">
              <w:rPr>
                <w:rFonts w:ascii="Times New Roman" w:hAnsi="Times New Roman" w:cs="Times New Roman"/>
                <w:b/>
                <w:i/>
              </w:rPr>
              <w:t>.</w:t>
            </w:r>
          </w:p>
        </w:tc>
        <w:tc>
          <w:tcPr>
            <w:tcW w:w="1062" w:type="dxa"/>
          </w:tcPr>
          <w:p w:rsidR="00392419" w:rsidRPr="005B388E" w:rsidRDefault="00392419" w:rsidP="0034302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B388E">
              <w:rPr>
                <w:rFonts w:ascii="Times New Roman" w:hAnsi="Times New Roman" w:cs="Times New Roman"/>
                <w:b/>
                <w:i/>
              </w:rPr>
              <w:t>1 ч.</w:t>
            </w:r>
          </w:p>
        </w:tc>
        <w:tc>
          <w:tcPr>
            <w:tcW w:w="2595" w:type="dxa"/>
            <w:vMerge/>
          </w:tcPr>
          <w:p w:rsidR="00392419" w:rsidRDefault="00392419" w:rsidP="00D7687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  <w:gridSpan w:val="2"/>
          </w:tcPr>
          <w:p w:rsidR="00392419" w:rsidRDefault="00392419" w:rsidP="00D7687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</w:tcPr>
          <w:p w:rsidR="00392419" w:rsidRDefault="00392419" w:rsidP="00D7687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C7F21" w:rsidRPr="00913C8B" w:rsidTr="00FB4564">
        <w:trPr>
          <w:trHeight w:val="140"/>
        </w:trPr>
        <w:tc>
          <w:tcPr>
            <w:tcW w:w="1943" w:type="dxa"/>
            <w:vMerge w:val="restart"/>
          </w:tcPr>
          <w:p w:rsidR="003C7F21" w:rsidRDefault="003C7F21" w:rsidP="00FB456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Соотношения между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сторонами и углами треугольника. Скалярное произведение векторов</w:t>
            </w:r>
          </w:p>
          <w:p w:rsidR="003C7F21" w:rsidRPr="00056805" w:rsidRDefault="003C7F21" w:rsidP="000D565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ч.</w:t>
            </w:r>
          </w:p>
        </w:tc>
        <w:tc>
          <w:tcPr>
            <w:tcW w:w="2349" w:type="dxa"/>
          </w:tcPr>
          <w:p w:rsidR="003C7F21" w:rsidRPr="00913C8B" w:rsidRDefault="003C7F21" w:rsidP="00B3148F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§1. </w:t>
            </w:r>
            <w:r w:rsidRPr="0071125C">
              <w:rPr>
                <w:rFonts w:ascii="Times New Roman" w:hAnsi="Times New Roman" w:cs="Times New Roman"/>
                <w:b/>
                <w:sz w:val="24"/>
                <w:szCs w:val="24"/>
              </w:rPr>
              <w:t>Синус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косинус, тангенс, котангенс угла.</w:t>
            </w:r>
          </w:p>
        </w:tc>
        <w:tc>
          <w:tcPr>
            <w:tcW w:w="1062" w:type="dxa"/>
          </w:tcPr>
          <w:p w:rsidR="003C7F21" w:rsidRPr="00913C8B" w:rsidRDefault="003C7F21" w:rsidP="00B3148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ч.</w:t>
            </w:r>
          </w:p>
        </w:tc>
        <w:tc>
          <w:tcPr>
            <w:tcW w:w="2595" w:type="dxa"/>
            <w:vMerge w:val="restart"/>
          </w:tcPr>
          <w:p w:rsidR="003C7F21" w:rsidRPr="00BB04AD" w:rsidRDefault="003C7F21" w:rsidP="00B314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Формулируют</w:t>
            </w:r>
            <w:r w:rsidRPr="00BB04AD">
              <w:rPr>
                <w:rFonts w:ascii="Times New Roman" w:hAnsi="Times New Roman" w:cs="Times New Roman"/>
                <w:sz w:val="24"/>
                <w:szCs w:val="24"/>
              </w:rPr>
              <w:t xml:space="preserve"> и иллюстрир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уют</w:t>
            </w:r>
            <w:r w:rsidRPr="00BB04AD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определения синуса, </w:t>
            </w:r>
            <w:r w:rsidRPr="00BB04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косинуса и тангенса углов от 0 до 180°; вывод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</w:t>
            </w:r>
            <w:r w:rsidRPr="00BB04AD">
              <w:rPr>
                <w:rFonts w:ascii="Times New Roman" w:hAnsi="Times New Roman" w:cs="Times New Roman"/>
                <w:sz w:val="24"/>
                <w:szCs w:val="24"/>
              </w:rPr>
              <w:t xml:space="preserve"> основное тригонометрическое тождество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формулы приведения; формулируют и </w:t>
            </w:r>
            <w:r w:rsidRPr="00BB04AD">
              <w:rPr>
                <w:rFonts w:ascii="Times New Roman" w:hAnsi="Times New Roman" w:cs="Times New Roman"/>
                <w:sz w:val="24"/>
                <w:szCs w:val="24"/>
              </w:rPr>
              <w:t xml:space="preserve"> доказыва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BB04AD">
              <w:rPr>
                <w:rFonts w:ascii="Times New Roman" w:hAnsi="Times New Roman" w:cs="Times New Roman"/>
                <w:sz w:val="24"/>
                <w:szCs w:val="24"/>
              </w:rPr>
              <w:t xml:space="preserve"> теоре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 синусов и косинусов, применяют</w:t>
            </w:r>
            <w:r w:rsidRPr="00BB04AD">
              <w:rPr>
                <w:rFonts w:ascii="Times New Roman" w:hAnsi="Times New Roman" w:cs="Times New Roman"/>
                <w:sz w:val="24"/>
                <w:szCs w:val="24"/>
              </w:rPr>
              <w:t xml:space="preserve"> их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решении треугольников; объясняют</w:t>
            </w:r>
            <w:r w:rsidRPr="00BB04AD">
              <w:rPr>
                <w:rFonts w:ascii="Times New Roman" w:hAnsi="Times New Roman" w:cs="Times New Roman"/>
                <w:sz w:val="24"/>
                <w:szCs w:val="24"/>
              </w:rPr>
              <w:t>, как используются тригонометрические формулы в измерительных работах на местности; формулир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уют</w:t>
            </w:r>
            <w:r w:rsidRPr="00BB04AD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определения угла между векторами и скалярного произведения векторов; вывод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</w:t>
            </w:r>
            <w:r w:rsidRPr="00BB04AD">
              <w:rPr>
                <w:rFonts w:ascii="Times New Roman" w:hAnsi="Times New Roman" w:cs="Times New Roman"/>
                <w:sz w:val="24"/>
                <w:szCs w:val="24"/>
              </w:rPr>
              <w:t xml:space="preserve"> формулу скалярного произведения через координаты векторов; формулир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уют</w:t>
            </w:r>
            <w:r w:rsidRPr="00BB04AD">
              <w:rPr>
                <w:rFonts w:ascii="Times New Roman" w:hAnsi="Times New Roman" w:cs="Times New Roman"/>
                <w:sz w:val="24"/>
                <w:szCs w:val="24"/>
              </w:rPr>
              <w:t xml:space="preserve"> и обосновыва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BB04AD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утверждение о свойствах скалярного произведения; использ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уют</w:t>
            </w:r>
            <w:r w:rsidRPr="00BB04AD">
              <w:rPr>
                <w:rFonts w:ascii="Times New Roman" w:hAnsi="Times New Roman" w:cs="Times New Roman"/>
                <w:sz w:val="24"/>
                <w:szCs w:val="24"/>
              </w:rPr>
              <w:t xml:space="preserve"> скалярное произведение векторов при решении задач</w:t>
            </w:r>
          </w:p>
        </w:tc>
        <w:tc>
          <w:tcPr>
            <w:tcW w:w="2363" w:type="dxa"/>
            <w:gridSpan w:val="3"/>
          </w:tcPr>
          <w:p w:rsidR="003C7F21" w:rsidRDefault="003C7F21" w:rsidP="00D7687C">
            <w:pPr>
              <w:keepNext/>
              <w:jc w:val="both"/>
            </w:pPr>
          </w:p>
        </w:tc>
      </w:tr>
      <w:tr w:rsidR="003C7F21" w:rsidRPr="006B1CB3" w:rsidTr="003C7F21">
        <w:trPr>
          <w:trHeight w:val="519"/>
        </w:trPr>
        <w:tc>
          <w:tcPr>
            <w:tcW w:w="1943" w:type="dxa"/>
            <w:vMerge/>
          </w:tcPr>
          <w:p w:rsidR="003C7F21" w:rsidRDefault="003C7F21" w:rsidP="00D7687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349" w:type="dxa"/>
          </w:tcPr>
          <w:p w:rsidR="003C7F21" w:rsidRPr="006B1CB3" w:rsidRDefault="003C7F21" w:rsidP="00B314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Синус, косинус, тангенс, котангенс.</w:t>
            </w:r>
          </w:p>
        </w:tc>
        <w:tc>
          <w:tcPr>
            <w:tcW w:w="1062" w:type="dxa"/>
          </w:tcPr>
          <w:p w:rsidR="003C7F21" w:rsidRDefault="003C7F21" w:rsidP="00B314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  <w:tc>
          <w:tcPr>
            <w:tcW w:w="2595" w:type="dxa"/>
            <w:vMerge/>
          </w:tcPr>
          <w:p w:rsidR="003C7F21" w:rsidRPr="00864A65" w:rsidRDefault="003C7F21" w:rsidP="00D7687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  <w:gridSpan w:val="2"/>
          </w:tcPr>
          <w:p w:rsidR="003C7F21" w:rsidRPr="00864A65" w:rsidRDefault="003C7F21" w:rsidP="00D7687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</w:tcPr>
          <w:p w:rsidR="003C7F21" w:rsidRPr="00864A65" w:rsidRDefault="003C7F21" w:rsidP="00D7687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C7F21" w:rsidRPr="006B1CB3" w:rsidTr="00EF1AAD">
        <w:trPr>
          <w:trHeight w:val="753"/>
        </w:trPr>
        <w:tc>
          <w:tcPr>
            <w:tcW w:w="1943" w:type="dxa"/>
            <w:vMerge/>
          </w:tcPr>
          <w:p w:rsidR="003C7F21" w:rsidRDefault="003C7F21" w:rsidP="00D7687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349" w:type="dxa"/>
          </w:tcPr>
          <w:p w:rsidR="003C7F21" w:rsidRDefault="003C7F21" w:rsidP="00B314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Основное тригонометрическое тождество. Формулы приведения.</w:t>
            </w:r>
          </w:p>
        </w:tc>
        <w:tc>
          <w:tcPr>
            <w:tcW w:w="1062" w:type="dxa"/>
          </w:tcPr>
          <w:p w:rsidR="003C7F21" w:rsidRDefault="003C7F21" w:rsidP="00B314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  <w:tc>
          <w:tcPr>
            <w:tcW w:w="2595" w:type="dxa"/>
            <w:vMerge/>
          </w:tcPr>
          <w:p w:rsidR="003C7F21" w:rsidRDefault="003C7F21" w:rsidP="00D7687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  <w:gridSpan w:val="2"/>
          </w:tcPr>
          <w:p w:rsidR="003C7F21" w:rsidRDefault="003C7F21" w:rsidP="00D7687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</w:tcPr>
          <w:p w:rsidR="003C7F21" w:rsidRDefault="003C7F21" w:rsidP="00D7687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95952" w:rsidRPr="00033AB7" w:rsidTr="00295952">
        <w:trPr>
          <w:trHeight w:val="502"/>
        </w:trPr>
        <w:tc>
          <w:tcPr>
            <w:tcW w:w="1943" w:type="dxa"/>
            <w:vMerge/>
          </w:tcPr>
          <w:p w:rsidR="00295952" w:rsidRPr="00033AB7" w:rsidRDefault="00295952" w:rsidP="00D7687C">
            <w:pPr>
              <w:pStyle w:val="a3"/>
              <w:rPr>
                <w:rFonts w:ascii="Times New Roman" w:hAnsi="Times New Roman" w:cs="Times New Roman"/>
                <w:b/>
                <w:i/>
                <w:lang w:val="en-US"/>
              </w:rPr>
            </w:pPr>
          </w:p>
        </w:tc>
        <w:tc>
          <w:tcPr>
            <w:tcW w:w="2349" w:type="dxa"/>
          </w:tcPr>
          <w:p w:rsidR="00295952" w:rsidRDefault="00295952" w:rsidP="00B314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 Формулы вычисления координат точки. </w:t>
            </w:r>
          </w:p>
        </w:tc>
        <w:tc>
          <w:tcPr>
            <w:tcW w:w="1062" w:type="dxa"/>
          </w:tcPr>
          <w:p w:rsidR="00295952" w:rsidRDefault="00295952" w:rsidP="00B314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  <w:tc>
          <w:tcPr>
            <w:tcW w:w="2595" w:type="dxa"/>
            <w:vMerge/>
          </w:tcPr>
          <w:p w:rsidR="00295952" w:rsidRPr="00033AB7" w:rsidRDefault="00295952" w:rsidP="00D7687C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72" w:type="dxa"/>
          </w:tcPr>
          <w:p w:rsidR="00295952" w:rsidRPr="00033AB7" w:rsidRDefault="00295952" w:rsidP="00D7687C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91" w:type="dxa"/>
            <w:gridSpan w:val="2"/>
          </w:tcPr>
          <w:p w:rsidR="00295952" w:rsidRPr="00033AB7" w:rsidRDefault="00295952" w:rsidP="00D7687C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C7F21" w:rsidRPr="00033AB7" w:rsidTr="00FB4564">
        <w:trPr>
          <w:trHeight w:val="502"/>
        </w:trPr>
        <w:tc>
          <w:tcPr>
            <w:tcW w:w="1943" w:type="dxa"/>
            <w:vMerge/>
          </w:tcPr>
          <w:p w:rsidR="003C7F21" w:rsidRPr="00033AB7" w:rsidRDefault="003C7F21" w:rsidP="00D7687C">
            <w:pPr>
              <w:pStyle w:val="a3"/>
              <w:rPr>
                <w:rFonts w:ascii="Times New Roman" w:hAnsi="Times New Roman" w:cs="Times New Roman"/>
                <w:b/>
                <w:i/>
                <w:lang w:val="en-US"/>
              </w:rPr>
            </w:pPr>
          </w:p>
        </w:tc>
        <w:tc>
          <w:tcPr>
            <w:tcW w:w="2349" w:type="dxa"/>
          </w:tcPr>
          <w:p w:rsidR="003C7F21" w:rsidRPr="00033AB7" w:rsidRDefault="003C7F21" w:rsidP="00B3148F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B6035D">
              <w:rPr>
                <w:rFonts w:ascii="Times New Roman" w:hAnsi="Times New Roman" w:cs="Times New Roman"/>
                <w:b/>
                <w:i/>
              </w:rPr>
              <w:t xml:space="preserve">§2. </w:t>
            </w:r>
            <w:r>
              <w:rPr>
                <w:rFonts w:ascii="Times New Roman" w:hAnsi="Times New Roman" w:cs="Times New Roman"/>
                <w:b/>
                <w:i/>
              </w:rPr>
              <w:t>Соотношения между сторонами и углами треугольника.</w:t>
            </w:r>
          </w:p>
        </w:tc>
        <w:tc>
          <w:tcPr>
            <w:tcW w:w="1062" w:type="dxa"/>
          </w:tcPr>
          <w:p w:rsidR="003C7F21" w:rsidRPr="00033AB7" w:rsidRDefault="003C7F21" w:rsidP="00B3148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 ч.</w:t>
            </w:r>
          </w:p>
        </w:tc>
        <w:tc>
          <w:tcPr>
            <w:tcW w:w="2595" w:type="dxa"/>
            <w:vMerge/>
          </w:tcPr>
          <w:p w:rsidR="003C7F21" w:rsidRPr="00033AB7" w:rsidRDefault="003C7F21" w:rsidP="00D7687C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63" w:type="dxa"/>
            <w:gridSpan w:val="3"/>
          </w:tcPr>
          <w:p w:rsidR="003C7F21" w:rsidRPr="00033AB7" w:rsidRDefault="003C7F21" w:rsidP="00D7687C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C7F21" w:rsidRPr="00033AB7" w:rsidTr="006538B4">
        <w:trPr>
          <w:trHeight w:val="452"/>
        </w:trPr>
        <w:tc>
          <w:tcPr>
            <w:tcW w:w="1943" w:type="dxa"/>
            <w:vMerge/>
          </w:tcPr>
          <w:p w:rsidR="003C7F21" w:rsidRPr="00033AB7" w:rsidRDefault="003C7F21" w:rsidP="00D7687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349" w:type="dxa"/>
          </w:tcPr>
          <w:p w:rsidR="003C7F21" w:rsidRPr="00033AB7" w:rsidRDefault="003C7F21" w:rsidP="00B3148F">
            <w:pPr>
              <w:pStyle w:val="a3"/>
              <w:rPr>
                <w:rFonts w:ascii="Times New Roman" w:hAnsi="Times New Roman" w:cs="Times New Roman"/>
              </w:rPr>
            </w:pPr>
            <w:r w:rsidRPr="00033AB7"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</w:rPr>
              <w:t>Теорема о площади треугольника.</w:t>
            </w:r>
            <w:r w:rsidRPr="00033AB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62" w:type="dxa"/>
          </w:tcPr>
          <w:p w:rsidR="003C7F21" w:rsidRPr="00033AB7" w:rsidRDefault="003C7F21" w:rsidP="00B314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  <w:tc>
          <w:tcPr>
            <w:tcW w:w="2595" w:type="dxa"/>
            <w:vMerge/>
          </w:tcPr>
          <w:p w:rsidR="003C7F21" w:rsidRPr="00033AB7" w:rsidRDefault="003C7F21" w:rsidP="00D7687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  <w:gridSpan w:val="2"/>
          </w:tcPr>
          <w:p w:rsidR="003C7F21" w:rsidRPr="00033AB7" w:rsidRDefault="003C7F21" w:rsidP="00D7687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</w:tcPr>
          <w:p w:rsidR="003C7F21" w:rsidRPr="00033AB7" w:rsidRDefault="003C7F21" w:rsidP="00D7687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C7F21" w:rsidRPr="00033AB7" w:rsidTr="006538B4">
        <w:trPr>
          <w:trHeight w:val="485"/>
        </w:trPr>
        <w:tc>
          <w:tcPr>
            <w:tcW w:w="1943" w:type="dxa"/>
            <w:vMerge/>
          </w:tcPr>
          <w:p w:rsidR="003C7F21" w:rsidRDefault="003C7F21" w:rsidP="00D7687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349" w:type="dxa"/>
          </w:tcPr>
          <w:p w:rsidR="003C7F21" w:rsidRPr="00033AB7" w:rsidRDefault="003C7F21" w:rsidP="00B314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Теорема синусов. Теорема косинусов.</w:t>
            </w:r>
          </w:p>
        </w:tc>
        <w:tc>
          <w:tcPr>
            <w:tcW w:w="1062" w:type="dxa"/>
          </w:tcPr>
          <w:p w:rsidR="003C7F21" w:rsidRPr="00033AB7" w:rsidRDefault="003C7F21" w:rsidP="00B314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  <w:tc>
          <w:tcPr>
            <w:tcW w:w="2595" w:type="dxa"/>
            <w:vMerge/>
          </w:tcPr>
          <w:p w:rsidR="003C7F21" w:rsidRPr="00033AB7" w:rsidRDefault="003C7F21" w:rsidP="00D7687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  <w:gridSpan w:val="2"/>
          </w:tcPr>
          <w:p w:rsidR="003C7F21" w:rsidRPr="00033AB7" w:rsidRDefault="003C7F21" w:rsidP="00D7687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</w:tcPr>
          <w:p w:rsidR="003C7F21" w:rsidRPr="00033AB7" w:rsidRDefault="003C7F21" w:rsidP="00D7687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C7F21" w:rsidRPr="00033AB7" w:rsidTr="006538B4">
        <w:trPr>
          <w:trHeight w:val="519"/>
        </w:trPr>
        <w:tc>
          <w:tcPr>
            <w:tcW w:w="1943" w:type="dxa"/>
            <w:vMerge/>
          </w:tcPr>
          <w:p w:rsidR="003C7F21" w:rsidRDefault="003C7F21" w:rsidP="00D7687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349" w:type="dxa"/>
          </w:tcPr>
          <w:p w:rsidR="003C7F21" w:rsidRDefault="003C7F21" w:rsidP="00B314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Решение треугольников.</w:t>
            </w:r>
          </w:p>
        </w:tc>
        <w:tc>
          <w:tcPr>
            <w:tcW w:w="1062" w:type="dxa"/>
          </w:tcPr>
          <w:p w:rsidR="003C7F21" w:rsidRDefault="003C7F21" w:rsidP="00B314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ч.</w:t>
            </w:r>
          </w:p>
        </w:tc>
        <w:tc>
          <w:tcPr>
            <w:tcW w:w="2595" w:type="dxa"/>
            <w:vMerge/>
          </w:tcPr>
          <w:p w:rsidR="003C7F21" w:rsidRPr="00033AB7" w:rsidRDefault="003C7F21" w:rsidP="00D7687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  <w:gridSpan w:val="2"/>
          </w:tcPr>
          <w:p w:rsidR="003C7F21" w:rsidRPr="00033AB7" w:rsidRDefault="003C7F21" w:rsidP="00D7687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</w:tcPr>
          <w:p w:rsidR="003C7F21" w:rsidRPr="00033AB7" w:rsidRDefault="003C7F21" w:rsidP="00D7687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729EE" w:rsidRPr="00033AB7" w:rsidTr="00BF6A55">
        <w:trPr>
          <w:trHeight w:val="268"/>
        </w:trPr>
        <w:tc>
          <w:tcPr>
            <w:tcW w:w="1943" w:type="dxa"/>
            <w:vMerge/>
          </w:tcPr>
          <w:p w:rsidR="00D729EE" w:rsidRPr="005B388E" w:rsidRDefault="00D729EE" w:rsidP="00D7687C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349" w:type="dxa"/>
          </w:tcPr>
          <w:p w:rsidR="00D729EE" w:rsidRPr="00913C8B" w:rsidRDefault="00D729EE" w:rsidP="00B3148F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§3. Скалярное произведение векторов.</w:t>
            </w:r>
          </w:p>
        </w:tc>
        <w:tc>
          <w:tcPr>
            <w:tcW w:w="1062" w:type="dxa"/>
          </w:tcPr>
          <w:p w:rsidR="00D729EE" w:rsidRPr="0071125C" w:rsidRDefault="00D729EE" w:rsidP="00B3148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1125C">
              <w:rPr>
                <w:rFonts w:ascii="Times New Roman" w:hAnsi="Times New Roman" w:cs="Times New Roman"/>
                <w:b/>
                <w:i/>
              </w:rPr>
              <w:t>2 ч</w:t>
            </w:r>
          </w:p>
        </w:tc>
        <w:tc>
          <w:tcPr>
            <w:tcW w:w="2595" w:type="dxa"/>
            <w:vMerge/>
          </w:tcPr>
          <w:p w:rsidR="00D729EE" w:rsidRPr="00033AB7" w:rsidRDefault="00D729EE" w:rsidP="00D7687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  <w:gridSpan w:val="3"/>
          </w:tcPr>
          <w:p w:rsidR="00D729EE" w:rsidRPr="00033AB7" w:rsidRDefault="00D729EE" w:rsidP="00D7687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C7F21" w:rsidRPr="00033AB7" w:rsidTr="006538B4">
        <w:trPr>
          <w:trHeight w:val="1038"/>
        </w:trPr>
        <w:tc>
          <w:tcPr>
            <w:tcW w:w="1943" w:type="dxa"/>
            <w:vMerge/>
          </w:tcPr>
          <w:p w:rsidR="003C7F21" w:rsidRPr="005B388E" w:rsidRDefault="003C7F21" w:rsidP="00D7687C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349" w:type="dxa"/>
          </w:tcPr>
          <w:p w:rsidR="003C7F21" w:rsidRDefault="003C7F21" w:rsidP="00B314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Угол между векторами. Скалярное произведение векторов.</w:t>
            </w:r>
          </w:p>
        </w:tc>
        <w:tc>
          <w:tcPr>
            <w:tcW w:w="1062" w:type="dxa"/>
          </w:tcPr>
          <w:p w:rsidR="003C7F21" w:rsidRDefault="003C7F21" w:rsidP="00B314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  <w:tc>
          <w:tcPr>
            <w:tcW w:w="2595" w:type="dxa"/>
            <w:vMerge/>
          </w:tcPr>
          <w:p w:rsidR="003C7F21" w:rsidRPr="00033AB7" w:rsidRDefault="003C7F21" w:rsidP="00D7687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  <w:gridSpan w:val="2"/>
          </w:tcPr>
          <w:p w:rsidR="003C7F21" w:rsidRPr="00033AB7" w:rsidRDefault="003C7F21" w:rsidP="00D7687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</w:tcPr>
          <w:p w:rsidR="003C7F21" w:rsidRPr="00033AB7" w:rsidRDefault="003C7F21" w:rsidP="00D7687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C7F21" w:rsidRPr="00033AB7" w:rsidTr="006538B4">
        <w:trPr>
          <w:trHeight w:val="301"/>
        </w:trPr>
        <w:tc>
          <w:tcPr>
            <w:tcW w:w="1943" w:type="dxa"/>
            <w:vMerge/>
          </w:tcPr>
          <w:p w:rsidR="003C7F21" w:rsidRPr="005B388E" w:rsidRDefault="003C7F21" w:rsidP="00D7687C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349" w:type="dxa"/>
          </w:tcPr>
          <w:p w:rsidR="003C7F21" w:rsidRDefault="003C7F21" w:rsidP="00B314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Скалярное произведение в координатах. Свойство скалярного произведения векторов.</w:t>
            </w:r>
          </w:p>
        </w:tc>
        <w:tc>
          <w:tcPr>
            <w:tcW w:w="1062" w:type="dxa"/>
          </w:tcPr>
          <w:p w:rsidR="003C7F21" w:rsidRDefault="003C7F21" w:rsidP="00B314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  <w:tc>
          <w:tcPr>
            <w:tcW w:w="2595" w:type="dxa"/>
            <w:vMerge/>
          </w:tcPr>
          <w:p w:rsidR="003C7F21" w:rsidRPr="00033AB7" w:rsidRDefault="003C7F21" w:rsidP="00D7687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  <w:gridSpan w:val="2"/>
          </w:tcPr>
          <w:p w:rsidR="003C7F21" w:rsidRPr="00033AB7" w:rsidRDefault="003C7F21" w:rsidP="00D7687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</w:tcPr>
          <w:p w:rsidR="003C7F21" w:rsidRPr="00033AB7" w:rsidRDefault="003C7F21" w:rsidP="00D7687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C7F21" w:rsidRPr="00033AB7" w:rsidTr="006538B4">
        <w:trPr>
          <w:trHeight w:val="335"/>
        </w:trPr>
        <w:tc>
          <w:tcPr>
            <w:tcW w:w="1943" w:type="dxa"/>
            <w:vMerge/>
          </w:tcPr>
          <w:p w:rsidR="003C7F21" w:rsidRPr="005B388E" w:rsidRDefault="003C7F21" w:rsidP="00D7687C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349" w:type="dxa"/>
          </w:tcPr>
          <w:p w:rsidR="003C7F21" w:rsidRPr="005B388E" w:rsidRDefault="003C7F21" w:rsidP="00B3148F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5B388E">
              <w:rPr>
                <w:rFonts w:ascii="Times New Roman" w:hAnsi="Times New Roman" w:cs="Times New Roman"/>
                <w:b/>
                <w:i/>
              </w:rPr>
              <w:t xml:space="preserve"> Решение задач.</w:t>
            </w:r>
          </w:p>
        </w:tc>
        <w:tc>
          <w:tcPr>
            <w:tcW w:w="1062" w:type="dxa"/>
          </w:tcPr>
          <w:p w:rsidR="003C7F21" w:rsidRPr="005B388E" w:rsidRDefault="003C7F21" w:rsidP="00B3148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</w:t>
            </w:r>
            <w:r w:rsidRPr="005B388E">
              <w:rPr>
                <w:rFonts w:ascii="Times New Roman" w:hAnsi="Times New Roman" w:cs="Times New Roman"/>
                <w:b/>
                <w:i/>
              </w:rPr>
              <w:t>ч.</w:t>
            </w:r>
          </w:p>
        </w:tc>
        <w:tc>
          <w:tcPr>
            <w:tcW w:w="2595" w:type="dxa"/>
            <w:vMerge/>
          </w:tcPr>
          <w:p w:rsidR="003C7F21" w:rsidRPr="00033AB7" w:rsidRDefault="003C7F21" w:rsidP="00D7687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  <w:gridSpan w:val="2"/>
          </w:tcPr>
          <w:p w:rsidR="003C7F21" w:rsidRPr="00033AB7" w:rsidRDefault="003C7F21" w:rsidP="00D7687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</w:tcPr>
          <w:p w:rsidR="003C7F21" w:rsidRPr="00033AB7" w:rsidRDefault="003C7F21" w:rsidP="00D7687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C7F21" w:rsidRPr="00033AB7" w:rsidTr="006538B4">
        <w:trPr>
          <w:trHeight w:val="285"/>
        </w:trPr>
        <w:tc>
          <w:tcPr>
            <w:tcW w:w="1943" w:type="dxa"/>
            <w:vMerge/>
          </w:tcPr>
          <w:p w:rsidR="003C7F21" w:rsidRPr="005B388E" w:rsidRDefault="003C7F21" w:rsidP="00D7687C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349" w:type="dxa"/>
          </w:tcPr>
          <w:p w:rsidR="003C7F21" w:rsidRPr="005B388E" w:rsidRDefault="003C7F21" w:rsidP="00B3148F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5B388E">
              <w:rPr>
                <w:rFonts w:ascii="Times New Roman" w:hAnsi="Times New Roman" w:cs="Times New Roman"/>
                <w:b/>
                <w:i/>
              </w:rPr>
              <w:t xml:space="preserve">Контрольная работа № </w:t>
            </w:r>
            <w:r>
              <w:rPr>
                <w:rFonts w:ascii="Times New Roman" w:hAnsi="Times New Roman" w:cs="Times New Roman"/>
                <w:b/>
                <w:i/>
              </w:rPr>
              <w:t>2</w:t>
            </w:r>
            <w:r w:rsidRPr="005B388E">
              <w:rPr>
                <w:rFonts w:ascii="Times New Roman" w:hAnsi="Times New Roman" w:cs="Times New Roman"/>
                <w:b/>
                <w:i/>
              </w:rPr>
              <w:t>.</w:t>
            </w:r>
          </w:p>
        </w:tc>
        <w:tc>
          <w:tcPr>
            <w:tcW w:w="1062" w:type="dxa"/>
          </w:tcPr>
          <w:p w:rsidR="003C7F21" w:rsidRPr="005B388E" w:rsidRDefault="003C7F21" w:rsidP="00B3148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B388E">
              <w:rPr>
                <w:rFonts w:ascii="Times New Roman" w:hAnsi="Times New Roman" w:cs="Times New Roman"/>
                <w:b/>
                <w:i/>
              </w:rPr>
              <w:t>1 ч.</w:t>
            </w:r>
          </w:p>
        </w:tc>
        <w:tc>
          <w:tcPr>
            <w:tcW w:w="2595" w:type="dxa"/>
            <w:vMerge/>
          </w:tcPr>
          <w:p w:rsidR="003C7F21" w:rsidRPr="00033AB7" w:rsidRDefault="003C7F21" w:rsidP="00D7687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  <w:gridSpan w:val="2"/>
          </w:tcPr>
          <w:p w:rsidR="003C7F21" w:rsidRPr="00033AB7" w:rsidRDefault="003C7F21" w:rsidP="00D7687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</w:tcPr>
          <w:p w:rsidR="003C7F21" w:rsidRPr="00033AB7" w:rsidRDefault="003C7F21" w:rsidP="00D7687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E1144" w:rsidRPr="00033AB7" w:rsidTr="00FB4564">
        <w:trPr>
          <w:trHeight w:val="140"/>
        </w:trPr>
        <w:tc>
          <w:tcPr>
            <w:tcW w:w="1943" w:type="dxa"/>
            <w:vMerge w:val="restart"/>
          </w:tcPr>
          <w:p w:rsidR="000E1144" w:rsidRDefault="000E1144" w:rsidP="00FB456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A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Длина окружности и площадь круга</w:t>
            </w:r>
          </w:p>
          <w:p w:rsidR="000E1144" w:rsidRPr="005F0A8D" w:rsidRDefault="000E1144" w:rsidP="00FB456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 ч.</w:t>
            </w:r>
          </w:p>
        </w:tc>
        <w:tc>
          <w:tcPr>
            <w:tcW w:w="2349" w:type="dxa"/>
          </w:tcPr>
          <w:p w:rsidR="000E1144" w:rsidRPr="005F0A8D" w:rsidRDefault="000E1144" w:rsidP="00B3148F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§1. Правильные многоугольники.</w:t>
            </w:r>
          </w:p>
        </w:tc>
        <w:tc>
          <w:tcPr>
            <w:tcW w:w="1062" w:type="dxa"/>
          </w:tcPr>
          <w:p w:rsidR="000E1144" w:rsidRPr="005F0A8D" w:rsidRDefault="000E1144" w:rsidP="00B3148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ч.</w:t>
            </w:r>
          </w:p>
        </w:tc>
        <w:tc>
          <w:tcPr>
            <w:tcW w:w="2595" w:type="dxa"/>
            <w:vMerge w:val="restart"/>
          </w:tcPr>
          <w:p w:rsidR="000E1144" w:rsidRPr="004F3F71" w:rsidRDefault="000E1144" w:rsidP="00B314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Формулируют</w:t>
            </w:r>
            <w:r w:rsidRPr="004F3F71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прави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льного многоугольника; формулируют</w:t>
            </w:r>
            <w:r w:rsidRPr="004F3F71">
              <w:rPr>
                <w:rFonts w:ascii="Times New Roman" w:hAnsi="Times New Roman" w:cs="Times New Roman"/>
                <w:sz w:val="24"/>
                <w:szCs w:val="24"/>
              </w:rPr>
              <w:t xml:space="preserve"> и доказыва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4F3F71">
              <w:rPr>
                <w:rFonts w:ascii="Times New Roman" w:hAnsi="Times New Roman" w:cs="Times New Roman"/>
                <w:sz w:val="24"/>
                <w:szCs w:val="24"/>
              </w:rPr>
              <w:t xml:space="preserve"> теоремы об окружностях, описанной около правильного многоугол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ьника и вписанной е него; выводят</w:t>
            </w:r>
            <w:r w:rsidRPr="004F3F71">
              <w:rPr>
                <w:rFonts w:ascii="Times New Roman" w:hAnsi="Times New Roman" w:cs="Times New Roman"/>
                <w:sz w:val="24"/>
                <w:szCs w:val="24"/>
              </w:rPr>
              <w:t xml:space="preserve"> и использ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уют</w:t>
            </w:r>
            <w:r w:rsidRPr="004F3F71">
              <w:rPr>
                <w:rFonts w:ascii="Times New Roman" w:hAnsi="Times New Roman" w:cs="Times New Roman"/>
                <w:sz w:val="24"/>
                <w:szCs w:val="24"/>
              </w:rPr>
              <w:t xml:space="preserve"> формулы для вычисления площади правильного многоугольника, его стороны и рад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иуса вписанной окружности; решают</w:t>
            </w:r>
            <w:r w:rsidRPr="004F3F71">
              <w:rPr>
                <w:rFonts w:ascii="Times New Roman" w:hAnsi="Times New Roman" w:cs="Times New Roman"/>
                <w:sz w:val="24"/>
                <w:szCs w:val="24"/>
              </w:rPr>
              <w:t xml:space="preserve"> задачи на построение правильных </w:t>
            </w:r>
            <w:r w:rsidRPr="004F3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многоугольников; объясня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4F3F71">
              <w:rPr>
                <w:rFonts w:ascii="Times New Roman" w:hAnsi="Times New Roman" w:cs="Times New Roman"/>
                <w:sz w:val="24"/>
                <w:szCs w:val="24"/>
              </w:rPr>
              <w:t xml:space="preserve"> понятия длины 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ружности и площади круга; выводят</w:t>
            </w:r>
            <w:r w:rsidRPr="004F3F71">
              <w:rPr>
                <w:rFonts w:ascii="Times New Roman" w:hAnsi="Times New Roman" w:cs="Times New Roman"/>
                <w:sz w:val="24"/>
                <w:szCs w:val="24"/>
              </w:rPr>
              <w:t xml:space="preserve"> формулы для вычисления длины окружности и длины дуги, площади круга и площ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ади кругового сектора; применяют</w:t>
            </w:r>
            <w:r w:rsidRPr="004F3F71">
              <w:rPr>
                <w:rFonts w:ascii="Times New Roman" w:hAnsi="Times New Roman" w:cs="Times New Roman"/>
                <w:sz w:val="24"/>
                <w:szCs w:val="24"/>
              </w:rPr>
              <w:t xml:space="preserve"> эти формулы при решении задач</w:t>
            </w:r>
          </w:p>
        </w:tc>
        <w:tc>
          <w:tcPr>
            <w:tcW w:w="2363" w:type="dxa"/>
            <w:gridSpan w:val="3"/>
          </w:tcPr>
          <w:p w:rsidR="000E1144" w:rsidRDefault="000E1144" w:rsidP="00D7687C">
            <w:pPr>
              <w:keepNext/>
              <w:jc w:val="both"/>
            </w:pPr>
          </w:p>
        </w:tc>
      </w:tr>
      <w:tr w:rsidR="00B43D8F" w:rsidRPr="00B546B9" w:rsidTr="00EF1AAD">
        <w:trPr>
          <w:trHeight w:val="502"/>
        </w:trPr>
        <w:tc>
          <w:tcPr>
            <w:tcW w:w="1943" w:type="dxa"/>
            <w:vMerge/>
          </w:tcPr>
          <w:p w:rsidR="00B43D8F" w:rsidRDefault="00B43D8F" w:rsidP="00D7687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349" w:type="dxa"/>
          </w:tcPr>
          <w:p w:rsidR="00B43D8F" w:rsidRPr="00B546B9" w:rsidRDefault="00B43D8F" w:rsidP="00B314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033AB7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Правильный многоугольник</w:t>
            </w:r>
            <w:r w:rsidRPr="00B546B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62" w:type="dxa"/>
          </w:tcPr>
          <w:p w:rsidR="00B43D8F" w:rsidRDefault="00B43D8F" w:rsidP="00B314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ч. </w:t>
            </w:r>
          </w:p>
        </w:tc>
        <w:tc>
          <w:tcPr>
            <w:tcW w:w="2595" w:type="dxa"/>
            <w:vMerge/>
          </w:tcPr>
          <w:p w:rsidR="00B43D8F" w:rsidRPr="00B546B9" w:rsidRDefault="00B43D8F" w:rsidP="00D7687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  <w:gridSpan w:val="2"/>
          </w:tcPr>
          <w:p w:rsidR="00B43D8F" w:rsidRPr="00B546B9" w:rsidRDefault="00B43D8F" w:rsidP="00D7687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</w:tcPr>
          <w:p w:rsidR="00B43D8F" w:rsidRPr="00B546B9" w:rsidRDefault="00B43D8F" w:rsidP="00D7687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43D8F" w:rsidRPr="00B546B9" w:rsidTr="00EF1AAD">
        <w:trPr>
          <w:trHeight w:val="803"/>
        </w:trPr>
        <w:tc>
          <w:tcPr>
            <w:tcW w:w="1943" w:type="dxa"/>
            <w:vMerge/>
          </w:tcPr>
          <w:p w:rsidR="00B43D8F" w:rsidRPr="00340069" w:rsidRDefault="00B43D8F" w:rsidP="00D7687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349" w:type="dxa"/>
          </w:tcPr>
          <w:p w:rsidR="00B43D8F" w:rsidRDefault="00B43D8F" w:rsidP="00B314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Окружность, описанная около правильного многоугольника. Окружность, вписанная в правильный многоугольник</w:t>
            </w:r>
          </w:p>
        </w:tc>
        <w:tc>
          <w:tcPr>
            <w:tcW w:w="1062" w:type="dxa"/>
          </w:tcPr>
          <w:p w:rsidR="00B43D8F" w:rsidRDefault="00B43D8F" w:rsidP="00B314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  <w:tc>
          <w:tcPr>
            <w:tcW w:w="2595" w:type="dxa"/>
            <w:vMerge/>
          </w:tcPr>
          <w:p w:rsidR="00B43D8F" w:rsidRDefault="00B43D8F" w:rsidP="00D7687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  <w:gridSpan w:val="2"/>
          </w:tcPr>
          <w:p w:rsidR="00B43D8F" w:rsidRDefault="00B43D8F" w:rsidP="00D7687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</w:tcPr>
          <w:p w:rsidR="00B43D8F" w:rsidRDefault="00B43D8F" w:rsidP="00D7687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95952" w:rsidRPr="00B546B9" w:rsidTr="00295952">
        <w:trPr>
          <w:trHeight w:val="720"/>
        </w:trPr>
        <w:tc>
          <w:tcPr>
            <w:tcW w:w="1943" w:type="dxa"/>
            <w:vMerge/>
          </w:tcPr>
          <w:p w:rsidR="00295952" w:rsidRDefault="00295952" w:rsidP="00D7687C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349" w:type="dxa"/>
          </w:tcPr>
          <w:p w:rsidR="00295952" w:rsidRDefault="00295952" w:rsidP="00B314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34006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Формулы для вычисления площади правильного многоугольника, его стороны и радиуса вписанной окружности</w:t>
            </w:r>
          </w:p>
        </w:tc>
        <w:tc>
          <w:tcPr>
            <w:tcW w:w="1062" w:type="dxa"/>
          </w:tcPr>
          <w:p w:rsidR="00295952" w:rsidRDefault="00295952" w:rsidP="00B314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  <w:tc>
          <w:tcPr>
            <w:tcW w:w="2595" w:type="dxa"/>
            <w:vMerge/>
          </w:tcPr>
          <w:p w:rsidR="00295952" w:rsidRDefault="00295952" w:rsidP="00D7687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</w:tcPr>
          <w:p w:rsidR="00295952" w:rsidRDefault="00295952" w:rsidP="00D7687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gridSpan w:val="2"/>
          </w:tcPr>
          <w:p w:rsidR="00295952" w:rsidRDefault="00295952" w:rsidP="00D7687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96FE4" w:rsidRPr="00B546B9" w:rsidTr="00EF1AAD">
        <w:trPr>
          <w:trHeight w:val="720"/>
        </w:trPr>
        <w:tc>
          <w:tcPr>
            <w:tcW w:w="1943" w:type="dxa"/>
            <w:vMerge/>
          </w:tcPr>
          <w:p w:rsidR="00C96FE4" w:rsidRDefault="00C96FE4" w:rsidP="00D7687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349" w:type="dxa"/>
          </w:tcPr>
          <w:p w:rsidR="00C96FE4" w:rsidRDefault="00C96FE4" w:rsidP="00B314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Построение правильных многоугольников.</w:t>
            </w:r>
          </w:p>
        </w:tc>
        <w:tc>
          <w:tcPr>
            <w:tcW w:w="1062" w:type="dxa"/>
          </w:tcPr>
          <w:p w:rsidR="00C96FE4" w:rsidRDefault="00C96FE4" w:rsidP="00B314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  <w:tc>
          <w:tcPr>
            <w:tcW w:w="2595" w:type="dxa"/>
            <w:vMerge/>
          </w:tcPr>
          <w:p w:rsidR="00C96FE4" w:rsidRDefault="00C96FE4" w:rsidP="00D7687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  <w:gridSpan w:val="2"/>
          </w:tcPr>
          <w:p w:rsidR="00C96FE4" w:rsidRDefault="00C96FE4" w:rsidP="00D7687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</w:tcPr>
          <w:p w:rsidR="00C96FE4" w:rsidRDefault="00C96FE4" w:rsidP="00D7687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729EE" w:rsidRPr="00B546B9" w:rsidTr="005250BF">
        <w:trPr>
          <w:trHeight w:val="234"/>
        </w:trPr>
        <w:tc>
          <w:tcPr>
            <w:tcW w:w="1943" w:type="dxa"/>
            <w:vMerge/>
          </w:tcPr>
          <w:p w:rsidR="00D729EE" w:rsidRDefault="00D729EE" w:rsidP="00D7687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349" w:type="dxa"/>
          </w:tcPr>
          <w:p w:rsidR="00D729EE" w:rsidRPr="004211EE" w:rsidRDefault="00D729EE" w:rsidP="00B3148F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§2. Длина </w:t>
            </w:r>
            <w:r>
              <w:rPr>
                <w:rFonts w:ascii="Times New Roman" w:hAnsi="Times New Roman" w:cs="Times New Roman"/>
                <w:b/>
                <w:i/>
              </w:rPr>
              <w:lastRenderedPageBreak/>
              <w:t>окружности и площадь круга.</w:t>
            </w:r>
          </w:p>
        </w:tc>
        <w:tc>
          <w:tcPr>
            <w:tcW w:w="1062" w:type="dxa"/>
          </w:tcPr>
          <w:p w:rsidR="00D729EE" w:rsidRPr="004211EE" w:rsidRDefault="00D729EE" w:rsidP="00B3148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>4</w:t>
            </w:r>
            <w:r w:rsidRPr="004211EE">
              <w:rPr>
                <w:rFonts w:ascii="Times New Roman" w:hAnsi="Times New Roman" w:cs="Times New Roman"/>
                <w:b/>
                <w:i/>
              </w:rPr>
              <w:t xml:space="preserve"> ч.</w:t>
            </w:r>
          </w:p>
        </w:tc>
        <w:tc>
          <w:tcPr>
            <w:tcW w:w="2595" w:type="dxa"/>
            <w:vMerge/>
          </w:tcPr>
          <w:p w:rsidR="00D729EE" w:rsidRDefault="00D729EE" w:rsidP="00D7687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  <w:gridSpan w:val="3"/>
          </w:tcPr>
          <w:p w:rsidR="00D729EE" w:rsidRDefault="00D729EE" w:rsidP="00D7687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807E8" w:rsidRPr="00B546B9" w:rsidTr="00EF1AAD">
        <w:trPr>
          <w:trHeight w:val="234"/>
        </w:trPr>
        <w:tc>
          <w:tcPr>
            <w:tcW w:w="1943" w:type="dxa"/>
            <w:vMerge/>
          </w:tcPr>
          <w:p w:rsidR="007807E8" w:rsidRPr="005B388E" w:rsidRDefault="007807E8" w:rsidP="00D7687C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349" w:type="dxa"/>
          </w:tcPr>
          <w:p w:rsidR="007807E8" w:rsidRPr="000E01FB" w:rsidRDefault="007807E8" w:rsidP="00B314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Длина окружности.</w:t>
            </w:r>
          </w:p>
        </w:tc>
        <w:tc>
          <w:tcPr>
            <w:tcW w:w="1062" w:type="dxa"/>
          </w:tcPr>
          <w:p w:rsidR="007807E8" w:rsidRPr="000E01FB" w:rsidRDefault="007807E8" w:rsidP="00B314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ч.</w:t>
            </w:r>
          </w:p>
        </w:tc>
        <w:tc>
          <w:tcPr>
            <w:tcW w:w="2595" w:type="dxa"/>
            <w:vMerge/>
          </w:tcPr>
          <w:p w:rsidR="007807E8" w:rsidRDefault="007807E8" w:rsidP="00D7687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  <w:gridSpan w:val="2"/>
          </w:tcPr>
          <w:p w:rsidR="007807E8" w:rsidRDefault="007807E8" w:rsidP="00D7687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</w:tcPr>
          <w:p w:rsidR="007807E8" w:rsidRDefault="007807E8" w:rsidP="00D7687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95952" w:rsidRPr="00F40DBD" w:rsidTr="00295952">
        <w:trPr>
          <w:trHeight w:val="140"/>
        </w:trPr>
        <w:tc>
          <w:tcPr>
            <w:tcW w:w="1943" w:type="dxa"/>
            <w:vMerge/>
          </w:tcPr>
          <w:p w:rsidR="00295952" w:rsidRDefault="00295952" w:rsidP="00D7687C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349" w:type="dxa"/>
          </w:tcPr>
          <w:p w:rsidR="00295952" w:rsidRDefault="00295952" w:rsidP="00B314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Площадь круга.</w:t>
            </w:r>
          </w:p>
        </w:tc>
        <w:tc>
          <w:tcPr>
            <w:tcW w:w="1062" w:type="dxa"/>
          </w:tcPr>
          <w:p w:rsidR="00295952" w:rsidRDefault="00295952" w:rsidP="00B314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  <w:tc>
          <w:tcPr>
            <w:tcW w:w="2595" w:type="dxa"/>
            <w:vMerge/>
          </w:tcPr>
          <w:p w:rsidR="00295952" w:rsidRDefault="00295952" w:rsidP="00D7687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</w:tcPr>
          <w:p w:rsidR="00295952" w:rsidRDefault="00295952" w:rsidP="00D7687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gridSpan w:val="2"/>
          </w:tcPr>
          <w:p w:rsidR="00295952" w:rsidRDefault="00295952" w:rsidP="00D7687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807E8" w:rsidRPr="00F40DBD" w:rsidTr="00EF1AAD">
        <w:trPr>
          <w:trHeight w:val="452"/>
        </w:trPr>
        <w:tc>
          <w:tcPr>
            <w:tcW w:w="1943" w:type="dxa"/>
            <w:vMerge/>
          </w:tcPr>
          <w:p w:rsidR="007807E8" w:rsidRPr="00150B82" w:rsidRDefault="007807E8" w:rsidP="00D7687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349" w:type="dxa"/>
          </w:tcPr>
          <w:p w:rsidR="007807E8" w:rsidRDefault="007807E8" w:rsidP="00B314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Площадь кругового сектора.</w:t>
            </w:r>
          </w:p>
        </w:tc>
        <w:tc>
          <w:tcPr>
            <w:tcW w:w="1062" w:type="dxa"/>
          </w:tcPr>
          <w:p w:rsidR="007807E8" w:rsidRDefault="007807E8" w:rsidP="00B314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  <w:tc>
          <w:tcPr>
            <w:tcW w:w="2595" w:type="dxa"/>
            <w:vMerge/>
          </w:tcPr>
          <w:p w:rsidR="007807E8" w:rsidRPr="001C0D1C" w:rsidRDefault="007807E8" w:rsidP="00D7687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  <w:gridSpan w:val="2"/>
          </w:tcPr>
          <w:p w:rsidR="007807E8" w:rsidRPr="001C0D1C" w:rsidRDefault="007807E8" w:rsidP="00D7687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</w:tcPr>
          <w:p w:rsidR="007807E8" w:rsidRPr="001C0D1C" w:rsidRDefault="007807E8" w:rsidP="00D7687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807E8" w:rsidRPr="00F40DBD" w:rsidTr="007807E8">
        <w:trPr>
          <w:trHeight w:val="234"/>
        </w:trPr>
        <w:tc>
          <w:tcPr>
            <w:tcW w:w="1943" w:type="dxa"/>
            <w:vMerge/>
          </w:tcPr>
          <w:p w:rsidR="007807E8" w:rsidRDefault="007807E8" w:rsidP="00D7687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349" w:type="dxa"/>
          </w:tcPr>
          <w:p w:rsidR="007807E8" w:rsidRPr="005B388E" w:rsidRDefault="007807E8" w:rsidP="00B3148F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5B388E">
              <w:rPr>
                <w:rFonts w:ascii="Times New Roman" w:hAnsi="Times New Roman" w:cs="Times New Roman"/>
                <w:b/>
                <w:i/>
              </w:rPr>
              <w:t xml:space="preserve"> Решение задач.</w:t>
            </w:r>
          </w:p>
        </w:tc>
        <w:tc>
          <w:tcPr>
            <w:tcW w:w="1062" w:type="dxa"/>
          </w:tcPr>
          <w:p w:rsidR="007807E8" w:rsidRPr="005B388E" w:rsidRDefault="007807E8" w:rsidP="00B3148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</w:t>
            </w:r>
            <w:r w:rsidRPr="005B388E">
              <w:rPr>
                <w:rFonts w:ascii="Times New Roman" w:hAnsi="Times New Roman" w:cs="Times New Roman"/>
                <w:b/>
                <w:i/>
              </w:rPr>
              <w:t>ч.</w:t>
            </w:r>
          </w:p>
        </w:tc>
        <w:tc>
          <w:tcPr>
            <w:tcW w:w="2595" w:type="dxa"/>
            <w:vMerge/>
          </w:tcPr>
          <w:p w:rsidR="007807E8" w:rsidRDefault="007807E8" w:rsidP="00D7687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  <w:gridSpan w:val="2"/>
          </w:tcPr>
          <w:p w:rsidR="007807E8" w:rsidRDefault="007807E8" w:rsidP="00D7687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</w:tcPr>
          <w:p w:rsidR="007807E8" w:rsidRDefault="007807E8" w:rsidP="00D7687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95952" w:rsidRPr="00F40DBD" w:rsidTr="00295952">
        <w:trPr>
          <w:trHeight w:val="418"/>
        </w:trPr>
        <w:tc>
          <w:tcPr>
            <w:tcW w:w="1943" w:type="dxa"/>
            <w:vMerge/>
          </w:tcPr>
          <w:p w:rsidR="00295952" w:rsidRDefault="00295952" w:rsidP="00D7687C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349" w:type="dxa"/>
          </w:tcPr>
          <w:p w:rsidR="00295952" w:rsidRPr="005B388E" w:rsidRDefault="00295952" w:rsidP="00B3148F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5B388E">
              <w:rPr>
                <w:rFonts w:ascii="Times New Roman" w:hAnsi="Times New Roman" w:cs="Times New Roman"/>
                <w:b/>
                <w:i/>
              </w:rPr>
              <w:t xml:space="preserve">Контрольная работа № </w:t>
            </w:r>
            <w:r>
              <w:rPr>
                <w:rFonts w:ascii="Times New Roman" w:hAnsi="Times New Roman" w:cs="Times New Roman"/>
                <w:b/>
                <w:i/>
              </w:rPr>
              <w:t>3</w:t>
            </w:r>
            <w:r w:rsidRPr="005B388E">
              <w:rPr>
                <w:rFonts w:ascii="Times New Roman" w:hAnsi="Times New Roman" w:cs="Times New Roman"/>
                <w:b/>
                <w:i/>
              </w:rPr>
              <w:t>.</w:t>
            </w:r>
          </w:p>
        </w:tc>
        <w:tc>
          <w:tcPr>
            <w:tcW w:w="1062" w:type="dxa"/>
          </w:tcPr>
          <w:p w:rsidR="00295952" w:rsidRPr="005B388E" w:rsidRDefault="00295952" w:rsidP="00B3148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B388E">
              <w:rPr>
                <w:rFonts w:ascii="Times New Roman" w:hAnsi="Times New Roman" w:cs="Times New Roman"/>
                <w:b/>
                <w:i/>
              </w:rPr>
              <w:t>1 ч.</w:t>
            </w:r>
          </w:p>
        </w:tc>
        <w:tc>
          <w:tcPr>
            <w:tcW w:w="2595" w:type="dxa"/>
            <w:vMerge/>
          </w:tcPr>
          <w:p w:rsidR="00295952" w:rsidRDefault="00295952" w:rsidP="00D7687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</w:tcPr>
          <w:p w:rsidR="00295952" w:rsidRDefault="00295952" w:rsidP="00D7687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gridSpan w:val="2"/>
          </w:tcPr>
          <w:p w:rsidR="00295952" w:rsidRDefault="00295952" w:rsidP="00D7687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729EE" w:rsidRPr="00261CCD" w:rsidTr="004C3DC0">
        <w:trPr>
          <w:trHeight w:val="485"/>
        </w:trPr>
        <w:tc>
          <w:tcPr>
            <w:tcW w:w="1943" w:type="dxa"/>
            <w:vMerge w:val="restart"/>
          </w:tcPr>
          <w:p w:rsidR="00D729EE" w:rsidRDefault="00D729EE" w:rsidP="003430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A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Движения</w:t>
            </w:r>
          </w:p>
          <w:p w:rsidR="00D729EE" w:rsidRPr="005F0A8D" w:rsidRDefault="00D729EE" w:rsidP="003430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ч.</w:t>
            </w:r>
          </w:p>
        </w:tc>
        <w:tc>
          <w:tcPr>
            <w:tcW w:w="2349" w:type="dxa"/>
          </w:tcPr>
          <w:p w:rsidR="00D729EE" w:rsidRPr="005F0A8D" w:rsidRDefault="00D729EE" w:rsidP="00B3148F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§1. Понятие движения.</w:t>
            </w:r>
          </w:p>
        </w:tc>
        <w:tc>
          <w:tcPr>
            <w:tcW w:w="1062" w:type="dxa"/>
          </w:tcPr>
          <w:p w:rsidR="00D729EE" w:rsidRPr="005F0A8D" w:rsidRDefault="00D729EE" w:rsidP="00B3148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ч.</w:t>
            </w:r>
          </w:p>
        </w:tc>
        <w:tc>
          <w:tcPr>
            <w:tcW w:w="2595" w:type="dxa"/>
            <w:vMerge w:val="restart"/>
          </w:tcPr>
          <w:p w:rsidR="00D729EE" w:rsidRPr="00571D15" w:rsidRDefault="00D729EE" w:rsidP="00B314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Объясняют</w:t>
            </w:r>
            <w:r w:rsidRPr="00571D15">
              <w:rPr>
                <w:rFonts w:ascii="Times New Roman" w:hAnsi="Times New Roman" w:cs="Times New Roman"/>
                <w:sz w:val="24"/>
                <w:szCs w:val="24"/>
              </w:rPr>
              <w:t>, что такое отображение плоскости на себя, и в каком случае оно называет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 движением плоскости; объясняют</w:t>
            </w:r>
            <w:r w:rsidRPr="00571D15">
              <w:rPr>
                <w:rFonts w:ascii="Times New Roman" w:hAnsi="Times New Roman" w:cs="Times New Roman"/>
                <w:sz w:val="24"/>
                <w:szCs w:val="24"/>
              </w:rPr>
              <w:t>, что такое осевая симметрия, центральная симметрия, параллельны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перенос и поворот; обосновывают</w:t>
            </w:r>
            <w:r w:rsidRPr="00571D15">
              <w:rPr>
                <w:rFonts w:ascii="Times New Roman" w:hAnsi="Times New Roman" w:cs="Times New Roman"/>
                <w:sz w:val="24"/>
                <w:szCs w:val="24"/>
              </w:rPr>
              <w:t>, что эти отображения плоскости на 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бя являются движениями; объясняют</w:t>
            </w:r>
            <w:r w:rsidRPr="00571D15">
              <w:rPr>
                <w:rFonts w:ascii="Times New Roman" w:hAnsi="Times New Roman" w:cs="Times New Roman"/>
                <w:sz w:val="24"/>
                <w:szCs w:val="24"/>
              </w:rPr>
              <w:t>, какова связь между движ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ениями и наложениями; иллюстрируют</w:t>
            </w:r>
            <w:r w:rsidRPr="00571D15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виды движений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3" w:type="dxa"/>
            <w:gridSpan w:val="3"/>
          </w:tcPr>
          <w:p w:rsidR="00D729EE" w:rsidRPr="00CB5FC6" w:rsidRDefault="00D729EE" w:rsidP="00D768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7E4" w:rsidRPr="00261CCD" w:rsidTr="00EF1AAD">
        <w:trPr>
          <w:trHeight w:val="485"/>
        </w:trPr>
        <w:tc>
          <w:tcPr>
            <w:tcW w:w="1943" w:type="dxa"/>
            <w:vMerge/>
          </w:tcPr>
          <w:p w:rsidR="00C717E4" w:rsidRPr="005F0A8D" w:rsidRDefault="00C717E4" w:rsidP="003430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9" w:type="dxa"/>
          </w:tcPr>
          <w:p w:rsidR="00C717E4" w:rsidRPr="00B546B9" w:rsidRDefault="00C717E4" w:rsidP="00B314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033AB7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Отображение плоскости на себя</w:t>
            </w:r>
            <w:r w:rsidRPr="00B546B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62" w:type="dxa"/>
          </w:tcPr>
          <w:p w:rsidR="00C717E4" w:rsidRDefault="00C717E4" w:rsidP="00B314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ч. </w:t>
            </w:r>
          </w:p>
        </w:tc>
        <w:tc>
          <w:tcPr>
            <w:tcW w:w="2595" w:type="dxa"/>
            <w:vMerge/>
          </w:tcPr>
          <w:p w:rsidR="00C717E4" w:rsidRPr="00CB5FC6" w:rsidRDefault="00C717E4" w:rsidP="00D768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gridSpan w:val="2"/>
          </w:tcPr>
          <w:p w:rsidR="00C717E4" w:rsidRPr="00CB5FC6" w:rsidRDefault="00C717E4" w:rsidP="00D768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C717E4" w:rsidRPr="00CB5FC6" w:rsidRDefault="00C717E4" w:rsidP="00D768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7E4" w:rsidRPr="00261CCD" w:rsidTr="00A26462">
        <w:trPr>
          <w:trHeight w:val="234"/>
        </w:trPr>
        <w:tc>
          <w:tcPr>
            <w:tcW w:w="1943" w:type="dxa"/>
            <w:vMerge/>
          </w:tcPr>
          <w:p w:rsidR="00C717E4" w:rsidRPr="005F0A8D" w:rsidRDefault="00C717E4" w:rsidP="003430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9" w:type="dxa"/>
          </w:tcPr>
          <w:p w:rsidR="00C717E4" w:rsidRDefault="00C717E4" w:rsidP="00B314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Понятие движения.</w:t>
            </w:r>
          </w:p>
        </w:tc>
        <w:tc>
          <w:tcPr>
            <w:tcW w:w="1062" w:type="dxa"/>
          </w:tcPr>
          <w:p w:rsidR="00C717E4" w:rsidRDefault="00C717E4" w:rsidP="00B314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ч.</w:t>
            </w:r>
          </w:p>
        </w:tc>
        <w:tc>
          <w:tcPr>
            <w:tcW w:w="2595" w:type="dxa"/>
            <w:vMerge/>
          </w:tcPr>
          <w:p w:rsidR="00C717E4" w:rsidRPr="00CB5FC6" w:rsidRDefault="00C717E4" w:rsidP="00D768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gridSpan w:val="2"/>
          </w:tcPr>
          <w:p w:rsidR="00C717E4" w:rsidRPr="00CB5FC6" w:rsidRDefault="00C717E4" w:rsidP="00D768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C717E4" w:rsidRPr="00CB5FC6" w:rsidRDefault="00C717E4" w:rsidP="00D768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9EE" w:rsidRPr="00261CCD" w:rsidTr="00EA1D12">
        <w:trPr>
          <w:trHeight w:val="485"/>
        </w:trPr>
        <w:tc>
          <w:tcPr>
            <w:tcW w:w="1943" w:type="dxa"/>
            <w:vMerge/>
          </w:tcPr>
          <w:p w:rsidR="00D729EE" w:rsidRPr="005F0A8D" w:rsidRDefault="00D729EE" w:rsidP="003430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9" w:type="dxa"/>
          </w:tcPr>
          <w:p w:rsidR="00D729EE" w:rsidRPr="004211EE" w:rsidRDefault="00D729EE" w:rsidP="00B3148F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§2. Параллельный перенос и поворот.</w:t>
            </w:r>
          </w:p>
        </w:tc>
        <w:tc>
          <w:tcPr>
            <w:tcW w:w="1062" w:type="dxa"/>
          </w:tcPr>
          <w:p w:rsidR="00D729EE" w:rsidRPr="004211EE" w:rsidRDefault="00D729EE" w:rsidP="00B3148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</w:t>
            </w:r>
            <w:r w:rsidRPr="004211EE">
              <w:rPr>
                <w:rFonts w:ascii="Times New Roman" w:hAnsi="Times New Roman" w:cs="Times New Roman"/>
                <w:b/>
                <w:i/>
              </w:rPr>
              <w:t xml:space="preserve"> ч.</w:t>
            </w:r>
          </w:p>
        </w:tc>
        <w:tc>
          <w:tcPr>
            <w:tcW w:w="2595" w:type="dxa"/>
            <w:vMerge/>
          </w:tcPr>
          <w:p w:rsidR="00D729EE" w:rsidRPr="00CB5FC6" w:rsidRDefault="00D729EE" w:rsidP="00D768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gridSpan w:val="3"/>
          </w:tcPr>
          <w:p w:rsidR="00D729EE" w:rsidRPr="00CB5FC6" w:rsidRDefault="00D729EE" w:rsidP="00D768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7E4" w:rsidRPr="00261CCD" w:rsidTr="00EF1AAD">
        <w:trPr>
          <w:trHeight w:val="485"/>
        </w:trPr>
        <w:tc>
          <w:tcPr>
            <w:tcW w:w="1943" w:type="dxa"/>
            <w:vMerge/>
          </w:tcPr>
          <w:p w:rsidR="00C717E4" w:rsidRPr="005F0A8D" w:rsidRDefault="00C717E4" w:rsidP="003430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9" w:type="dxa"/>
          </w:tcPr>
          <w:p w:rsidR="00C717E4" w:rsidRPr="000E01FB" w:rsidRDefault="00C717E4" w:rsidP="00B314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Параллельный перенос.</w:t>
            </w:r>
          </w:p>
        </w:tc>
        <w:tc>
          <w:tcPr>
            <w:tcW w:w="1062" w:type="dxa"/>
          </w:tcPr>
          <w:p w:rsidR="00C717E4" w:rsidRPr="000E01FB" w:rsidRDefault="00C717E4" w:rsidP="00B314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ч.</w:t>
            </w:r>
          </w:p>
        </w:tc>
        <w:tc>
          <w:tcPr>
            <w:tcW w:w="2595" w:type="dxa"/>
            <w:vMerge/>
          </w:tcPr>
          <w:p w:rsidR="00C717E4" w:rsidRPr="00CB5FC6" w:rsidRDefault="00C717E4" w:rsidP="00D768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gridSpan w:val="2"/>
          </w:tcPr>
          <w:p w:rsidR="00C717E4" w:rsidRPr="00CB5FC6" w:rsidRDefault="00C717E4" w:rsidP="00D768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C717E4" w:rsidRPr="00CB5FC6" w:rsidRDefault="00C717E4" w:rsidP="00D768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7E4" w:rsidRPr="00261CCD" w:rsidTr="00A26462">
        <w:trPr>
          <w:trHeight w:val="234"/>
        </w:trPr>
        <w:tc>
          <w:tcPr>
            <w:tcW w:w="1943" w:type="dxa"/>
            <w:vMerge/>
          </w:tcPr>
          <w:p w:rsidR="00C717E4" w:rsidRPr="005F0A8D" w:rsidRDefault="00C717E4" w:rsidP="003430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9" w:type="dxa"/>
          </w:tcPr>
          <w:p w:rsidR="00C717E4" w:rsidRDefault="00C717E4" w:rsidP="00B314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Поворот.</w:t>
            </w:r>
          </w:p>
        </w:tc>
        <w:tc>
          <w:tcPr>
            <w:tcW w:w="1062" w:type="dxa"/>
          </w:tcPr>
          <w:p w:rsidR="00C717E4" w:rsidRDefault="00C717E4" w:rsidP="00B314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  <w:tc>
          <w:tcPr>
            <w:tcW w:w="2595" w:type="dxa"/>
            <w:vMerge/>
          </w:tcPr>
          <w:p w:rsidR="00C717E4" w:rsidRPr="00CB5FC6" w:rsidRDefault="00C717E4" w:rsidP="00D768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gridSpan w:val="2"/>
          </w:tcPr>
          <w:p w:rsidR="00C717E4" w:rsidRPr="00CB5FC6" w:rsidRDefault="00C717E4" w:rsidP="00D768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C717E4" w:rsidRPr="00CB5FC6" w:rsidRDefault="00C717E4" w:rsidP="00D768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7E4" w:rsidRPr="00261CCD" w:rsidTr="00A26462">
        <w:trPr>
          <w:trHeight w:val="201"/>
        </w:trPr>
        <w:tc>
          <w:tcPr>
            <w:tcW w:w="1943" w:type="dxa"/>
            <w:vMerge/>
          </w:tcPr>
          <w:p w:rsidR="00C717E4" w:rsidRPr="005F0A8D" w:rsidRDefault="00C717E4" w:rsidP="003430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9" w:type="dxa"/>
          </w:tcPr>
          <w:p w:rsidR="00C717E4" w:rsidRPr="005B388E" w:rsidRDefault="00C717E4" w:rsidP="00B3148F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5B388E">
              <w:rPr>
                <w:rFonts w:ascii="Times New Roman" w:hAnsi="Times New Roman" w:cs="Times New Roman"/>
                <w:b/>
                <w:i/>
              </w:rPr>
              <w:t xml:space="preserve"> Решение задач.</w:t>
            </w:r>
          </w:p>
        </w:tc>
        <w:tc>
          <w:tcPr>
            <w:tcW w:w="1062" w:type="dxa"/>
          </w:tcPr>
          <w:p w:rsidR="00C717E4" w:rsidRPr="005B388E" w:rsidRDefault="00C717E4" w:rsidP="00B3148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</w:t>
            </w:r>
            <w:r w:rsidRPr="005B388E">
              <w:rPr>
                <w:rFonts w:ascii="Times New Roman" w:hAnsi="Times New Roman" w:cs="Times New Roman"/>
                <w:b/>
                <w:i/>
              </w:rPr>
              <w:t>ч.</w:t>
            </w:r>
          </w:p>
        </w:tc>
        <w:tc>
          <w:tcPr>
            <w:tcW w:w="2595" w:type="dxa"/>
            <w:vMerge/>
          </w:tcPr>
          <w:p w:rsidR="00C717E4" w:rsidRPr="00CB5FC6" w:rsidRDefault="00C717E4" w:rsidP="00D768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gridSpan w:val="2"/>
          </w:tcPr>
          <w:p w:rsidR="00C717E4" w:rsidRPr="00CB5FC6" w:rsidRDefault="00C717E4" w:rsidP="00D768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C717E4" w:rsidRPr="00CB5FC6" w:rsidRDefault="00C717E4" w:rsidP="00D768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7E4" w:rsidRPr="00261CCD" w:rsidTr="00EF1AAD">
        <w:trPr>
          <w:trHeight w:val="485"/>
        </w:trPr>
        <w:tc>
          <w:tcPr>
            <w:tcW w:w="1943" w:type="dxa"/>
            <w:vMerge/>
          </w:tcPr>
          <w:p w:rsidR="00C717E4" w:rsidRPr="005F0A8D" w:rsidRDefault="00C717E4" w:rsidP="003430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9" w:type="dxa"/>
          </w:tcPr>
          <w:p w:rsidR="00C717E4" w:rsidRPr="005B388E" w:rsidRDefault="00C717E4" w:rsidP="00B3148F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5B388E">
              <w:rPr>
                <w:rFonts w:ascii="Times New Roman" w:hAnsi="Times New Roman" w:cs="Times New Roman"/>
                <w:b/>
                <w:i/>
              </w:rPr>
              <w:t xml:space="preserve">Контрольная работа № </w:t>
            </w:r>
            <w:r>
              <w:rPr>
                <w:rFonts w:ascii="Times New Roman" w:hAnsi="Times New Roman" w:cs="Times New Roman"/>
                <w:b/>
                <w:i/>
              </w:rPr>
              <w:t>4</w:t>
            </w:r>
            <w:r w:rsidRPr="005B388E">
              <w:rPr>
                <w:rFonts w:ascii="Times New Roman" w:hAnsi="Times New Roman" w:cs="Times New Roman"/>
                <w:b/>
                <w:i/>
              </w:rPr>
              <w:t>.</w:t>
            </w:r>
          </w:p>
        </w:tc>
        <w:tc>
          <w:tcPr>
            <w:tcW w:w="1062" w:type="dxa"/>
          </w:tcPr>
          <w:p w:rsidR="00C717E4" w:rsidRPr="005B388E" w:rsidRDefault="00C717E4" w:rsidP="00B3148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B388E">
              <w:rPr>
                <w:rFonts w:ascii="Times New Roman" w:hAnsi="Times New Roman" w:cs="Times New Roman"/>
                <w:b/>
                <w:i/>
              </w:rPr>
              <w:t>1 ч.</w:t>
            </w:r>
          </w:p>
        </w:tc>
        <w:tc>
          <w:tcPr>
            <w:tcW w:w="2595" w:type="dxa"/>
            <w:vMerge/>
          </w:tcPr>
          <w:p w:rsidR="00C717E4" w:rsidRPr="00CB5FC6" w:rsidRDefault="00C717E4" w:rsidP="00D768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gridSpan w:val="2"/>
          </w:tcPr>
          <w:p w:rsidR="00C717E4" w:rsidRPr="00CB5FC6" w:rsidRDefault="00C717E4" w:rsidP="00D768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C717E4" w:rsidRPr="00CB5FC6" w:rsidRDefault="00C717E4" w:rsidP="00D768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9EE" w:rsidRPr="00261CCD" w:rsidTr="002C0D1B">
        <w:trPr>
          <w:trHeight w:val="251"/>
        </w:trPr>
        <w:tc>
          <w:tcPr>
            <w:tcW w:w="1943" w:type="dxa"/>
            <w:vMerge w:val="restart"/>
          </w:tcPr>
          <w:p w:rsidR="00D729EE" w:rsidRDefault="00D729EE" w:rsidP="003430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A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Начальные сведения из стереометрии</w:t>
            </w:r>
          </w:p>
          <w:p w:rsidR="00D729EE" w:rsidRPr="005F0A8D" w:rsidRDefault="00D729EE" w:rsidP="003430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ч.</w:t>
            </w:r>
          </w:p>
        </w:tc>
        <w:tc>
          <w:tcPr>
            <w:tcW w:w="2349" w:type="dxa"/>
          </w:tcPr>
          <w:p w:rsidR="00D729EE" w:rsidRPr="005F0A8D" w:rsidRDefault="00D729EE" w:rsidP="00B3148F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§1. Многогранники.</w:t>
            </w:r>
          </w:p>
        </w:tc>
        <w:tc>
          <w:tcPr>
            <w:tcW w:w="1062" w:type="dxa"/>
          </w:tcPr>
          <w:p w:rsidR="00D729EE" w:rsidRPr="005F0A8D" w:rsidRDefault="00D729EE" w:rsidP="00B3148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ч.</w:t>
            </w:r>
          </w:p>
        </w:tc>
        <w:tc>
          <w:tcPr>
            <w:tcW w:w="2595" w:type="dxa"/>
            <w:vMerge w:val="restart"/>
          </w:tcPr>
          <w:p w:rsidR="00D729EE" w:rsidRPr="00707800" w:rsidRDefault="00D729EE" w:rsidP="00B314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Объясняют</w:t>
            </w:r>
            <w:r w:rsidRPr="00707800">
              <w:rPr>
                <w:rFonts w:ascii="Times New Roman" w:hAnsi="Times New Roman" w:cs="Times New Roman"/>
                <w:sz w:val="24"/>
                <w:szCs w:val="24"/>
              </w:rPr>
              <w:t xml:space="preserve">, что такое многогранник, его грани, рёбра, вершины, диагонали, какой многогранник называется выпуклым, что такое </w:t>
            </w:r>
            <w:r w:rsidRPr="0070780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r w:rsidRPr="00707800">
              <w:rPr>
                <w:rFonts w:ascii="Times New Roman" w:hAnsi="Times New Roman" w:cs="Times New Roman"/>
                <w:sz w:val="24"/>
                <w:szCs w:val="24"/>
              </w:rPr>
              <w:t>-угольная призма, ее основания, боковые грани и боковые рёбра, какая призма называется прямой и какая наклонной, что такое высота призмы, какая призма называется параллелепипедом и какой параллелепипед называется прямоугольным; формулир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уют и обосновывают</w:t>
            </w:r>
            <w:r w:rsidRPr="007078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7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утверждения о свойстве диагоналей параллелепипеда и о квадрате диагонали прямоуго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льного параллелепипеда; объясняют</w:t>
            </w:r>
            <w:r w:rsidRPr="00707800">
              <w:rPr>
                <w:rFonts w:ascii="Times New Roman" w:hAnsi="Times New Roman" w:cs="Times New Roman"/>
                <w:sz w:val="24"/>
                <w:szCs w:val="24"/>
              </w:rPr>
              <w:t>, что 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кое объём многогранника; выводят</w:t>
            </w:r>
            <w:r w:rsidRPr="00707800">
              <w:rPr>
                <w:rFonts w:ascii="Times New Roman" w:hAnsi="Times New Roman" w:cs="Times New Roman"/>
                <w:sz w:val="24"/>
                <w:szCs w:val="24"/>
              </w:rPr>
              <w:t xml:space="preserve"> (с помощью принципа Кавальери) формулу объёма прямоугольного параллелепипеда; объясня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707800">
              <w:rPr>
                <w:rFonts w:ascii="Times New Roman" w:hAnsi="Times New Roman" w:cs="Times New Roman"/>
                <w:sz w:val="24"/>
                <w:szCs w:val="24"/>
              </w:rPr>
              <w:t>, какой многогранник называется пирамидой, что такое основание, вершина, боковые грани, боковые рёбра и высота пирамиды, какая пирамида называется правильной, что такое апофема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ьной пирамиды, приводят</w:t>
            </w:r>
            <w:r w:rsidRPr="00707800">
              <w:rPr>
                <w:rFonts w:ascii="Times New Roman" w:hAnsi="Times New Roman" w:cs="Times New Roman"/>
                <w:sz w:val="24"/>
                <w:szCs w:val="24"/>
              </w:rPr>
              <w:t xml:space="preserve"> 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рмулу объёма пирамиды; объясняют</w:t>
            </w:r>
            <w:r w:rsidRPr="00707800">
              <w:rPr>
                <w:rFonts w:ascii="Times New Roman" w:hAnsi="Times New Roman" w:cs="Times New Roman"/>
                <w:sz w:val="24"/>
                <w:szCs w:val="24"/>
              </w:rPr>
              <w:t xml:space="preserve">, какое тело называется цилиндром, что такое его ось, высота, основания, радиус, боковая поверхность, образующие, развёртка боковой поверхности, какими формулами выражаются объём и площадь боковой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поверхности цилиндра; объясняют</w:t>
            </w:r>
            <w:r w:rsidRPr="00707800">
              <w:rPr>
                <w:rFonts w:ascii="Times New Roman" w:hAnsi="Times New Roman" w:cs="Times New Roman"/>
                <w:sz w:val="24"/>
                <w:szCs w:val="24"/>
              </w:rPr>
              <w:t>, какое тело называется конусом, что такое его ось, высота, основание, боковая поверхность, образующие, развёртка боковой поверхности, какими формулами выражаются объём конуса и площа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дь боковой поверхности; объясняют</w:t>
            </w:r>
            <w:r w:rsidRPr="00707800">
              <w:rPr>
                <w:rFonts w:ascii="Times New Roman" w:hAnsi="Times New Roman" w:cs="Times New Roman"/>
                <w:sz w:val="24"/>
                <w:szCs w:val="24"/>
              </w:rPr>
              <w:t xml:space="preserve">, какая поверхность называется сферой и </w:t>
            </w:r>
            <w:r w:rsidRPr="00707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какое тело называется шаром, что такое радиус и диаметр сферы (шара), какими формулами выражаются объём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шара и площадь сферы; изображают и распознают</w:t>
            </w:r>
            <w:r w:rsidRPr="00707800">
              <w:rPr>
                <w:rFonts w:ascii="Times New Roman" w:hAnsi="Times New Roman" w:cs="Times New Roman"/>
                <w:sz w:val="24"/>
                <w:szCs w:val="24"/>
              </w:rPr>
              <w:t xml:space="preserve"> на рисунках призму, параллелепипед, пирамиду, цилиндр, конус, шар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3" w:type="dxa"/>
            <w:gridSpan w:val="3"/>
          </w:tcPr>
          <w:p w:rsidR="00D729EE" w:rsidRPr="00CB5FC6" w:rsidRDefault="00D729EE" w:rsidP="00D768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AE0" w:rsidRPr="00261CCD" w:rsidTr="00EF1AAD">
        <w:trPr>
          <w:trHeight w:val="485"/>
        </w:trPr>
        <w:tc>
          <w:tcPr>
            <w:tcW w:w="1943" w:type="dxa"/>
            <w:vMerge/>
          </w:tcPr>
          <w:p w:rsidR="00144AE0" w:rsidRPr="005F0A8D" w:rsidRDefault="00144AE0" w:rsidP="003430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9" w:type="dxa"/>
          </w:tcPr>
          <w:p w:rsidR="00144AE0" w:rsidRPr="00B546B9" w:rsidRDefault="00144AE0" w:rsidP="00B314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033AB7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Предмет стереометрии</w:t>
            </w:r>
            <w:r w:rsidRPr="00B546B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62" w:type="dxa"/>
          </w:tcPr>
          <w:p w:rsidR="00144AE0" w:rsidRDefault="00144AE0" w:rsidP="00B314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ч. </w:t>
            </w:r>
          </w:p>
        </w:tc>
        <w:tc>
          <w:tcPr>
            <w:tcW w:w="2595" w:type="dxa"/>
            <w:vMerge/>
          </w:tcPr>
          <w:p w:rsidR="00144AE0" w:rsidRPr="00CB5FC6" w:rsidRDefault="00144AE0" w:rsidP="00D768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gridSpan w:val="2"/>
          </w:tcPr>
          <w:p w:rsidR="00144AE0" w:rsidRPr="00CB5FC6" w:rsidRDefault="00144AE0" w:rsidP="00D768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144AE0" w:rsidRPr="00CB5FC6" w:rsidRDefault="00144AE0" w:rsidP="00D768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AE0" w:rsidRPr="00261CCD" w:rsidTr="00EF1AAD">
        <w:trPr>
          <w:trHeight w:val="485"/>
        </w:trPr>
        <w:tc>
          <w:tcPr>
            <w:tcW w:w="1943" w:type="dxa"/>
            <w:vMerge/>
          </w:tcPr>
          <w:p w:rsidR="00144AE0" w:rsidRPr="005F0A8D" w:rsidRDefault="00144AE0" w:rsidP="003430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9" w:type="dxa"/>
          </w:tcPr>
          <w:p w:rsidR="00144AE0" w:rsidRDefault="00144AE0" w:rsidP="00B314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Многогранник. Призма.</w:t>
            </w:r>
          </w:p>
        </w:tc>
        <w:tc>
          <w:tcPr>
            <w:tcW w:w="1062" w:type="dxa"/>
          </w:tcPr>
          <w:p w:rsidR="00144AE0" w:rsidRDefault="00144AE0" w:rsidP="00B314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  <w:tc>
          <w:tcPr>
            <w:tcW w:w="2595" w:type="dxa"/>
            <w:vMerge/>
          </w:tcPr>
          <w:p w:rsidR="00144AE0" w:rsidRPr="00CB5FC6" w:rsidRDefault="00144AE0" w:rsidP="00D768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gridSpan w:val="2"/>
          </w:tcPr>
          <w:p w:rsidR="00144AE0" w:rsidRPr="00CB5FC6" w:rsidRDefault="00144AE0" w:rsidP="00D768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144AE0" w:rsidRPr="00CB5FC6" w:rsidRDefault="00144AE0" w:rsidP="00D768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AE0" w:rsidRPr="00261CCD" w:rsidTr="00EF1AAD">
        <w:trPr>
          <w:trHeight w:val="485"/>
        </w:trPr>
        <w:tc>
          <w:tcPr>
            <w:tcW w:w="1943" w:type="dxa"/>
            <w:vMerge/>
          </w:tcPr>
          <w:p w:rsidR="00144AE0" w:rsidRPr="005F0A8D" w:rsidRDefault="00144AE0" w:rsidP="003430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9" w:type="dxa"/>
          </w:tcPr>
          <w:p w:rsidR="00144AE0" w:rsidRDefault="00144AE0" w:rsidP="00B314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Параллелепипед. Свойства прямоугольного параллелепипеда.</w:t>
            </w:r>
          </w:p>
        </w:tc>
        <w:tc>
          <w:tcPr>
            <w:tcW w:w="1062" w:type="dxa"/>
          </w:tcPr>
          <w:p w:rsidR="00144AE0" w:rsidRDefault="00144AE0" w:rsidP="00B314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  <w:tc>
          <w:tcPr>
            <w:tcW w:w="2595" w:type="dxa"/>
            <w:vMerge/>
          </w:tcPr>
          <w:p w:rsidR="00144AE0" w:rsidRPr="00CB5FC6" w:rsidRDefault="00144AE0" w:rsidP="00D768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gridSpan w:val="2"/>
          </w:tcPr>
          <w:p w:rsidR="00144AE0" w:rsidRPr="00CB5FC6" w:rsidRDefault="00144AE0" w:rsidP="00D768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144AE0" w:rsidRPr="00CB5FC6" w:rsidRDefault="00144AE0" w:rsidP="00D768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AE0" w:rsidRPr="00261CCD" w:rsidTr="002A6A17">
        <w:trPr>
          <w:trHeight w:val="184"/>
        </w:trPr>
        <w:tc>
          <w:tcPr>
            <w:tcW w:w="1943" w:type="dxa"/>
            <w:vMerge/>
          </w:tcPr>
          <w:p w:rsidR="00144AE0" w:rsidRPr="005F0A8D" w:rsidRDefault="00144AE0" w:rsidP="003430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9" w:type="dxa"/>
          </w:tcPr>
          <w:p w:rsidR="00144AE0" w:rsidRDefault="00144AE0" w:rsidP="00B314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Пирамида.</w:t>
            </w:r>
          </w:p>
        </w:tc>
        <w:tc>
          <w:tcPr>
            <w:tcW w:w="1062" w:type="dxa"/>
          </w:tcPr>
          <w:p w:rsidR="00144AE0" w:rsidRDefault="00144AE0" w:rsidP="00B314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ч. </w:t>
            </w:r>
          </w:p>
        </w:tc>
        <w:tc>
          <w:tcPr>
            <w:tcW w:w="2595" w:type="dxa"/>
            <w:vMerge/>
          </w:tcPr>
          <w:p w:rsidR="00144AE0" w:rsidRPr="00CB5FC6" w:rsidRDefault="00144AE0" w:rsidP="00D768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gridSpan w:val="2"/>
          </w:tcPr>
          <w:p w:rsidR="00144AE0" w:rsidRPr="00CB5FC6" w:rsidRDefault="00144AE0" w:rsidP="00D768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144AE0" w:rsidRPr="00CB5FC6" w:rsidRDefault="00144AE0" w:rsidP="00D768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9EE" w:rsidRPr="00261CCD" w:rsidTr="00324C62">
        <w:trPr>
          <w:trHeight w:val="485"/>
        </w:trPr>
        <w:tc>
          <w:tcPr>
            <w:tcW w:w="1943" w:type="dxa"/>
            <w:vMerge/>
          </w:tcPr>
          <w:p w:rsidR="00D729EE" w:rsidRPr="005F0A8D" w:rsidRDefault="00D729EE" w:rsidP="003430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9" w:type="dxa"/>
          </w:tcPr>
          <w:p w:rsidR="00D729EE" w:rsidRPr="004211EE" w:rsidRDefault="00D729EE" w:rsidP="00B3148F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§2. Тела и поверхности вращения.</w:t>
            </w:r>
          </w:p>
        </w:tc>
        <w:tc>
          <w:tcPr>
            <w:tcW w:w="1062" w:type="dxa"/>
          </w:tcPr>
          <w:p w:rsidR="00D729EE" w:rsidRPr="004211EE" w:rsidRDefault="00D729EE" w:rsidP="00B3148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</w:t>
            </w:r>
            <w:r w:rsidRPr="004211EE">
              <w:rPr>
                <w:rFonts w:ascii="Times New Roman" w:hAnsi="Times New Roman" w:cs="Times New Roman"/>
                <w:b/>
                <w:i/>
              </w:rPr>
              <w:t xml:space="preserve"> ч.</w:t>
            </w:r>
          </w:p>
        </w:tc>
        <w:tc>
          <w:tcPr>
            <w:tcW w:w="2595" w:type="dxa"/>
            <w:vMerge/>
          </w:tcPr>
          <w:p w:rsidR="00D729EE" w:rsidRPr="00CB5FC6" w:rsidRDefault="00D729EE" w:rsidP="00D768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gridSpan w:val="3"/>
          </w:tcPr>
          <w:p w:rsidR="00D729EE" w:rsidRPr="00CB5FC6" w:rsidRDefault="00D729EE" w:rsidP="00D768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AE0" w:rsidRPr="00261CCD" w:rsidTr="002A6A17">
        <w:trPr>
          <w:trHeight w:val="217"/>
        </w:trPr>
        <w:tc>
          <w:tcPr>
            <w:tcW w:w="1943" w:type="dxa"/>
            <w:vMerge/>
          </w:tcPr>
          <w:p w:rsidR="00144AE0" w:rsidRPr="005F0A8D" w:rsidRDefault="00144AE0" w:rsidP="003430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9" w:type="dxa"/>
          </w:tcPr>
          <w:p w:rsidR="00144AE0" w:rsidRPr="000E01FB" w:rsidRDefault="00144AE0" w:rsidP="00B314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Цилиндр.</w:t>
            </w:r>
          </w:p>
        </w:tc>
        <w:tc>
          <w:tcPr>
            <w:tcW w:w="1062" w:type="dxa"/>
          </w:tcPr>
          <w:p w:rsidR="00144AE0" w:rsidRPr="000E01FB" w:rsidRDefault="00144AE0" w:rsidP="00B314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  <w:tc>
          <w:tcPr>
            <w:tcW w:w="2595" w:type="dxa"/>
            <w:vMerge/>
          </w:tcPr>
          <w:p w:rsidR="00144AE0" w:rsidRPr="00CB5FC6" w:rsidRDefault="00144AE0" w:rsidP="00D768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gridSpan w:val="2"/>
          </w:tcPr>
          <w:p w:rsidR="00144AE0" w:rsidRPr="00CB5FC6" w:rsidRDefault="00144AE0" w:rsidP="00D768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144AE0" w:rsidRPr="00CB5FC6" w:rsidRDefault="00144AE0" w:rsidP="00D768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AE0" w:rsidRPr="00261CCD" w:rsidTr="002A6A17">
        <w:trPr>
          <w:trHeight w:val="167"/>
        </w:trPr>
        <w:tc>
          <w:tcPr>
            <w:tcW w:w="1943" w:type="dxa"/>
            <w:vMerge/>
          </w:tcPr>
          <w:p w:rsidR="00144AE0" w:rsidRPr="005F0A8D" w:rsidRDefault="00144AE0" w:rsidP="003430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9" w:type="dxa"/>
          </w:tcPr>
          <w:p w:rsidR="00144AE0" w:rsidRDefault="00144AE0" w:rsidP="00B314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Конус.</w:t>
            </w:r>
          </w:p>
        </w:tc>
        <w:tc>
          <w:tcPr>
            <w:tcW w:w="1062" w:type="dxa"/>
          </w:tcPr>
          <w:p w:rsidR="00144AE0" w:rsidRDefault="00144AE0" w:rsidP="00B314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  <w:tc>
          <w:tcPr>
            <w:tcW w:w="2595" w:type="dxa"/>
            <w:vMerge/>
          </w:tcPr>
          <w:p w:rsidR="00144AE0" w:rsidRPr="00CB5FC6" w:rsidRDefault="00144AE0" w:rsidP="00D768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gridSpan w:val="2"/>
          </w:tcPr>
          <w:p w:rsidR="00144AE0" w:rsidRPr="00CB5FC6" w:rsidRDefault="00144AE0" w:rsidP="00D768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144AE0" w:rsidRPr="00CB5FC6" w:rsidRDefault="00144AE0" w:rsidP="00D768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AE0" w:rsidRPr="00261CCD" w:rsidTr="002A6A17">
        <w:trPr>
          <w:trHeight w:val="201"/>
        </w:trPr>
        <w:tc>
          <w:tcPr>
            <w:tcW w:w="1943" w:type="dxa"/>
            <w:vMerge/>
          </w:tcPr>
          <w:p w:rsidR="00144AE0" w:rsidRPr="005F0A8D" w:rsidRDefault="00144AE0" w:rsidP="003430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9" w:type="dxa"/>
          </w:tcPr>
          <w:p w:rsidR="00144AE0" w:rsidRDefault="00144AE0" w:rsidP="00B314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Сфера и шар.</w:t>
            </w:r>
          </w:p>
        </w:tc>
        <w:tc>
          <w:tcPr>
            <w:tcW w:w="1062" w:type="dxa"/>
          </w:tcPr>
          <w:p w:rsidR="00144AE0" w:rsidRDefault="00144AE0" w:rsidP="00B314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  <w:tc>
          <w:tcPr>
            <w:tcW w:w="2595" w:type="dxa"/>
            <w:vMerge/>
          </w:tcPr>
          <w:p w:rsidR="00144AE0" w:rsidRPr="00CB5FC6" w:rsidRDefault="00144AE0" w:rsidP="00D768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gridSpan w:val="2"/>
          </w:tcPr>
          <w:p w:rsidR="00144AE0" w:rsidRPr="00CB5FC6" w:rsidRDefault="00144AE0" w:rsidP="00D768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144AE0" w:rsidRPr="00CB5FC6" w:rsidRDefault="00144AE0" w:rsidP="00D768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AE0" w:rsidRPr="00261CCD" w:rsidTr="002A6A17">
        <w:trPr>
          <w:trHeight w:val="268"/>
        </w:trPr>
        <w:tc>
          <w:tcPr>
            <w:tcW w:w="1943" w:type="dxa"/>
            <w:vMerge/>
          </w:tcPr>
          <w:p w:rsidR="00144AE0" w:rsidRPr="005F0A8D" w:rsidRDefault="00144AE0" w:rsidP="003430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9" w:type="dxa"/>
          </w:tcPr>
          <w:p w:rsidR="00144AE0" w:rsidRDefault="00144AE0" w:rsidP="00B314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Решение задач.</w:t>
            </w:r>
          </w:p>
        </w:tc>
        <w:tc>
          <w:tcPr>
            <w:tcW w:w="1062" w:type="dxa"/>
          </w:tcPr>
          <w:p w:rsidR="00144AE0" w:rsidRDefault="00144AE0" w:rsidP="00B314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  <w:tc>
          <w:tcPr>
            <w:tcW w:w="2595" w:type="dxa"/>
            <w:vMerge/>
          </w:tcPr>
          <w:p w:rsidR="00144AE0" w:rsidRPr="00CB5FC6" w:rsidRDefault="00144AE0" w:rsidP="00D768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gridSpan w:val="2"/>
          </w:tcPr>
          <w:p w:rsidR="00144AE0" w:rsidRPr="00CB5FC6" w:rsidRDefault="00144AE0" w:rsidP="00D768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144AE0" w:rsidRPr="00CB5FC6" w:rsidRDefault="00144AE0" w:rsidP="00D768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156" w:rsidRPr="00261CCD" w:rsidTr="00EF1AAD">
        <w:trPr>
          <w:trHeight w:val="485"/>
        </w:trPr>
        <w:tc>
          <w:tcPr>
            <w:tcW w:w="1943" w:type="dxa"/>
          </w:tcPr>
          <w:p w:rsidR="004F5156" w:rsidRDefault="004F5156" w:rsidP="003430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 аксиомах планиметрии</w:t>
            </w:r>
          </w:p>
          <w:p w:rsidR="004F5156" w:rsidRPr="005F0A8D" w:rsidRDefault="004F5156" w:rsidP="003430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ч.</w:t>
            </w:r>
          </w:p>
        </w:tc>
        <w:tc>
          <w:tcPr>
            <w:tcW w:w="2349" w:type="dxa"/>
          </w:tcPr>
          <w:p w:rsidR="004F5156" w:rsidRPr="004D1FEA" w:rsidRDefault="008E7FEA" w:rsidP="00D7687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517C58">
              <w:rPr>
                <w:rFonts w:ascii="Times New Roman" w:hAnsi="Times New Roman" w:cs="Times New Roman"/>
              </w:rPr>
              <w:t>Об аксиомах планиметрии</w:t>
            </w:r>
          </w:p>
        </w:tc>
        <w:tc>
          <w:tcPr>
            <w:tcW w:w="1062" w:type="dxa"/>
          </w:tcPr>
          <w:p w:rsidR="004F5156" w:rsidRDefault="00517C58" w:rsidP="00D7687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ч.</w:t>
            </w:r>
          </w:p>
        </w:tc>
        <w:tc>
          <w:tcPr>
            <w:tcW w:w="2595" w:type="dxa"/>
          </w:tcPr>
          <w:p w:rsidR="004F5156" w:rsidRPr="00707800" w:rsidRDefault="004F5156" w:rsidP="00B3148F">
            <w:pPr>
              <w:rPr>
                <w:sz w:val="24"/>
                <w:szCs w:val="24"/>
              </w:rPr>
            </w:pPr>
            <w:r w:rsidRPr="00707800">
              <w:rPr>
                <w:sz w:val="24"/>
                <w:szCs w:val="24"/>
              </w:rPr>
              <w:t>Ознакомление с системой аксиом, положенных в основу изучения курса геометрии, формирование представления об аксиоматическом построении геометрии. Формирование представления об основных этапах развития геометрии, рассмотрение геометрии в историческом развитии науки</w:t>
            </w:r>
          </w:p>
        </w:tc>
        <w:tc>
          <w:tcPr>
            <w:tcW w:w="1179" w:type="dxa"/>
            <w:gridSpan w:val="2"/>
          </w:tcPr>
          <w:p w:rsidR="004F5156" w:rsidRPr="00CB5FC6" w:rsidRDefault="004F5156" w:rsidP="00D768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4F5156" w:rsidRPr="00CB5FC6" w:rsidRDefault="004F5156" w:rsidP="00D768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52B" w:rsidRPr="00261CCD" w:rsidTr="007D4901">
        <w:trPr>
          <w:trHeight w:val="251"/>
        </w:trPr>
        <w:tc>
          <w:tcPr>
            <w:tcW w:w="1943" w:type="dxa"/>
            <w:vMerge w:val="restart"/>
          </w:tcPr>
          <w:p w:rsidR="009D052B" w:rsidRDefault="009D052B" w:rsidP="00D7687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9D052B" w:rsidRPr="004D1FEA" w:rsidRDefault="00D729EE" w:rsidP="00D7687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9D052B">
              <w:rPr>
                <w:rFonts w:ascii="Times New Roman" w:hAnsi="Times New Roman" w:cs="Times New Roman"/>
                <w:b/>
              </w:rPr>
              <w:t xml:space="preserve"> ч.</w:t>
            </w:r>
          </w:p>
        </w:tc>
        <w:tc>
          <w:tcPr>
            <w:tcW w:w="2349" w:type="dxa"/>
          </w:tcPr>
          <w:p w:rsidR="009D052B" w:rsidRPr="00261CCD" w:rsidRDefault="009D052B" w:rsidP="00B3148F">
            <w:pPr>
              <w:pStyle w:val="a3"/>
              <w:rPr>
                <w:rFonts w:ascii="Times New Roman" w:hAnsi="Times New Roman" w:cs="Times New Roman"/>
              </w:rPr>
            </w:pPr>
            <w:r w:rsidRPr="004D1FEA"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</w:rPr>
              <w:t xml:space="preserve">Треугольники. </w:t>
            </w:r>
          </w:p>
        </w:tc>
        <w:tc>
          <w:tcPr>
            <w:tcW w:w="1062" w:type="dxa"/>
          </w:tcPr>
          <w:p w:rsidR="009D052B" w:rsidRDefault="009D052B" w:rsidP="00B314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ч.</w:t>
            </w:r>
          </w:p>
        </w:tc>
        <w:tc>
          <w:tcPr>
            <w:tcW w:w="2595" w:type="dxa"/>
            <w:vMerge w:val="restart"/>
          </w:tcPr>
          <w:p w:rsidR="009D052B" w:rsidRPr="00DC12E3" w:rsidRDefault="009D052B" w:rsidP="00B314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C12E3">
              <w:rPr>
                <w:rFonts w:ascii="Times New Roman" w:hAnsi="Times New Roman" w:cs="Times New Roman"/>
                <w:sz w:val="24"/>
                <w:szCs w:val="24"/>
              </w:rPr>
              <w:t>рименя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DC12E3">
              <w:rPr>
                <w:rFonts w:ascii="Times New Roman" w:hAnsi="Times New Roman" w:cs="Times New Roman"/>
                <w:sz w:val="24"/>
                <w:szCs w:val="24"/>
              </w:rPr>
              <w:t xml:space="preserve"> при решении задач основные соотношения между сторонами и углами треугольника; формулы площади треугольника.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C12E3">
              <w:rPr>
                <w:rFonts w:ascii="Times New Roman" w:hAnsi="Times New Roman" w:cs="Times New Roman"/>
                <w:sz w:val="24"/>
                <w:szCs w:val="24"/>
              </w:rPr>
              <w:t>еша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DC12E3"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геометрические задачи, опираясь на свойства касательных к окружности, применяя дополнительные построения, алгебраический и тригонометрический аппарат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применяют изученные формулы для радиусов вписанной о описанной окружностей, формулы длины окружности и площади круга.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Используют при решении задач определения </w:t>
            </w:r>
            <w:r w:rsidRPr="00DC12E3">
              <w:rPr>
                <w:rFonts w:ascii="Times New Roman" w:hAnsi="Times New Roman" w:cs="Times New Roman"/>
                <w:sz w:val="24"/>
                <w:szCs w:val="24"/>
              </w:rPr>
              <w:t xml:space="preserve">четырехугольников и их свойства, формулы площадей.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C12E3">
              <w:rPr>
                <w:rFonts w:ascii="Times New Roman" w:hAnsi="Times New Roman" w:cs="Times New Roman"/>
                <w:sz w:val="24"/>
                <w:szCs w:val="24"/>
              </w:rPr>
              <w:t>ровод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</w:t>
            </w:r>
            <w:r w:rsidRPr="00DC12E3">
              <w:rPr>
                <w:rFonts w:ascii="Times New Roman" w:hAnsi="Times New Roman" w:cs="Times New Roman"/>
                <w:sz w:val="24"/>
                <w:szCs w:val="24"/>
              </w:rPr>
              <w:t xml:space="preserve"> операции над векторами, вычисля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DC12E3">
              <w:rPr>
                <w:rFonts w:ascii="Times New Roman" w:hAnsi="Times New Roman" w:cs="Times New Roman"/>
                <w:sz w:val="24"/>
                <w:szCs w:val="24"/>
              </w:rPr>
              <w:t xml:space="preserve"> длину и координаты вектора, угол между векторами.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Используют </w:t>
            </w:r>
            <w:r w:rsidRPr="00DC12E3">
              <w:rPr>
                <w:rFonts w:ascii="Times New Roman" w:hAnsi="Times New Roman" w:cs="Times New Roman"/>
                <w:sz w:val="24"/>
                <w:szCs w:val="24"/>
              </w:rPr>
              <w:t>приобретенные знания и умения в практической деятельности для решения практических задач, связанных с нахождением геометрических величин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79" w:type="dxa"/>
            <w:gridSpan w:val="2"/>
          </w:tcPr>
          <w:p w:rsidR="009D052B" w:rsidRPr="00CB5FC6" w:rsidRDefault="009D052B" w:rsidP="00D768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9D052B" w:rsidRPr="00CB5FC6" w:rsidRDefault="009D052B" w:rsidP="00D768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901" w:rsidRPr="00261CCD" w:rsidTr="007D4901">
        <w:trPr>
          <w:trHeight w:val="284"/>
        </w:trPr>
        <w:tc>
          <w:tcPr>
            <w:tcW w:w="1943" w:type="dxa"/>
            <w:vMerge/>
          </w:tcPr>
          <w:p w:rsidR="007D4901" w:rsidRDefault="007D4901" w:rsidP="00D7687C"/>
        </w:tc>
        <w:tc>
          <w:tcPr>
            <w:tcW w:w="2349" w:type="dxa"/>
          </w:tcPr>
          <w:p w:rsidR="007D4901" w:rsidRPr="004D1FEA" w:rsidRDefault="007D4901" w:rsidP="00B3148F">
            <w:r>
              <w:t>2. Окружность.</w:t>
            </w:r>
          </w:p>
        </w:tc>
        <w:tc>
          <w:tcPr>
            <w:tcW w:w="1062" w:type="dxa"/>
          </w:tcPr>
          <w:p w:rsidR="007D4901" w:rsidRDefault="007D4901" w:rsidP="00B314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  <w:tc>
          <w:tcPr>
            <w:tcW w:w="2595" w:type="dxa"/>
            <w:vMerge/>
          </w:tcPr>
          <w:p w:rsidR="007D4901" w:rsidRDefault="007D4901" w:rsidP="00D7687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  <w:gridSpan w:val="2"/>
          </w:tcPr>
          <w:p w:rsidR="007D4901" w:rsidRDefault="007D4901" w:rsidP="00D7687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</w:tcPr>
          <w:p w:rsidR="007D4901" w:rsidRDefault="007D4901" w:rsidP="00D7687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D4901" w:rsidRPr="00261CCD" w:rsidTr="007D4901">
        <w:trPr>
          <w:trHeight w:val="201"/>
        </w:trPr>
        <w:tc>
          <w:tcPr>
            <w:tcW w:w="1943" w:type="dxa"/>
            <w:vMerge/>
          </w:tcPr>
          <w:p w:rsidR="007D4901" w:rsidRDefault="007D4901" w:rsidP="00D7687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349" w:type="dxa"/>
          </w:tcPr>
          <w:p w:rsidR="007D4901" w:rsidRDefault="007D4901" w:rsidP="00B3148F">
            <w:pPr>
              <w:pStyle w:val="a3"/>
            </w:pPr>
            <w:r>
              <w:rPr>
                <w:rFonts w:ascii="Times New Roman" w:hAnsi="Times New Roman" w:cs="Times New Roman"/>
              </w:rPr>
              <w:t>3</w:t>
            </w:r>
            <w:r w:rsidRPr="004D1FE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Четырёхугольники.</w:t>
            </w:r>
          </w:p>
        </w:tc>
        <w:tc>
          <w:tcPr>
            <w:tcW w:w="1062" w:type="dxa"/>
          </w:tcPr>
          <w:p w:rsidR="007D4901" w:rsidRDefault="007D4901" w:rsidP="00B314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ч.</w:t>
            </w:r>
          </w:p>
        </w:tc>
        <w:tc>
          <w:tcPr>
            <w:tcW w:w="2595" w:type="dxa"/>
            <w:vMerge/>
          </w:tcPr>
          <w:p w:rsidR="007D4901" w:rsidRDefault="007D4901" w:rsidP="00D7687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  <w:gridSpan w:val="2"/>
          </w:tcPr>
          <w:p w:rsidR="007D4901" w:rsidRDefault="007D4901" w:rsidP="00D7687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</w:tcPr>
          <w:p w:rsidR="007D4901" w:rsidRDefault="007D4901" w:rsidP="00D7687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D4901" w:rsidRPr="00261CCD" w:rsidTr="00EF1AAD">
        <w:trPr>
          <w:trHeight w:val="268"/>
        </w:trPr>
        <w:tc>
          <w:tcPr>
            <w:tcW w:w="1943" w:type="dxa"/>
            <w:vMerge/>
          </w:tcPr>
          <w:p w:rsidR="007D4901" w:rsidRDefault="007D4901" w:rsidP="00D7687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349" w:type="dxa"/>
          </w:tcPr>
          <w:p w:rsidR="007D4901" w:rsidRDefault="007D4901" w:rsidP="00B314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Векторы. Метод координат.</w:t>
            </w:r>
          </w:p>
        </w:tc>
        <w:tc>
          <w:tcPr>
            <w:tcW w:w="1062" w:type="dxa"/>
          </w:tcPr>
          <w:p w:rsidR="007D4901" w:rsidRDefault="007D4901" w:rsidP="00B314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  <w:tc>
          <w:tcPr>
            <w:tcW w:w="2595" w:type="dxa"/>
            <w:vMerge/>
          </w:tcPr>
          <w:p w:rsidR="007D4901" w:rsidRDefault="007D4901" w:rsidP="00D7687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  <w:gridSpan w:val="2"/>
          </w:tcPr>
          <w:p w:rsidR="007D4901" w:rsidRDefault="007D4901" w:rsidP="00D7687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</w:tcPr>
          <w:p w:rsidR="007D4901" w:rsidRDefault="007D4901" w:rsidP="00D7687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D4901" w:rsidRPr="00261CCD" w:rsidTr="00EF1AAD">
        <w:trPr>
          <w:trHeight w:val="268"/>
        </w:trPr>
        <w:tc>
          <w:tcPr>
            <w:tcW w:w="1943" w:type="dxa"/>
            <w:vMerge/>
          </w:tcPr>
          <w:p w:rsidR="007D4901" w:rsidRDefault="007D4901" w:rsidP="00D7687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349" w:type="dxa"/>
          </w:tcPr>
          <w:p w:rsidR="007D4901" w:rsidRDefault="007D4901" w:rsidP="00B314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Решение задач по курсу 7 – 9 классов.</w:t>
            </w:r>
          </w:p>
        </w:tc>
        <w:tc>
          <w:tcPr>
            <w:tcW w:w="1062" w:type="dxa"/>
          </w:tcPr>
          <w:p w:rsidR="007D4901" w:rsidRDefault="007D4901" w:rsidP="00B314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ч.</w:t>
            </w:r>
          </w:p>
        </w:tc>
        <w:tc>
          <w:tcPr>
            <w:tcW w:w="2595" w:type="dxa"/>
            <w:vMerge/>
          </w:tcPr>
          <w:p w:rsidR="007D4901" w:rsidRDefault="007D4901" w:rsidP="00D7687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  <w:gridSpan w:val="2"/>
          </w:tcPr>
          <w:p w:rsidR="007D4901" w:rsidRDefault="007D4901" w:rsidP="00D7687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</w:tcPr>
          <w:p w:rsidR="007D4901" w:rsidRDefault="007D4901" w:rsidP="00D7687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D4901" w:rsidRPr="00261CCD" w:rsidTr="00EF1AAD">
        <w:trPr>
          <w:trHeight w:val="268"/>
        </w:trPr>
        <w:tc>
          <w:tcPr>
            <w:tcW w:w="1943" w:type="dxa"/>
            <w:vMerge/>
          </w:tcPr>
          <w:p w:rsidR="007D4901" w:rsidRDefault="007D4901" w:rsidP="00D7687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349" w:type="dxa"/>
          </w:tcPr>
          <w:p w:rsidR="007D4901" w:rsidRDefault="007D4901" w:rsidP="00B314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4D1FEA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Итоговый урок.</w:t>
            </w:r>
          </w:p>
        </w:tc>
        <w:tc>
          <w:tcPr>
            <w:tcW w:w="1062" w:type="dxa"/>
          </w:tcPr>
          <w:p w:rsidR="007D4901" w:rsidRDefault="007D4901" w:rsidP="00B314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  <w:tc>
          <w:tcPr>
            <w:tcW w:w="2595" w:type="dxa"/>
            <w:vMerge/>
          </w:tcPr>
          <w:p w:rsidR="007D4901" w:rsidRDefault="007D4901" w:rsidP="00D7687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  <w:gridSpan w:val="2"/>
          </w:tcPr>
          <w:p w:rsidR="007D4901" w:rsidRDefault="007D4901" w:rsidP="00D7687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</w:tcPr>
          <w:p w:rsidR="007D4901" w:rsidRDefault="007D4901" w:rsidP="00D7687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F5156" w:rsidRPr="00D033F9" w:rsidTr="00FB4564">
        <w:trPr>
          <w:trHeight w:val="140"/>
        </w:trPr>
        <w:tc>
          <w:tcPr>
            <w:tcW w:w="4292" w:type="dxa"/>
            <w:gridSpan w:val="2"/>
          </w:tcPr>
          <w:p w:rsidR="004F5156" w:rsidRPr="00600F5B" w:rsidRDefault="004F5156" w:rsidP="00D768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F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62" w:type="dxa"/>
          </w:tcPr>
          <w:p w:rsidR="004F5156" w:rsidRPr="00600F5B" w:rsidRDefault="004F5156" w:rsidP="00D768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F5B">
              <w:rPr>
                <w:rFonts w:ascii="Times New Roman" w:hAnsi="Times New Roman" w:cs="Times New Roman"/>
                <w:b/>
                <w:sz w:val="24"/>
                <w:szCs w:val="24"/>
              </w:rPr>
              <w:t>68 ч.</w:t>
            </w:r>
          </w:p>
        </w:tc>
        <w:tc>
          <w:tcPr>
            <w:tcW w:w="2595" w:type="dxa"/>
          </w:tcPr>
          <w:p w:rsidR="004F5156" w:rsidRPr="00E95A4D" w:rsidRDefault="004F5156" w:rsidP="00D7687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  <w:gridSpan w:val="2"/>
          </w:tcPr>
          <w:p w:rsidR="004F5156" w:rsidRDefault="004F5156" w:rsidP="00D7687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</w:tcPr>
          <w:p w:rsidR="004F5156" w:rsidRDefault="004F5156" w:rsidP="00D7687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447592" w:rsidRDefault="00447592" w:rsidP="00483A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7592" w:rsidRDefault="00447592" w:rsidP="00483A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7592" w:rsidRDefault="00447592" w:rsidP="00483A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7592" w:rsidRDefault="00447592" w:rsidP="00483A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7592" w:rsidRDefault="00447592" w:rsidP="00483A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7592" w:rsidRDefault="00447592" w:rsidP="00483A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7592" w:rsidRPr="00483A2E" w:rsidRDefault="00447592" w:rsidP="00483A2E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447592" w:rsidRPr="00483A2E" w:rsidSect="000E54C3">
      <w:pgSz w:w="11906" w:h="16838" w:code="9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D7DE9"/>
    <w:multiLevelType w:val="hybridMultilevel"/>
    <w:tmpl w:val="FAE47EB4"/>
    <w:lvl w:ilvl="0" w:tplc="16E4A3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B7FF4"/>
    <w:multiLevelType w:val="hybridMultilevel"/>
    <w:tmpl w:val="C7BC3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07472"/>
    <w:multiLevelType w:val="hybridMultilevel"/>
    <w:tmpl w:val="31724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321C7"/>
    <w:multiLevelType w:val="hybridMultilevel"/>
    <w:tmpl w:val="1930B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B1534"/>
    <w:multiLevelType w:val="multilevel"/>
    <w:tmpl w:val="66960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D05579"/>
    <w:multiLevelType w:val="multilevel"/>
    <w:tmpl w:val="FC26E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0D507F"/>
    <w:multiLevelType w:val="hybridMultilevel"/>
    <w:tmpl w:val="DCBEEE02"/>
    <w:lvl w:ilvl="0" w:tplc="92CAD98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160829"/>
    <w:multiLevelType w:val="hybridMultilevel"/>
    <w:tmpl w:val="5B124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B12BFB"/>
    <w:multiLevelType w:val="hybridMultilevel"/>
    <w:tmpl w:val="66FC37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80711C"/>
    <w:multiLevelType w:val="hybridMultilevel"/>
    <w:tmpl w:val="962CA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F22CE1"/>
    <w:multiLevelType w:val="hybridMultilevel"/>
    <w:tmpl w:val="529239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282B36"/>
    <w:multiLevelType w:val="multilevel"/>
    <w:tmpl w:val="4286702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0C21D4"/>
    <w:multiLevelType w:val="hybridMultilevel"/>
    <w:tmpl w:val="6E1A4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EA72E3"/>
    <w:multiLevelType w:val="hybridMultilevel"/>
    <w:tmpl w:val="A40CF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B6720D"/>
    <w:multiLevelType w:val="hybridMultilevel"/>
    <w:tmpl w:val="2340A4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0538A5"/>
    <w:multiLevelType w:val="hybridMultilevel"/>
    <w:tmpl w:val="62FCD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9E733D"/>
    <w:multiLevelType w:val="hybridMultilevel"/>
    <w:tmpl w:val="3D9AC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0B5463"/>
    <w:multiLevelType w:val="hybridMultilevel"/>
    <w:tmpl w:val="93780794"/>
    <w:lvl w:ilvl="0" w:tplc="7F4E36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74016D2"/>
    <w:multiLevelType w:val="hybridMultilevel"/>
    <w:tmpl w:val="17465C98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9086FA4"/>
    <w:multiLevelType w:val="hybridMultilevel"/>
    <w:tmpl w:val="F6C46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0A7474"/>
    <w:multiLevelType w:val="hybridMultilevel"/>
    <w:tmpl w:val="D04C9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B459E5"/>
    <w:multiLevelType w:val="hybridMultilevel"/>
    <w:tmpl w:val="FD2AD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1051CC"/>
    <w:multiLevelType w:val="hybridMultilevel"/>
    <w:tmpl w:val="AAB43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FE1885"/>
    <w:multiLevelType w:val="hybridMultilevel"/>
    <w:tmpl w:val="AF62D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405EFB"/>
    <w:multiLevelType w:val="hybridMultilevel"/>
    <w:tmpl w:val="93D60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E3242D"/>
    <w:multiLevelType w:val="hybridMultilevel"/>
    <w:tmpl w:val="F9247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130965"/>
    <w:multiLevelType w:val="hybridMultilevel"/>
    <w:tmpl w:val="7B140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43364D"/>
    <w:multiLevelType w:val="hybridMultilevel"/>
    <w:tmpl w:val="AA840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8979E2"/>
    <w:multiLevelType w:val="hybridMultilevel"/>
    <w:tmpl w:val="7C7AE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A047E0"/>
    <w:multiLevelType w:val="multilevel"/>
    <w:tmpl w:val="3C38A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83465E0"/>
    <w:multiLevelType w:val="hybridMultilevel"/>
    <w:tmpl w:val="DEB44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4F204F"/>
    <w:multiLevelType w:val="hybridMultilevel"/>
    <w:tmpl w:val="DCBEEE02"/>
    <w:lvl w:ilvl="0" w:tplc="92CAD98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443DB7"/>
    <w:multiLevelType w:val="hybridMultilevel"/>
    <w:tmpl w:val="340AD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070E5A"/>
    <w:multiLevelType w:val="hybridMultilevel"/>
    <w:tmpl w:val="A19C6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6C7AE2"/>
    <w:multiLevelType w:val="hybridMultilevel"/>
    <w:tmpl w:val="DCBEEE02"/>
    <w:lvl w:ilvl="0" w:tplc="92CAD98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C47DF1"/>
    <w:multiLevelType w:val="hybridMultilevel"/>
    <w:tmpl w:val="81E82EB8"/>
    <w:lvl w:ilvl="0" w:tplc="22AC61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779E3792"/>
    <w:multiLevelType w:val="hybridMultilevel"/>
    <w:tmpl w:val="D3B0C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0"/>
  </w:num>
  <w:num w:numId="3">
    <w:abstractNumId w:val="33"/>
  </w:num>
  <w:num w:numId="4">
    <w:abstractNumId w:val="30"/>
  </w:num>
  <w:num w:numId="5">
    <w:abstractNumId w:val="15"/>
  </w:num>
  <w:num w:numId="6">
    <w:abstractNumId w:val="36"/>
  </w:num>
  <w:num w:numId="7">
    <w:abstractNumId w:val="23"/>
  </w:num>
  <w:num w:numId="8">
    <w:abstractNumId w:val="12"/>
  </w:num>
  <w:num w:numId="9">
    <w:abstractNumId w:val="20"/>
  </w:num>
  <w:num w:numId="10">
    <w:abstractNumId w:val="16"/>
  </w:num>
  <w:num w:numId="11">
    <w:abstractNumId w:val="1"/>
  </w:num>
  <w:num w:numId="12">
    <w:abstractNumId w:val="2"/>
  </w:num>
  <w:num w:numId="13">
    <w:abstractNumId w:val="3"/>
  </w:num>
  <w:num w:numId="14">
    <w:abstractNumId w:val="7"/>
  </w:num>
  <w:num w:numId="15">
    <w:abstractNumId w:val="26"/>
  </w:num>
  <w:num w:numId="16">
    <w:abstractNumId w:val="31"/>
  </w:num>
  <w:num w:numId="17">
    <w:abstractNumId w:val="28"/>
  </w:num>
  <w:num w:numId="18">
    <w:abstractNumId w:val="22"/>
  </w:num>
  <w:num w:numId="19">
    <w:abstractNumId w:val="25"/>
  </w:num>
  <w:num w:numId="20">
    <w:abstractNumId w:val="9"/>
  </w:num>
  <w:num w:numId="21">
    <w:abstractNumId w:val="19"/>
  </w:num>
  <w:num w:numId="22">
    <w:abstractNumId w:val="27"/>
  </w:num>
  <w:num w:numId="23">
    <w:abstractNumId w:val="10"/>
  </w:num>
  <w:num w:numId="24">
    <w:abstractNumId w:val="14"/>
  </w:num>
  <w:num w:numId="25">
    <w:abstractNumId w:val="5"/>
  </w:num>
  <w:num w:numId="26">
    <w:abstractNumId w:val="13"/>
  </w:num>
  <w:num w:numId="27">
    <w:abstractNumId w:val="29"/>
  </w:num>
  <w:num w:numId="28">
    <w:abstractNumId w:val="4"/>
  </w:num>
  <w:num w:numId="29">
    <w:abstractNumId w:val="11"/>
  </w:num>
  <w:num w:numId="30">
    <w:abstractNumId w:val="8"/>
  </w:num>
  <w:num w:numId="31">
    <w:abstractNumId w:val="24"/>
  </w:num>
  <w:num w:numId="32">
    <w:abstractNumId w:val="17"/>
  </w:num>
  <w:num w:numId="33">
    <w:abstractNumId w:val="35"/>
  </w:num>
  <w:num w:numId="34">
    <w:abstractNumId w:val="6"/>
  </w:num>
  <w:num w:numId="35">
    <w:abstractNumId w:val="18"/>
  </w:num>
  <w:num w:numId="36">
    <w:abstractNumId w:val="21"/>
  </w:num>
  <w:num w:numId="37">
    <w:abstractNumId w:val="3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83A2E"/>
    <w:rsid w:val="00000A99"/>
    <w:rsid w:val="0000661A"/>
    <w:rsid w:val="000067BE"/>
    <w:rsid w:val="00015033"/>
    <w:rsid w:val="00015351"/>
    <w:rsid w:val="000157CC"/>
    <w:rsid w:val="0001668C"/>
    <w:rsid w:val="00017CC8"/>
    <w:rsid w:val="00022FD9"/>
    <w:rsid w:val="000255AA"/>
    <w:rsid w:val="00025B3B"/>
    <w:rsid w:val="00026A66"/>
    <w:rsid w:val="0002720C"/>
    <w:rsid w:val="00027405"/>
    <w:rsid w:val="00030A33"/>
    <w:rsid w:val="0003317C"/>
    <w:rsid w:val="000335CB"/>
    <w:rsid w:val="00033AB7"/>
    <w:rsid w:val="0003418E"/>
    <w:rsid w:val="00035B41"/>
    <w:rsid w:val="000367D9"/>
    <w:rsid w:val="00040392"/>
    <w:rsid w:val="0004105B"/>
    <w:rsid w:val="000421AE"/>
    <w:rsid w:val="00043B43"/>
    <w:rsid w:val="00043E86"/>
    <w:rsid w:val="0004536D"/>
    <w:rsid w:val="00051B0D"/>
    <w:rsid w:val="00056805"/>
    <w:rsid w:val="00057450"/>
    <w:rsid w:val="0006073E"/>
    <w:rsid w:val="00061675"/>
    <w:rsid w:val="0006434B"/>
    <w:rsid w:val="00067997"/>
    <w:rsid w:val="00071686"/>
    <w:rsid w:val="0007229F"/>
    <w:rsid w:val="0008101A"/>
    <w:rsid w:val="00083DE9"/>
    <w:rsid w:val="00084A3D"/>
    <w:rsid w:val="00084BB6"/>
    <w:rsid w:val="00084CA8"/>
    <w:rsid w:val="000856BF"/>
    <w:rsid w:val="00085C43"/>
    <w:rsid w:val="000878ED"/>
    <w:rsid w:val="0009058A"/>
    <w:rsid w:val="00093CC2"/>
    <w:rsid w:val="000940B8"/>
    <w:rsid w:val="000A1DDD"/>
    <w:rsid w:val="000A2D32"/>
    <w:rsid w:val="000A343A"/>
    <w:rsid w:val="000A52DB"/>
    <w:rsid w:val="000A6BBE"/>
    <w:rsid w:val="000B2F0B"/>
    <w:rsid w:val="000B49CB"/>
    <w:rsid w:val="000C25ED"/>
    <w:rsid w:val="000C2C5B"/>
    <w:rsid w:val="000C3BB0"/>
    <w:rsid w:val="000C5085"/>
    <w:rsid w:val="000C594D"/>
    <w:rsid w:val="000D085F"/>
    <w:rsid w:val="000D12AF"/>
    <w:rsid w:val="000D4F7F"/>
    <w:rsid w:val="000D5655"/>
    <w:rsid w:val="000D6281"/>
    <w:rsid w:val="000E01FB"/>
    <w:rsid w:val="000E1144"/>
    <w:rsid w:val="000E2823"/>
    <w:rsid w:val="000E54C3"/>
    <w:rsid w:val="000F4C71"/>
    <w:rsid w:val="000F5265"/>
    <w:rsid w:val="00104463"/>
    <w:rsid w:val="0010582A"/>
    <w:rsid w:val="00111519"/>
    <w:rsid w:val="001207F9"/>
    <w:rsid w:val="00124FFE"/>
    <w:rsid w:val="00126E66"/>
    <w:rsid w:val="001279F0"/>
    <w:rsid w:val="001300BD"/>
    <w:rsid w:val="00135AFE"/>
    <w:rsid w:val="0013710E"/>
    <w:rsid w:val="00142DFC"/>
    <w:rsid w:val="00144273"/>
    <w:rsid w:val="00144AE0"/>
    <w:rsid w:val="001463DE"/>
    <w:rsid w:val="00147F42"/>
    <w:rsid w:val="00150B82"/>
    <w:rsid w:val="00151BFC"/>
    <w:rsid w:val="00152F91"/>
    <w:rsid w:val="001548D0"/>
    <w:rsid w:val="00155982"/>
    <w:rsid w:val="00156992"/>
    <w:rsid w:val="00160FA2"/>
    <w:rsid w:val="00170714"/>
    <w:rsid w:val="00173AEA"/>
    <w:rsid w:val="00174F36"/>
    <w:rsid w:val="001756DC"/>
    <w:rsid w:val="00184426"/>
    <w:rsid w:val="00184F96"/>
    <w:rsid w:val="00185903"/>
    <w:rsid w:val="00195C51"/>
    <w:rsid w:val="00196280"/>
    <w:rsid w:val="001978D5"/>
    <w:rsid w:val="001A13F3"/>
    <w:rsid w:val="001B0A5E"/>
    <w:rsid w:val="001B4DC3"/>
    <w:rsid w:val="001B73F0"/>
    <w:rsid w:val="001C524C"/>
    <w:rsid w:val="001C5E71"/>
    <w:rsid w:val="001D07DA"/>
    <w:rsid w:val="001D0958"/>
    <w:rsid w:val="001D69EB"/>
    <w:rsid w:val="001E16A2"/>
    <w:rsid w:val="001F2CBA"/>
    <w:rsid w:val="001F4980"/>
    <w:rsid w:val="001F656B"/>
    <w:rsid w:val="002013C6"/>
    <w:rsid w:val="00202182"/>
    <w:rsid w:val="0020538F"/>
    <w:rsid w:val="00206864"/>
    <w:rsid w:val="002121BD"/>
    <w:rsid w:val="00214114"/>
    <w:rsid w:val="0022668B"/>
    <w:rsid w:val="00227B4D"/>
    <w:rsid w:val="00231914"/>
    <w:rsid w:val="00233813"/>
    <w:rsid w:val="00234429"/>
    <w:rsid w:val="00237C7B"/>
    <w:rsid w:val="00237F2D"/>
    <w:rsid w:val="00240351"/>
    <w:rsid w:val="0024410D"/>
    <w:rsid w:val="002526F2"/>
    <w:rsid w:val="002579FE"/>
    <w:rsid w:val="00261CCD"/>
    <w:rsid w:val="00264671"/>
    <w:rsid w:val="00270729"/>
    <w:rsid w:val="00275BEF"/>
    <w:rsid w:val="00276834"/>
    <w:rsid w:val="002802E4"/>
    <w:rsid w:val="00282563"/>
    <w:rsid w:val="00286606"/>
    <w:rsid w:val="00290948"/>
    <w:rsid w:val="00295952"/>
    <w:rsid w:val="00295E1E"/>
    <w:rsid w:val="002A1A2E"/>
    <w:rsid w:val="002A1C64"/>
    <w:rsid w:val="002A1E01"/>
    <w:rsid w:val="002A2237"/>
    <w:rsid w:val="002A6A17"/>
    <w:rsid w:val="002B29B6"/>
    <w:rsid w:val="002B366C"/>
    <w:rsid w:val="002B3EB2"/>
    <w:rsid w:val="002B4EF6"/>
    <w:rsid w:val="002C05CE"/>
    <w:rsid w:val="002C2719"/>
    <w:rsid w:val="002C4DED"/>
    <w:rsid w:val="002C5BA2"/>
    <w:rsid w:val="002D0C3B"/>
    <w:rsid w:val="002D4081"/>
    <w:rsid w:val="002D4A79"/>
    <w:rsid w:val="002D649D"/>
    <w:rsid w:val="002E5AB0"/>
    <w:rsid w:val="002E7711"/>
    <w:rsid w:val="002F3BF1"/>
    <w:rsid w:val="002F3D68"/>
    <w:rsid w:val="002F71FE"/>
    <w:rsid w:val="00302D8C"/>
    <w:rsid w:val="003075B0"/>
    <w:rsid w:val="00315AF0"/>
    <w:rsid w:val="00322DAE"/>
    <w:rsid w:val="00324DE3"/>
    <w:rsid w:val="00326619"/>
    <w:rsid w:val="0033031E"/>
    <w:rsid w:val="003310BB"/>
    <w:rsid w:val="003330AD"/>
    <w:rsid w:val="00336ED9"/>
    <w:rsid w:val="00340069"/>
    <w:rsid w:val="00340AC2"/>
    <w:rsid w:val="0034302F"/>
    <w:rsid w:val="003448EF"/>
    <w:rsid w:val="00350070"/>
    <w:rsid w:val="00350E75"/>
    <w:rsid w:val="0035221B"/>
    <w:rsid w:val="00360BD2"/>
    <w:rsid w:val="00363BB2"/>
    <w:rsid w:val="003671AC"/>
    <w:rsid w:val="00370A02"/>
    <w:rsid w:val="00374E13"/>
    <w:rsid w:val="0038284F"/>
    <w:rsid w:val="00392419"/>
    <w:rsid w:val="00394DC7"/>
    <w:rsid w:val="0039567B"/>
    <w:rsid w:val="00396815"/>
    <w:rsid w:val="00396FB8"/>
    <w:rsid w:val="003A0CD1"/>
    <w:rsid w:val="003A386D"/>
    <w:rsid w:val="003A5945"/>
    <w:rsid w:val="003A7212"/>
    <w:rsid w:val="003B1D8A"/>
    <w:rsid w:val="003B1E66"/>
    <w:rsid w:val="003B3A41"/>
    <w:rsid w:val="003B79A0"/>
    <w:rsid w:val="003C127E"/>
    <w:rsid w:val="003C53AB"/>
    <w:rsid w:val="003C7F21"/>
    <w:rsid w:val="003D3AC7"/>
    <w:rsid w:val="003D7DAA"/>
    <w:rsid w:val="003E2189"/>
    <w:rsid w:val="003E4346"/>
    <w:rsid w:val="003E58B8"/>
    <w:rsid w:val="003F2532"/>
    <w:rsid w:val="003F337A"/>
    <w:rsid w:val="00401583"/>
    <w:rsid w:val="0040255F"/>
    <w:rsid w:val="00402954"/>
    <w:rsid w:val="004058ED"/>
    <w:rsid w:val="00412134"/>
    <w:rsid w:val="004211EE"/>
    <w:rsid w:val="00422206"/>
    <w:rsid w:val="004253D3"/>
    <w:rsid w:val="00426A7E"/>
    <w:rsid w:val="00427756"/>
    <w:rsid w:val="0043217D"/>
    <w:rsid w:val="00432DFD"/>
    <w:rsid w:val="0043324E"/>
    <w:rsid w:val="00435B28"/>
    <w:rsid w:val="00435F01"/>
    <w:rsid w:val="00436F4F"/>
    <w:rsid w:val="004426F1"/>
    <w:rsid w:val="00442D21"/>
    <w:rsid w:val="00443663"/>
    <w:rsid w:val="004452B4"/>
    <w:rsid w:val="00445BDD"/>
    <w:rsid w:val="00447592"/>
    <w:rsid w:val="00450DEA"/>
    <w:rsid w:val="00454C77"/>
    <w:rsid w:val="004624B9"/>
    <w:rsid w:val="00462B44"/>
    <w:rsid w:val="004662C9"/>
    <w:rsid w:val="0047204F"/>
    <w:rsid w:val="004732BF"/>
    <w:rsid w:val="00477AB7"/>
    <w:rsid w:val="00483A2E"/>
    <w:rsid w:val="004866D9"/>
    <w:rsid w:val="004A1AA9"/>
    <w:rsid w:val="004A38FE"/>
    <w:rsid w:val="004B01BC"/>
    <w:rsid w:val="004B5D07"/>
    <w:rsid w:val="004C3C82"/>
    <w:rsid w:val="004C4877"/>
    <w:rsid w:val="004C7F93"/>
    <w:rsid w:val="004D107A"/>
    <w:rsid w:val="004D1FEA"/>
    <w:rsid w:val="004D5020"/>
    <w:rsid w:val="004E5BF7"/>
    <w:rsid w:val="004F1ED4"/>
    <w:rsid w:val="004F3F71"/>
    <w:rsid w:val="004F5156"/>
    <w:rsid w:val="00501F15"/>
    <w:rsid w:val="00504090"/>
    <w:rsid w:val="00517C58"/>
    <w:rsid w:val="0052281F"/>
    <w:rsid w:val="00525189"/>
    <w:rsid w:val="00532409"/>
    <w:rsid w:val="005367CC"/>
    <w:rsid w:val="00540944"/>
    <w:rsid w:val="00544A6A"/>
    <w:rsid w:val="00544A8E"/>
    <w:rsid w:val="00546C0D"/>
    <w:rsid w:val="005569CD"/>
    <w:rsid w:val="00557FC3"/>
    <w:rsid w:val="0056724F"/>
    <w:rsid w:val="005676DA"/>
    <w:rsid w:val="00571452"/>
    <w:rsid w:val="0057168B"/>
    <w:rsid w:val="005749B9"/>
    <w:rsid w:val="00587FA5"/>
    <w:rsid w:val="00593357"/>
    <w:rsid w:val="005A0069"/>
    <w:rsid w:val="005A3645"/>
    <w:rsid w:val="005A5528"/>
    <w:rsid w:val="005B0ECC"/>
    <w:rsid w:val="005B24BD"/>
    <w:rsid w:val="005B388E"/>
    <w:rsid w:val="005B4F65"/>
    <w:rsid w:val="005C0E9E"/>
    <w:rsid w:val="005C2A03"/>
    <w:rsid w:val="005C3C2E"/>
    <w:rsid w:val="005C43D1"/>
    <w:rsid w:val="005D1078"/>
    <w:rsid w:val="005D1496"/>
    <w:rsid w:val="005D3CAB"/>
    <w:rsid w:val="005E0BB1"/>
    <w:rsid w:val="005E107A"/>
    <w:rsid w:val="005E341F"/>
    <w:rsid w:val="005E7001"/>
    <w:rsid w:val="005F0600"/>
    <w:rsid w:val="005F0A8D"/>
    <w:rsid w:val="005F1709"/>
    <w:rsid w:val="005F7251"/>
    <w:rsid w:val="00600F5B"/>
    <w:rsid w:val="006041EF"/>
    <w:rsid w:val="006136D5"/>
    <w:rsid w:val="00615799"/>
    <w:rsid w:val="00620F3D"/>
    <w:rsid w:val="006213F7"/>
    <w:rsid w:val="006215CE"/>
    <w:rsid w:val="006231A0"/>
    <w:rsid w:val="0062489C"/>
    <w:rsid w:val="006315FC"/>
    <w:rsid w:val="00637D4B"/>
    <w:rsid w:val="00640062"/>
    <w:rsid w:val="00640408"/>
    <w:rsid w:val="00640E8D"/>
    <w:rsid w:val="00641C10"/>
    <w:rsid w:val="00643552"/>
    <w:rsid w:val="00643F29"/>
    <w:rsid w:val="0064697A"/>
    <w:rsid w:val="006514A2"/>
    <w:rsid w:val="006538B4"/>
    <w:rsid w:val="00653B8F"/>
    <w:rsid w:val="00654223"/>
    <w:rsid w:val="0065592A"/>
    <w:rsid w:val="006571ED"/>
    <w:rsid w:val="00674529"/>
    <w:rsid w:val="00676AA2"/>
    <w:rsid w:val="00687D6B"/>
    <w:rsid w:val="00693DD5"/>
    <w:rsid w:val="006A00AC"/>
    <w:rsid w:val="006A4030"/>
    <w:rsid w:val="006B03E2"/>
    <w:rsid w:val="006B04D5"/>
    <w:rsid w:val="006B1CB3"/>
    <w:rsid w:val="006B27CB"/>
    <w:rsid w:val="006B7B8A"/>
    <w:rsid w:val="006C0B7C"/>
    <w:rsid w:val="006C0BA7"/>
    <w:rsid w:val="006C69DB"/>
    <w:rsid w:val="006D03A7"/>
    <w:rsid w:val="006D3FC3"/>
    <w:rsid w:val="006D7F66"/>
    <w:rsid w:val="006E0D2E"/>
    <w:rsid w:val="006E301C"/>
    <w:rsid w:val="006E4F52"/>
    <w:rsid w:val="006E6406"/>
    <w:rsid w:val="006E694F"/>
    <w:rsid w:val="006F4850"/>
    <w:rsid w:val="006F5E1E"/>
    <w:rsid w:val="007004A1"/>
    <w:rsid w:val="0070358A"/>
    <w:rsid w:val="00705296"/>
    <w:rsid w:val="00706DCC"/>
    <w:rsid w:val="0071125C"/>
    <w:rsid w:val="00713B45"/>
    <w:rsid w:val="007273C3"/>
    <w:rsid w:val="00730C0B"/>
    <w:rsid w:val="00732BE6"/>
    <w:rsid w:val="0073315A"/>
    <w:rsid w:val="007339AA"/>
    <w:rsid w:val="00734692"/>
    <w:rsid w:val="00735136"/>
    <w:rsid w:val="00736C28"/>
    <w:rsid w:val="00737734"/>
    <w:rsid w:val="00737CC5"/>
    <w:rsid w:val="00740F4B"/>
    <w:rsid w:val="00741D38"/>
    <w:rsid w:val="0074368C"/>
    <w:rsid w:val="00744CAA"/>
    <w:rsid w:val="007477FA"/>
    <w:rsid w:val="007520F2"/>
    <w:rsid w:val="00760A90"/>
    <w:rsid w:val="00762C84"/>
    <w:rsid w:val="0076615F"/>
    <w:rsid w:val="0077328B"/>
    <w:rsid w:val="00773B62"/>
    <w:rsid w:val="007807E8"/>
    <w:rsid w:val="00783ED3"/>
    <w:rsid w:val="0078541B"/>
    <w:rsid w:val="00785785"/>
    <w:rsid w:val="007949A3"/>
    <w:rsid w:val="007A681A"/>
    <w:rsid w:val="007B3CDB"/>
    <w:rsid w:val="007B4E2A"/>
    <w:rsid w:val="007B793B"/>
    <w:rsid w:val="007C28D1"/>
    <w:rsid w:val="007D19E8"/>
    <w:rsid w:val="007D1DC2"/>
    <w:rsid w:val="007D4901"/>
    <w:rsid w:val="007D720D"/>
    <w:rsid w:val="007E2442"/>
    <w:rsid w:val="007E3A94"/>
    <w:rsid w:val="007E4B3B"/>
    <w:rsid w:val="007E6318"/>
    <w:rsid w:val="007E7629"/>
    <w:rsid w:val="007F0C2E"/>
    <w:rsid w:val="007F666B"/>
    <w:rsid w:val="00800D28"/>
    <w:rsid w:val="00801297"/>
    <w:rsid w:val="00801923"/>
    <w:rsid w:val="00801F0F"/>
    <w:rsid w:val="008020A3"/>
    <w:rsid w:val="00802496"/>
    <w:rsid w:val="0081145E"/>
    <w:rsid w:val="00820CE6"/>
    <w:rsid w:val="008226E8"/>
    <w:rsid w:val="00823909"/>
    <w:rsid w:val="0082475F"/>
    <w:rsid w:val="008254E9"/>
    <w:rsid w:val="008266CD"/>
    <w:rsid w:val="00827B0D"/>
    <w:rsid w:val="0083652D"/>
    <w:rsid w:val="00846D3A"/>
    <w:rsid w:val="008511BE"/>
    <w:rsid w:val="00854B93"/>
    <w:rsid w:val="00855C32"/>
    <w:rsid w:val="00856D9C"/>
    <w:rsid w:val="00862172"/>
    <w:rsid w:val="00863238"/>
    <w:rsid w:val="008636E2"/>
    <w:rsid w:val="00864A65"/>
    <w:rsid w:val="008654D6"/>
    <w:rsid w:val="0086675D"/>
    <w:rsid w:val="008730A8"/>
    <w:rsid w:val="00876972"/>
    <w:rsid w:val="0089411B"/>
    <w:rsid w:val="008955DC"/>
    <w:rsid w:val="00895F64"/>
    <w:rsid w:val="008A2A4C"/>
    <w:rsid w:val="008A5474"/>
    <w:rsid w:val="008B2D4A"/>
    <w:rsid w:val="008B3A92"/>
    <w:rsid w:val="008C0B15"/>
    <w:rsid w:val="008C24E6"/>
    <w:rsid w:val="008C48B2"/>
    <w:rsid w:val="008D1EE5"/>
    <w:rsid w:val="008D4727"/>
    <w:rsid w:val="008E06F1"/>
    <w:rsid w:val="008E10B0"/>
    <w:rsid w:val="008E402E"/>
    <w:rsid w:val="008E4A56"/>
    <w:rsid w:val="008E663E"/>
    <w:rsid w:val="008E7FEA"/>
    <w:rsid w:val="008F1AF7"/>
    <w:rsid w:val="008F38F9"/>
    <w:rsid w:val="008F5E52"/>
    <w:rsid w:val="008F6A04"/>
    <w:rsid w:val="00910443"/>
    <w:rsid w:val="00911B4D"/>
    <w:rsid w:val="0091304A"/>
    <w:rsid w:val="00913C8B"/>
    <w:rsid w:val="00927627"/>
    <w:rsid w:val="00930138"/>
    <w:rsid w:val="009332D1"/>
    <w:rsid w:val="00936658"/>
    <w:rsid w:val="0093727A"/>
    <w:rsid w:val="00942361"/>
    <w:rsid w:val="0095175C"/>
    <w:rsid w:val="00952766"/>
    <w:rsid w:val="009553A1"/>
    <w:rsid w:val="00955EC0"/>
    <w:rsid w:val="00960913"/>
    <w:rsid w:val="00961CEE"/>
    <w:rsid w:val="00966587"/>
    <w:rsid w:val="00967900"/>
    <w:rsid w:val="00967F5D"/>
    <w:rsid w:val="00974B5D"/>
    <w:rsid w:val="00985B6B"/>
    <w:rsid w:val="00986CD3"/>
    <w:rsid w:val="00987E04"/>
    <w:rsid w:val="00991DD1"/>
    <w:rsid w:val="009A0330"/>
    <w:rsid w:val="009A08D1"/>
    <w:rsid w:val="009A111F"/>
    <w:rsid w:val="009A1859"/>
    <w:rsid w:val="009A1B14"/>
    <w:rsid w:val="009A2521"/>
    <w:rsid w:val="009A2F98"/>
    <w:rsid w:val="009A56A6"/>
    <w:rsid w:val="009A75E0"/>
    <w:rsid w:val="009B1672"/>
    <w:rsid w:val="009B1E6D"/>
    <w:rsid w:val="009B2FE6"/>
    <w:rsid w:val="009B4781"/>
    <w:rsid w:val="009C3410"/>
    <w:rsid w:val="009C711A"/>
    <w:rsid w:val="009D052B"/>
    <w:rsid w:val="009D2067"/>
    <w:rsid w:val="009D5448"/>
    <w:rsid w:val="009D6318"/>
    <w:rsid w:val="009E36AC"/>
    <w:rsid w:val="009E3778"/>
    <w:rsid w:val="009E3C05"/>
    <w:rsid w:val="009E6457"/>
    <w:rsid w:val="00A003E3"/>
    <w:rsid w:val="00A004A3"/>
    <w:rsid w:val="00A01D4C"/>
    <w:rsid w:val="00A02651"/>
    <w:rsid w:val="00A02BE6"/>
    <w:rsid w:val="00A02F7B"/>
    <w:rsid w:val="00A049C6"/>
    <w:rsid w:val="00A04E2B"/>
    <w:rsid w:val="00A1032D"/>
    <w:rsid w:val="00A1065E"/>
    <w:rsid w:val="00A217B6"/>
    <w:rsid w:val="00A22A95"/>
    <w:rsid w:val="00A24CD7"/>
    <w:rsid w:val="00A24FEF"/>
    <w:rsid w:val="00A26462"/>
    <w:rsid w:val="00A32A57"/>
    <w:rsid w:val="00A33EEA"/>
    <w:rsid w:val="00A35ED7"/>
    <w:rsid w:val="00A370FA"/>
    <w:rsid w:val="00A44FC5"/>
    <w:rsid w:val="00A553C2"/>
    <w:rsid w:val="00A637A4"/>
    <w:rsid w:val="00A63811"/>
    <w:rsid w:val="00A63C56"/>
    <w:rsid w:val="00A6512D"/>
    <w:rsid w:val="00A707EB"/>
    <w:rsid w:val="00A72C79"/>
    <w:rsid w:val="00A75820"/>
    <w:rsid w:val="00A75B26"/>
    <w:rsid w:val="00A76E13"/>
    <w:rsid w:val="00A77E4B"/>
    <w:rsid w:val="00A80908"/>
    <w:rsid w:val="00A819C3"/>
    <w:rsid w:val="00A87368"/>
    <w:rsid w:val="00A91FF6"/>
    <w:rsid w:val="00A920F6"/>
    <w:rsid w:val="00A94108"/>
    <w:rsid w:val="00A95E3F"/>
    <w:rsid w:val="00A968A9"/>
    <w:rsid w:val="00A975F4"/>
    <w:rsid w:val="00AA4BFB"/>
    <w:rsid w:val="00AA51CD"/>
    <w:rsid w:val="00AB5479"/>
    <w:rsid w:val="00AB55D4"/>
    <w:rsid w:val="00AB5647"/>
    <w:rsid w:val="00AB5A0D"/>
    <w:rsid w:val="00AB7D71"/>
    <w:rsid w:val="00AC1BEA"/>
    <w:rsid w:val="00AC483B"/>
    <w:rsid w:val="00AD122C"/>
    <w:rsid w:val="00AD5AD5"/>
    <w:rsid w:val="00AD5C7D"/>
    <w:rsid w:val="00AE09B3"/>
    <w:rsid w:val="00AE0F26"/>
    <w:rsid w:val="00AE424B"/>
    <w:rsid w:val="00AE6E0A"/>
    <w:rsid w:val="00AF1C73"/>
    <w:rsid w:val="00AF59F9"/>
    <w:rsid w:val="00AF63F3"/>
    <w:rsid w:val="00B04407"/>
    <w:rsid w:val="00B04EB1"/>
    <w:rsid w:val="00B04F9B"/>
    <w:rsid w:val="00B12D1B"/>
    <w:rsid w:val="00B132E1"/>
    <w:rsid w:val="00B15C58"/>
    <w:rsid w:val="00B200F1"/>
    <w:rsid w:val="00B24097"/>
    <w:rsid w:val="00B25528"/>
    <w:rsid w:val="00B26CD4"/>
    <w:rsid w:val="00B311CF"/>
    <w:rsid w:val="00B32B7C"/>
    <w:rsid w:val="00B33FDB"/>
    <w:rsid w:val="00B369DC"/>
    <w:rsid w:val="00B3705D"/>
    <w:rsid w:val="00B37B40"/>
    <w:rsid w:val="00B4076E"/>
    <w:rsid w:val="00B42B68"/>
    <w:rsid w:val="00B42DD4"/>
    <w:rsid w:val="00B42FC3"/>
    <w:rsid w:val="00B43D8F"/>
    <w:rsid w:val="00B44683"/>
    <w:rsid w:val="00B45B2F"/>
    <w:rsid w:val="00B468E1"/>
    <w:rsid w:val="00B46D0E"/>
    <w:rsid w:val="00B546B9"/>
    <w:rsid w:val="00B6035D"/>
    <w:rsid w:val="00B608E8"/>
    <w:rsid w:val="00B63B0A"/>
    <w:rsid w:val="00B64463"/>
    <w:rsid w:val="00B648AB"/>
    <w:rsid w:val="00B66203"/>
    <w:rsid w:val="00B66EA2"/>
    <w:rsid w:val="00B72125"/>
    <w:rsid w:val="00B776C5"/>
    <w:rsid w:val="00B77BE1"/>
    <w:rsid w:val="00B808AF"/>
    <w:rsid w:val="00B83043"/>
    <w:rsid w:val="00B83438"/>
    <w:rsid w:val="00B9309C"/>
    <w:rsid w:val="00B930AC"/>
    <w:rsid w:val="00B95649"/>
    <w:rsid w:val="00B96A11"/>
    <w:rsid w:val="00B97831"/>
    <w:rsid w:val="00B97EF2"/>
    <w:rsid w:val="00BA0E70"/>
    <w:rsid w:val="00BA4708"/>
    <w:rsid w:val="00BB04AD"/>
    <w:rsid w:val="00BB1534"/>
    <w:rsid w:val="00BC1252"/>
    <w:rsid w:val="00BC331B"/>
    <w:rsid w:val="00BC5233"/>
    <w:rsid w:val="00BD198B"/>
    <w:rsid w:val="00BD19FF"/>
    <w:rsid w:val="00BD4D9D"/>
    <w:rsid w:val="00BE02E1"/>
    <w:rsid w:val="00BE4CAF"/>
    <w:rsid w:val="00BE4CD3"/>
    <w:rsid w:val="00BF4376"/>
    <w:rsid w:val="00BF5F48"/>
    <w:rsid w:val="00BF6C47"/>
    <w:rsid w:val="00BF7048"/>
    <w:rsid w:val="00BF7641"/>
    <w:rsid w:val="00C07EC1"/>
    <w:rsid w:val="00C11992"/>
    <w:rsid w:val="00C120AC"/>
    <w:rsid w:val="00C15028"/>
    <w:rsid w:val="00C2030F"/>
    <w:rsid w:val="00C219EB"/>
    <w:rsid w:val="00C25140"/>
    <w:rsid w:val="00C3086E"/>
    <w:rsid w:val="00C30A0E"/>
    <w:rsid w:val="00C31CC1"/>
    <w:rsid w:val="00C34F71"/>
    <w:rsid w:val="00C368E4"/>
    <w:rsid w:val="00C40707"/>
    <w:rsid w:val="00C42747"/>
    <w:rsid w:val="00C453AC"/>
    <w:rsid w:val="00C46B43"/>
    <w:rsid w:val="00C4700C"/>
    <w:rsid w:val="00C52C0B"/>
    <w:rsid w:val="00C56DD0"/>
    <w:rsid w:val="00C60DC3"/>
    <w:rsid w:val="00C61B33"/>
    <w:rsid w:val="00C62488"/>
    <w:rsid w:val="00C63546"/>
    <w:rsid w:val="00C64395"/>
    <w:rsid w:val="00C707D4"/>
    <w:rsid w:val="00C717E4"/>
    <w:rsid w:val="00C74C39"/>
    <w:rsid w:val="00C75012"/>
    <w:rsid w:val="00C809D0"/>
    <w:rsid w:val="00C84EA1"/>
    <w:rsid w:val="00C871A7"/>
    <w:rsid w:val="00C950F1"/>
    <w:rsid w:val="00C955A8"/>
    <w:rsid w:val="00C96FE4"/>
    <w:rsid w:val="00C97EA8"/>
    <w:rsid w:val="00CA2109"/>
    <w:rsid w:val="00CA3F8E"/>
    <w:rsid w:val="00CA4DEA"/>
    <w:rsid w:val="00CA5FC7"/>
    <w:rsid w:val="00CA7DB7"/>
    <w:rsid w:val="00CB4D86"/>
    <w:rsid w:val="00CB5FC6"/>
    <w:rsid w:val="00CC4C8E"/>
    <w:rsid w:val="00CC6AC6"/>
    <w:rsid w:val="00CD4AE6"/>
    <w:rsid w:val="00CD6143"/>
    <w:rsid w:val="00CD716C"/>
    <w:rsid w:val="00CE006F"/>
    <w:rsid w:val="00CE3485"/>
    <w:rsid w:val="00CE67EE"/>
    <w:rsid w:val="00CF27A9"/>
    <w:rsid w:val="00CF4306"/>
    <w:rsid w:val="00CF5BE1"/>
    <w:rsid w:val="00D01FE4"/>
    <w:rsid w:val="00D033F9"/>
    <w:rsid w:val="00D048B6"/>
    <w:rsid w:val="00D056DC"/>
    <w:rsid w:val="00D06159"/>
    <w:rsid w:val="00D074B4"/>
    <w:rsid w:val="00D14018"/>
    <w:rsid w:val="00D14092"/>
    <w:rsid w:val="00D148C1"/>
    <w:rsid w:val="00D17585"/>
    <w:rsid w:val="00D2226F"/>
    <w:rsid w:val="00D327AE"/>
    <w:rsid w:val="00D35287"/>
    <w:rsid w:val="00D36AD9"/>
    <w:rsid w:val="00D41907"/>
    <w:rsid w:val="00D424CD"/>
    <w:rsid w:val="00D4767C"/>
    <w:rsid w:val="00D50844"/>
    <w:rsid w:val="00D554ED"/>
    <w:rsid w:val="00D62178"/>
    <w:rsid w:val="00D67355"/>
    <w:rsid w:val="00D67EE9"/>
    <w:rsid w:val="00D7076C"/>
    <w:rsid w:val="00D729EE"/>
    <w:rsid w:val="00D74140"/>
    <w:rsid w:val="00D7687C"/>
    <w:rsid w:val="00D76EE8"/>
    <w:rsid w:val="00D8371E"/>
    <w:rsid w:val="00DB0D40"/>
    <w:rsid w:val="00DB4C4B"/>
    <w:rsid w:val="00DB5D66"/>
    <w:rsid w:val="00DB62C8"/>
    <w:rsid w:val="00DC12E3"/>
    <w:rsid w:val="00DC56E8"/>
    <w:rsid w:val="00DC7756"/>
    <w:rsid w:val="00DD4475"/>
    <w:rsid w:val="00DE21BE"/>
    <w:rsid w:val="00DE5371"/>
    <w:rsid w:val="00DF01A5"/>
    <w:rsid w:val="00DF3517"/>
    <w:rsid w:val="00DF4F88"/>
    <w:rsid w:val="00DF531F"/>
    <w:rsid w:val="00E00E19"/>
    <w:rsid w:val="00E01A59"/>
    <w:rsid w:val="00E067F1"/>
    <w:rsid w:val="00E072F0"/>
    <w:rsid w:val="00E10A7D"/>
    <w:rsid w:val="00E179A0"/>
    <w:rsid w:val="00E2201E"/>
    <w:rsid w:val="00E242C5"/>
    <w:rsid w:val="00E243C9"/>
    <w:rsid w:val="00E26AC4"/>
    <w:rsid w:val="00E27BEC"/>
    <w:rsid w:val="00E40F70"/>
    <w:rsid w:val="00E43765"/>
    <w:rsid w:val="00E4435B"/>
    <w:rsid w:val="00E45242"/>
    <w:rsid w:val="00E4622C"/>
    <w:rsid w:val="00E50160"/>
    <w:rsid w:val="00E50F52"/>
    <w:rsid w:val="00E546BB"/>
    <w:rsid w:val="00E60CFA"/>
    <w:rsid w:val="00E61AE9"/>
    <w:rsid w:val="00E63015"/>
    <w:rsid w:val="00E6687D"/>
    <w:rsid w:val="00E67A28"/>
    <w:rsid w:val="00E70E43"/>
    <w:rsid w:val="00E72098"/>
    <w:rsid w:val="00E83270"/>
    <w:rsid w:val="00E8424C"/>
    <w:rsid w:val="00E87CA2"/>
    <w:rsid w:val="00E90D25"/>
    <w:rsid w:val="00E91A12"/>
    <w:rsid w:val="00E93F69"/>
    <w:rsid w:val="00E95C8B"/>
    <w:rsid w:val="00E9756C"/>
    <w:rsid w:val="00EA5F56"/>
    <w:rsid w:val="00EA7CE1"/>
    <w:rsid w:val="00EB0B19"/>
    <w:rsid w:val="00EB3F08"/>
    <w:rsid w:val="00EB43AC"/>
    <w:rsid w:val="00EC04B7"/>
    <w:rsid w:val="00EC0C58"/>
    <w:rsid w:val="00ED0C82"/>
    <w:rsid w:val="00ED7FF7"/>
    <w:rsid w:val="00EE349D"/>
    <w:rsid w:val="00EE49E4"/>
    <w:rsid w:val="00EE719B"/>
    <w:rsid w:val="00EF07E3"/>
    <w:rsid w:val="00EF1AAD"/>
    <w:rsid w:val="00EF4D53"/>
    <w:rsid w:val="00EF6256"/>
    <w:rsid w:val="00F0044F"/>
    <w:rsid w:val="00F07253"/>
    <w:rsid w:val="00F14675"/>
    <w:rsid w:val="00F17086"/>
    <w:rsid w:val="00F17E6F"/>
    <w:rsid w:val="00F243D7"/>
    <w:rsid w:val="00F2507C"/>
    <w:rsid w:val="00F25976"/>
    <w:rsid w:val="00F25F27"/>
    <w:rsid w:val="00F26750"/>
    <w:rsid w:val="00F313FE"/>
    <w:rsid w:val="00F34EC4"/>
    <w:rsid w:val="00F37D40"/>
    <w:rsid w:val="00F41AC7"/>
    <w:rsid w:val="00F4337F"/>
    <w:rsid w:val="00F5013A"/>
    <w:rsid w:val="00F51181"/>
    <w:rsid w:val="00F517BB"/>
    <w:rsid w:val="00F52B50"/>
    <w:rsid w:val="00F54665"/>
    <w:rsid w:val="00F54BC1"/>
    <w:rsid w:val="00F54F9F"/>
    <w:rsid w:val="00F574BE"/>
    <w:rsid w:val="00F64575"/>
    <w:rsid w:val="00F666E3"/>
    <w:rsid w:val="00F749C5"/>
    <w:rsid w:val="00F75655"/>
    <w:rsid w:val="00F767B6"/>
    <w:rsid w:val="00F8559B"/>
    <w:rsid w:val="00F931D6"/>
    <w:rsid w:val="00F93A89"/>
    <w:rsid w:val="00F94569"/>
    <w:rsid w:val="00F95196"/>
    <w:rsid w:val="00F974F2"/>
    <w:rsid w:val="00FA05FF"/>
    <w:rsid w:val="00FA2A4D"/>
    <w:rsid w:val="00FA50F6"/>
    <w:rsid w:val="00FA5B7B"/>
    <w:rsid w:val="00FB0A50"/>
    <w:rsid w:val="00FB316C"/>
    <w:rsid w:val="00FB4564"/>
    <w:rsid w:val="00FB5DAD"/>
    <w:rsid w:val="00FB7439"/>
    <w:rsid w:val="00FC3BFC"/>
    <w:rsid w:val="00FC6E7C"/>
    <w:rsid w:val="00FC75E4"/>
    <w:rsid w:val="00FD23DD"/>
    <w:rsid w:val="00FD3378"/>
    <w:rsid w:val="00FD64BA"/>
    <w:rsid w:val="00FE3AEE"/>
    <w:rsid w:val="00FE47A0"/>
    <w:rsid w:val="00FE581D"/>
    <w:rsid w:val="00FE5E6D"/>
    <w:rsid w:val="00FE6F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EEE34"/>
  <w15:docId w15:val="{6C097DB2-CC8A-4AFE-BF9F-A4C42EDE1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3A2E"/>
    <w:pPr>
      <w:spacing w:after="0" w:line="240" w:lineRule="auto"/>
    </w:pPr>
  </w:style>
  <w:style w:type="paragraph" w:customStyle="1" w:styleId="21">
    <w:name w:val="Основной текст 21"/>
    <w:basedOn w:val="a"/>
    <w:rsid w:val="00483A2E"/>
    <w:pPr>
      <w:tabs>
        <w:tab w:val="left" w:pos="8222"/>
      </w:tabs>
      <w:ind w:right="-1759"/>
    </w:pPr>
    <w:rPr>
      <w:sz w:val="28"/>
      <w:szCs w:val="20"/>
    </w:rPr>
  </w:style>
  <w:style w:type="paragraph" w:styleId="a4">
    <w:name w:val="List Paragraph"/>
    <w:basedOn w:val="a"/>
    <w:uiPriority w:val="34"/>
    <w:qFormat/>
    <w:rsid w:val="00454C7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F2CBA"/>
    <w:pPr>
      <w:spacing w:before="100" w:beforeAutospacing="1" w:after="100" w:afterAutospacing="1"/>
    </w:pPr>
  </w:style>
  <w:style w:type="paragraph" w:customStyle="1" w:styleId="zagarial100">
    <w:name w:val="zag_arial_100"/>
    <w:basedOn w:val="a"/>
    <w:rsid w:val="001F2CBA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character" w:styleId="a6">
    <w:name w:val="Emphasis"/>
    <w:basedOn w:val="a0"/>
    <w:qFormat/>
    <w:rsid w:val="001F2CBA"/>
    <w:rPr>
      <w:i/>
      <w:iCs/>
    </w:rPr>
  </w:style>
  <w:style w:type="paragraph" w:styleId="a7">
    <w:name w:val="header"/>
    <w:basedOn w:val="a"/>
    <w:link w:val="a8"/>
    <w:uiPriority w:val="99"/>
    <w:semiHidden/>
    <w:unhideWhenUsed/>
    <w:rsid w:val="001F2CB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F2C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1F2CB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F2CB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1F2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acterStyle1">
    <w:name w:val="Character Style 1"/>
    <w:uiPriority w:val="99"/>
    <w:rsid w:val="001F2CBA"/>
    <w:rPr>
      <w:rFonts w:ascii="Arial Narrow" w:hAnsi="Arial Narrow" w:cs="Arial Narrow"/>
      <w:sz w:val="22"/>
      <w:szCs w:val="22"/>
    </w:rPr>
  </w:style>
  <w:style w:type="paragraph" w:styleId="ac">
    <w:name w:val="Body Text"/>
    <w:basedOn w:val="a"/>
    <w:link w:val="ad"/>
    <w:rsid w:val="000421AE"/>
    <w:pPr>
      <w:spacing w:after="120"/>
    </w:pPr>
  </w:style>
  <w:style w:type="character" w:customStyle="1" w:styleId="ad">
    <w:name w:val="Основной текст Знак"/>
    <w:basedOn w:val="a0"/>
    <w:link w:val="ac"/>
    <w:rsid w:val="000421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30C0B"/>
  </w:style>
  <w:style w:type="character" w:styleId="ae">
    <w:name w:val="Hyperlink"/>
    <w:rsid w:val="006A00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.ru/moodle" TargetMode="External"/><Relationship Id="rId13" Type="http://schemas.openxmlformats.org/officeDocument/2006/relationships/hyperlink" Target="http://tgt.edu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mathege.ru/or/ege" TargetMode="External"/><Relationship Id="rId12" Type="http://schemas.openxmlformats.org/officeDocument/2006/relationships/hyperlink" Target="http://ege32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rustest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fipi.ru/view/sections/92/doc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ipi.ru/view/sections/141/docs" TargetMode="External"/><Relationship Id="rId14" Type="http://schemas.openxmlformats.org/officeDocument/2006/relationships/hyperlink" Target="http://fip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C5F5D-89AA-4BAC-90F1-CCD8D0743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4719</TotalTime>
  <Pages>1</Pages>
  <Words>5892</Words>
  <Characters>33590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543</Company>
  <LinksUpToDate>false</LinksUpToDate>
  <CharactersWithSpaces>39404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User</cp:lastModifiedBy>
  <cp:revision>844</cp:revision>
  <cp:lastPrinted>2023-09-18T10:53:00Z</cp:lastPrinted>
  <dcterms:created xsi:type="dcterms:W3CDTF">2012-09-06T17:58:00Z</dcterms:created>
  <dcterms:modified xsi:type="dcterms:W3CDTF">2023-09-18T20:14:00Z</dcterms:modified>
</cp:coreProperties>
</file>